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192DFC" w14:textId="3FC1F4E6" w:rsidR="006D5917" w:rsidRPr="00A80840" w:rsidRDefault="006D5917" w:rsidP="00A80840">
      <w:pPr>
        <w:spacing w:line="360" w:lineRule="auto"/>
        <w:ind w:left="-142"/>
        <w:rPr>
          <w:rFonts w:eastAsia="Cupra Light"/>
          <w:b/>
          <w:bCs/>
          <w:sz w:val="32"/>
          <w:szCs w:val="32"/>
        </w:rPr>
      </w:pPr>
      <w:r w:rsidRPr="00A80840">
        <w:rPr>
          <w:rFonts w:eastAsia="Cupra Light"/>
          <w:b/>
          <w:sz w:val="32"/>
          <w:szCs w:val="32"/>
          <w:lang w:val="sl-SI" w:bidi="sl-SI"/>
        </w:rPr>
        <w:t>CUPRA na 39. prestižnem latinskoameriškem oglaševalskem festivalu El Sol prejela največ nagrad</w:t>
      </w:r>
    </w:p>
    <w:p w14:paraId="268D73A9" w14:textId="77777777" w:rsidR="006D5917" w:rsidRPr="00A80840" w:rsidRDefault="006D5917" w:rsidP="00DC6F98">
      <w:pPr>
        <w:spacing w:line="360" w:lineRule="auto"/>
        <w:ind w:left="-142"/>
        <w:jc w:val="both"/>
        <w:rPr>
          <w:rFonts w:eastAsia="Corbel"/>
          <w:b/>
          <w:bCs/>
          <w:sz w:val="22"/>
          <w:szCs w:val="22"/>
          <w:lang w:eastAsia="en-US"/>
        </w:rPr>
      </w:pPr>
    </w:p>
    <w:p w14:paraId="2C633038" w14:textId="501FFD9F" w:rsidR="006D5917" w:rsidRPr="00A80840" w:rsidRDefault="006D5917" w:rsidP="00DC6F98">
      <w:pPr>
        <w:numPr>
          <w:ilvl w:val="0"/>
          <w:numId w:val="2"/>
        </w:numPr>
        <w:spacing w:line="360" w:lineRule="auto"/>
        <w:ind w:left="142" w:hanging="284"/>
        <w:jc w:val="both"/>
        <w:rPr>
          <w:rFonts w:eastAsia="Corbel"/>
          <w:b/>
          <w:bCs/>
          <w:sz w:val="22"/>
          <w:szCs w:val="22"/>
          <w:lang w:eastAsia="en-US"/>
        </w:rPr>
      </w:pPr>
      <w:r w:rsidRPr="00A80840">
        <w:rPr>
          <w:rFonts w:eastAsia="Corbel"/>
          <w:b/>
          <w:sz w:val="22"/>
          <w:szCs w:val="22"/>
          <w:lang w:val="sl-SI" w:bidi="sl-SI"/>
        </w:rPr>
        <w:t xml:space="preserve">CUPRA je prejela 13 nagrad: šest zlatih priznanj Sol de </w:t>
      </w:r>
      <w:proofErr w:type="spellStart"/>
      <w:r w:rsidRPr="00A80840">
        <w:rPr>
          <w:rFonts w:eastAsia="Corbel"/>
          <w:b/>
          <w:sz w:val="22"/>
          <w:szCs w:val="22"/>
          <w:lang w:val="sl-SI" w:bidi="sl-SI"/>
        </w:rPr>
        <w:t>Oro</w:t>
      </w:r>
      <w:proofErr w:type="spellEnd"/>
      <w:r w:rsidRPr="00A80840">
        <w:rPr>
          <w:rFonts w:eastAsia="Corbel"/>
          <w:b/>
          <w:sz w:val="22"/>
          <w:szCs w:val="22"/>
          <w:lang w:val="sl-SI" w:bidi="sl-SI"/>
        </w:rPr>
        <w:t>, pet srebrnih Sol de Plata in dve bronasti Sol de Bronce</w:t>
      </w:r>
    </w:p>
    <w:p w14:paraId="743D8C2A" w14:textId="204E8233" w:rsidR="006D5917" w:rsidRPr="00A80840" w:rsidRDefault="005F397F" w:rsidP="00DC6F98">
      <w:pPr>
        <w:numPr>
          <w:ilvl w:val="0"/>
          <w:numId w:val="2"/>
        </w:numPr>
        <w:spacing w:line="360" w:lineRule="auto"/>
        <w:ind w:left="142" w:hanging="284"/>
        <w:jc w:val="both"/>
        <w:rPr>
          <w:rFonts w:eastAsia="Corbel"/>
          <w:b/>
          <w:bCs/>
          <w:sz w:val="22"/>
          <w:szCs w:val="22"/>
          <w:lang w:eastAsia="en-US"/>
        </w:rPr>
      </w:pPr>
      <w:r w:rsidRPr="00A80840">
        <w:rPr>
          <w:rFonts w:eastAsia="Corbel"/>
          <w:b/>
          <w:sz w:val="22"/>
          <w:szCs w:val="22"/>
          <w:lang w:val="sl-SI" w:bidi="sl-SI"/>
        </w:rPr>
        <w:t>Kampanja »</w:t>
      </w:r>
      <w:proofErr w:type="spellStart"/>
      <w:r w:rsidRPr="00A80840">
        <w:rPr>
          <w:rFonts w:eastAsia="Corbel"/>
          <w:b/>
          <w:sz w:val="22"/>
          <w:szCs w:val="22"/>
          <w:lang w:val="sl-SI" w:bidi="sl-SI"/>
        </w:rPr>
        <w:t>The</w:t>
      </w:r>
      <w:proofErr w:type="spellEnd"/>
      <w:r w:rsidRPr="00A80840">
        <w:rPr>
          <w:rFonts w:eastAsia="Corbel"/>
          <w:b/>
          <w:sz w:val="22"/>
          <w:szCs w:val="22"/>
          <w:lang w:val="sl-SI" w:bidi="sl-SI"/>
        </w:rPr>
        <w:t xml:space="preserve"> First </w:t>
      </w:r>
      <w:proofErr w:type="spellStart"/>
      <w:r w:rsidRPr="00A80840">
        <w:rPr>
          <w:rFonts w:eastAsia="Corbel"/>
          <w:b/>
          <w:sz w:val="22"/>
          <w:szCs w:val="22"/>
          <w:lang w:val="sl-SI" w:bidi="sl-SI"/>
        </w:rPr>
        <w:t>Safety</w:t>
      </w:r>
      <w:proofErr w:type="spellEnd"/>
      <w:r w:rsidRPr="00A80840">
        <w:rPr>
          <w:rFonts w:eastAsia="Corbel"/>
          <w:b/>
          <w:sz w:val="22"/>
          <w:szCs w:val="22"/>
          <w:lang w:val="sl-SI" w:bidi="sl-SI"/>
        </w:rPr>
        <w:t xml:space="preserve"> Car On </w:t>
      </w:r>
      <w:proofErr w:type="spellStart"/>
      <w:r w:rsidRPr="00A80840">
        <w:rPr>
          <w:rFonts w:eastAsia="Corbel"/>
          <w:b/>
          <w:sz w:val="22"/>
          <w:szCs w:val="22"/>
          <w:lang w:val="sl-SI" w:bidi="sl-SI"/>
        </w:rPr>
        <w:t>Water</w:t>
      </w:r>
      <w:proofErr w:type="spellEnd"/>
      <w:r w:rsidRPr="00A80840">
        <w:rPr>
          <w:rFonts w:eastAsia="Corbel"/>
          <w:b/>
          <w:sz w:val="22"/>
          <w:szCs w:val="22"/>
          <w:lang w:val="sl-SI" w:bidi="sl-SI"/>
        </w:rPr>
        <w:t xml:space="preserve">«, ki je novega CUPRA </w:t>
      </w:r>
      <w:proofErr w:type="spellStart"/>
      <w:r w:rsidRPr="00A80840">
        <w:rPr>
          <w:rFonts w:eastAsia="Corbel"/>
          <w:b/>
          <w:sz w:val="22"/>
          <w:szCs w:val="22"/>
          <w:lang w:val="sl-SI" w:bidi="sl-SI"/>
        </w:rPr>
        <w:t>Terramarja</w:t>
      </w:r>
      <w:proofErr w:type="spellEnd"/>
      <w:r w:rsidRPr="00A80840">
        <w:rPr>
          <w:rFonts w:eastAsia="Corbel"/>
          <w:b/>
          <w:sz w:val="22"/>
          <w:szCs w:val="22"/>
          <w:lang w:val="sl-SI" w:bidi="sl-SI"/>
        </w:rPr>
        <w:t xml:space="preserve"> spremenila v inovativno varnostno vozilo na vodi, je prejela pet nagrad Sol de </w:t>
      </w:r>
      <w:proofErr w:type="spellStart"/>
      <w:r w:rsidRPr="00A80840">
        <w:rPr>
          <w:rFonts w:eastAsia="Corbel"/>
          <w:b/>
          <w:sz w:val="22"/>
          <w:szCs w:val="22"/>
          <w:lang w:val="sl-SI" w:bidi="sl-SI"/>
        </w:rPr>
        <w:t>Oro</w:t>
      </w:r>
      <w:proofErr w:type="spellEnd"/>
    </w:p>
    <w:p w14:paraId="78370D75" w14:textId="3E1E16F1" w:rsidR="006D5917" w:rsidRPr="00A80840" w:rsidRDefault="006D5917" w:rsidP="00DC6F98">
      <w:pPr>
        <w:numPr>
          <w:ilvl w:val="0"/>
          <w:numId w:val="2"/>
        </w:numPr>
        <w:spacing w:line="360" w:lineRule="auto"/>
        <w:ind w:left="142" w:hanging="284"/>
        <w:jc w:val="both"/>
        <w:rPr>
          <w:rFonts w:eastAsia="Corbel"/>
          <w:b/>
          <w:bCs/>
          <w:sz w:val="22"/>
          <w:szCs w:val="22"/>
          <w:lang w:eastAsia="en-US"/>
        </w:rPr>
      </w:pPr>
      <w:r w:rsidRPr="00A80840">
        <w:rPr>
          <w:rFonts w:eastAsia="Corbel"/>
          <w:b/>
          <w:sz w:val="22"/>
          <w:szCs w:val="22"/>
          <w:lang w:val="sl-SI" w:bidi="sl-SI"/>
        </w:rPr>
        <w:t xml:space="preserve">Predstavitvena kampanja CUPRA </w:t>
      </w:r>
      <w:proofErr w:type="spellStart"/>
      <w:r w:rsidRPr="00A80840">
        <w:rPr>
          <w:rFonts w:eastAsia="Corbel"/>
          <w:b/>
          <w:sz w:val="22"/>
          <w:szCs w:val="22"/>
          <w:lang w:val="sl-SI" w:bidi="sl-SI"/>
        </w:rPr>
        <w:t>Terramarja</w:t>
      </w:r>
      <w:proofErr w:type="spellEnd"/>
      <w:r w:rsidRPr="00A80840">
        <w:rPr>
          <w:rFonts w:eastAsia="Corbel"/>
          <w:b/>
          <w:sz w:val="22"/>
          <w:szCs w:val="22"/>
          <w:lang w:val="sl-SI" w:bidi="sl-SI"/>
        </w:rPr>
        <w:t xml:space="preserve"> »</w:t>
      </w:r>
      <w:proofErr w:type="spellStart"/>
      <w:r w:rsidRPr="00A80840">
        <w:rPr>
          <w:rFonts w:eastAsia="Corbel"/>
          <w:b/>
          <w:sz w:val="22"/>
          <w:szCs w:val="22"/>
          <w:lang w:val="sl-SI" w:bidi="sl-SI"/>
        </w:rPr>
        <w:t>There</w:t>
      </w:r>
      <w:proofErr w:type="spellEnd"/>
      <w:r w:rsidRPr="00A80840">
        <w:rPr>
          <w:rFonts w:eastAsia="Corbel"/>
          <w:b/>
          <w:sz w:val="22"/>
          <w:szCs w:val="22"/>
          <w:lang w:val="sl-SI" w:bidi="sl-SI"/>
        </w:rPr>
        <w:t xml:space="preserve"> is no </w:t>
      </w:r>
      <w:proofErr w:type="spellStart"/>
      <w:r w:rsidRPr="00A80840">
        <w:rPr>
          <w:rFonts w:eastAsia="Corbel"/>
          <w:b/>
          <w:sz w:val="22"/>
          <w:szCs w:val="22"/>
          <w:lang w:val="sl-SI" w:bidi="sl-SI"/>
        </w:rPr>
        <w:t>second</w:t>
      </w:r>
      <w:proofErr w:type="spellEnd"/>
      <w:r w:rsidRPr="00A80840">
        <w:rPr>
          <w:rFonts w:eastAsia="Corbel"/>
          <w:b/>
          <w:sz w:val="22"/>
          <w:szCs w:val="22"/>
          <w:lang w:val="sl-SI" w:bidi="sl-SI"/>
        </w:rPr>
        <w:t xml:space="preserve">«, ki jo je režiral J.A. </w:t>
      </w:r>
      <w:proofErr w:type="spellStart"/>
      <w:r w:rsidRPr="00A80840">
        <w:rPr>
          <w:rFonts w:eastAsia="Corbel"/>
          <w:b/>
          <w:sz w:val="22"/>
          <w:szCs w:val="22"/>
          <w:lang w:val="sl-SI" w:bidi="sl-SI"/>
        </w:rPr>
        <w:t>Bayona</w:t>
      </w:r>
      <w:proofErr w:type="spellEnd"/>
      <w:r w:rsidRPr="00A80840">
        <w:rPr>
          <w:rFonts w:eastAsia="Corbel"/>
          <w:b/>
          <w:sz w:val="22"/>
          <w:szCs w:val="22"/>
          <w:lang w:val="sl-SI" w:bidi="sl-SI"/>
        </w:rPr>
        <w:t xml:space="preserve">, je prejela eno priznanje Sol de </w:t>
      </w:r>
      <w:proofErr w:type="spellStart"/>
      <w:r w:rsidRPr="00A80840">
        <w:rPr>
          <w:rFonts w:eastAsia="Corbel"/>
          <w:b/>
          <w:sz w:val="22"/>
          <w:szCs w:val="22"/>
          <w:lang w:val="sl-SI" w:bidi="sl-SI"/>
        </w:rPr>
        <w:t>Oro</w:t>
      </w:r>
      <w:proofErr w:type="spellEnd"/>
      <w:r w:rsidRPr="00A80840">
        <w:rPr>
          <w:rFonts w:eastAsia="Corbel"/>
          <w:b/>
          <w:sz w:val="22"/>
          <w:szCs w:val="22"/>
          <w:lang w:val="sl-SI" w:bidi="sl-SI"/>
        </w:rPr>
        <w:t>, skupno pa kar sedem nagrad</w:t>
      </w:r>
    </w:p>
    <w:p w14:paraId="1EF7FD3E" w14:textId="71C419AC" w:rsidR="006D5917" w:rsidRPr="00A80840" w:rsidRDefault="006D5917" w:rsidP="00DC6F98">
      <w:pPr>
        <w:numPr>
          <w:ilvl w:val="0"/>
          <w:numId w:val="2"/>
        </w:numPr>
        <w:spacing w:line="360" w:lineRule="auto"/>
        <w:ind w:left="142" w:hanging="284"/>
        <w:jc w:val="both"/>
        <w:rPr>
          <w:rFonts w:eastAsia="Corbel"/>
          <w:b/>
          <w:bCs/>
          <w:sz w:val="22"/>
          <w:szCs w:val="22"/>
          <w:lang w:eastAsia="en-US"/>
        </w:rPr>
      </w:pPr>
      <w:r w:rsidRPr="00A80840">
        <w:rPr>
          <w:rFonts w:eastAsia="Corbel"/>
          <w:b/>
          <w:sz w:val="22"/>
          <w:szCs w:val="22"/>
          <w:lang w:val="sl-SI" w:bidi="sl-SI"/>
        </w:rPr>
        <w:t>Nagrade El Sol že od leta 1986 predstavljajo priznanja za inovacije na področju oglaševanja v Latinski Ameriki</w:t>
      </w:r>
    </w:p>
    <w:p w14:paraId="38A8F8C7" w14:textId="5BF2942B" w:rsidR="00AC18A8" w:rsidRPr="00A80840" w:rsidRDefault="00AC18A8" w:rsidP="00DC6F98">
      <w:pPr>
        <w:spacing w:line="360" w:lineRule="auto"/>
        <w:ind w:left="-142" w:right="-57"/>
        <w:rPr>
          <w:rFonts w:eastAsia="Corbel"/>
          <w:b/>
          <w:bCs/>
          <w:sz w:val="22"/>
          <w:szCs w:val="22"/>
          <w:lang w:eastAsia="en-US"/>
        </w:rPr>
      </w:pPr>
    </w:p>
    <w:p w14:paraId="24C538A2" w14:textId="50ED3133" w:rsidR="006D5917" w:rsidRPr="00A80840" w:rsidRDefault="00DC6F98" w:rsidP="00DC6F98">
      <w:pPr>
        <w:pStyle w:val="Bodycopy"/>
        <w:spacing w:afterLines="120" w:after="288" w:line="276" w:lineRule="auto"/>
        <w:ind w:left="-142" w:right="136"/>
        <w:jc w:val="both"/>
        <w:rPr>
          <w:rFonts w:ascii="Arial" w:eastAsia="SimSun" w:hAnsi="Arial"/>
          <w:lang w:val="sl-SI"/>
        </w:rPr>
      </w:pPr>
      <w:proofErr w:type="spellStart"/>
      <w:r w:rsidRPr="00A80840">
        <w:rPr>
          <w:rFonts w:ascii="Arial" w:eastAsia="Arial Unicode MS" w:hAnsi="Arial"/>
          <w:lang w:val="sl-SI" w:bidi="sl-SI"/>
        </w:rPr>
        <w:t>Martorell</w:t>
      </w:r>
      <w:proofErr w:type="spellEnd"/>
      <w:r w:rsidRPr="00A80840">
        <w:rPr>
          <w:rFonts w:ascii="Arial" w:eastAsia="Arial Unicode MS" w:hAnsi="Arial"/>
          <w:lang w:val="sl-SI" w:bidi="sl-SI"/>
        </w:rPr>
        <w:t xml:space="preserve">, </w:t>
      </w:r>
      <w:r w:rsidR="00E90F63" w:rsidRPr="00A80840">
        <w:rPr>
          <w:rFonts w:ascii="Arial" w:eastAsia="Arial Unicode MS" w:hAnsi="Arial"/>
          <w:lang w:val="sl-SI" w:bidi="sl-SI"/>
        </w:rPr>
        <w:t>5</w:t>
      </w:r>
      <w:r w:rsidRPr="00A80840">
        <w:rPr>
          <w:rFonts w:ascii="Arial" w:eastAsia="Arial Unicode MS" w:hAnsi="Arial"/>
          <w:lang w:val="sl-SI" w:bidi="sl-SI"/>
        </w:rPr>
        <w:t>. 6. 2025</w:t>
      </w:r>
      <w:r w:rsidRPr="00A80840">
        <w:rPr>
          <w:rFonts w:ascii="Arial" w:eastAsia="SeatMetaNormal" w:hAnsi="Arial"/>
          <w:lang w:val="sl-SI" w:bidi="sl-SI"/>
        </w:rPr>
        <w:t xml:space="preserve"> – </w:t>
      </w:r>
      <w:r w:rsidR="006D5917" w:rsidRPr="00A80840">
        <w:rPr>
          <w:rFonts w:ascii="Arial" w:eastAsia="SimSun" w:hAnsi="Arial"/>
          <w:lang w:val="sl-SI" w:bidi="sl-SI"/>
        </w:rPr>
        <w:t>CUPRA z največ prejetimi nagradami na 39. latinskoameriškem oglaševalskem festivalu El Sol, enem najprestižnejših tovrstnih dogodkov v tem delu sveta, nadaljuje s premikanjem meja oglaševanja. Ta dosežek utrjuje položaj znamke na področju prebojne ustvarjalnosti in tržnih inovacij.</w:t>
      </w:r>
    </w:p>
    <w:p w14:paraId="306FCD04" w14:textId="695168AE" w:rsidR="006D5917" w:rsidRPr="00A80840" w:rsidRDefault="006D5917" w:rsidP="00DC6F98">
      <w:pPr>
        <w:pStyle w:val="Bodycopy"/>
        <w:spacing w:afterLines="120" w:after="288" w:line="276" w:lineRule="auto"/>
        <w:ind w:left="-142" w:right="136"/>
        <w:jc w:val="both"/>
        <w:rPr>
          <w:rFonts w:ascii="Arial" w:eastAsia="SimSun" w:hAnsi="Arial"/>
          <w:lang w:val="sl-SI"/>
        </w:rPr>
      </w:pPr>
      <w:r w:rsidRPr="00A80840">
        <w:rPr>
          <w:rFonts w:ascii="Arial" w:eastAsia="SimSun" w:hAnsi="Arial"/>
          <w:lang w:val="sl-SI" w:bidi="sl-SI"/>
        </w:rPr>
        <w:t>Kampanja »</w:t>
      </w:r>
      <w:proofErr w:type="spellStart"/>
      <w:r w:rsidRPr="00A80840">
        <w:rPr>
          <w:rFonts w:ascii="Arial" w:eastAsia="SimSun" w:hAnsi="Arial"/>
          <w:lang w:val="sl-SI" w:bidi="sl-SI"/>
        </w:rPr>
        <w:t>The</w:t>
      </w:r>
      <w:proofErr w:type="spellEnd"/>
      <w:r w:rsidRPr="00A80840">
        <w:rPr>
          <w:rFonts w:ascii="Arial" w:eastAsia="SimSun" w:hAnsi="Arial"/>
          <w:lang w:val="sl-SI" w:bidi="sl-SI"/>
        </w:rPr>
        <w:t xml:space="preserve"> First </w:t>
      </w:r>
      <w:proofErr w:type="spellStart"/>
      <w:r w:rsidRPr="00A80840">
        <w:rPr>
          <w:rFonts w:ascii="Arial" w:eastAsia="SimSun" w:hAnsi="Arial"/>
          <w:lang w:val="sl-SI" w:bidi="sl-SI"/>
        </w:rPr>
        <w:t>Safety</w:t>
      </w:r>
      <w:proofErr w:type="spellEnd"/>
      <w:r w:rsidRPr="00A80840">
        <w:rPr>
          <w:rFonts w:ascii="Arial" w:eastAsia="SimSun" w:hAnsi="Arial"/>
          <w:lang w:val="sl-SI" w:bidi="sl-SI"/>
        </w:rPr>
        <w:t xml:space="preserve"> Car On </w:t>
      </w:r>
      <w:proofErr w:type="spellStart"/>
      <w:r w:rsidRPr="00A80840">
        <w:rPr>
          <w:rFonts w:ascii="Arial" w:eastAsia="SimSun" w:hAnsi="Arial"/>
          <w:lang w:val="sl-SI" w:bidi="sl-SI"/>
        </w:rPr>
        <w:t>Water</w:t>
      </w:r>
      <w:proofErr w:type="spellEnd"/>
      <w:r w:rsidRPr="00A80840">
        <w:rPr>
          <w:rFonts w:ascii="Arial" w:eastAsia="SimSun" w:hAnsi="Arial"/>
          <w:lang w:val="sl-SI" w:bidi="sl-SI"/>
        </w:rPr>
        <w:t xml:space="preserve">«, ki jo je za znamko razvila agencija 14 </w:t>
      </w:r>
      <w:proofErr w:type="spellStart"/>
      <w:r w:rsidRPr="00A80840">
        <w:rPr>
          <w:rFonts w:ascii="Arial" w:eastAsia="SimSun" w:hAnsi="Arial"/>
          <w:lang w:val="sl-SI" w:bidi="sl-SI"/>
        </w:rPr>
        <w:t>Agency</w:t>
      </w:r>
      <w:proofErr w:type="spellEnd"/>
      <w:r w:rsidRPr="00A80840">
        <w:rPr>
          <w:rFonts w:ascii="Arial" w:eastAsia="SimSun" w:hAnsi="Arial"/>
          <w:lang w:val="sl-SI" w:bidi="sl-SI"/>
        </w:rPr>
        <w:t xml:space="preserve">, je dosegla izjemne rezultate ter prejela pet nagrad Sol de </w:t>
      </w:r>
      <w:proofErr w:type="spellStart"/>
      <w:r w:rsidRPr="00A80840">
        <w:rPr>
          <w:rFonts w:ascii="Arial" w:eastAsia="SimSun" w:hAnsi="Arial"/>
          <w:lang w:val="sl-SI" w:bidi="sl-SI"/>
        </w:rPr>
        <w:t>Oro</w:t>
      </w:r>
      <w:proofErr w:type="spellEnd"/>
      <w:r w:rsidRPr="00A80840">
        <w:rPr>
          <w:rFonts w:ascii="Arial" w:eastAsia="SimSun" w:hAnsi="Arial"/>
          <w:lang w:val="sl-SI" w:bidi="sl-SI"/>
        </w:rPr>
        <w:t xml:space="preserve"> – dve v kategoriji za zunanje oglaševanje, dve v kategoriji za medije in eno v kategoriji za aktivacijo in doživetje znamke – ter nagrado Sol de Plata za inovacije na področju strategije in ustvarjalnosti. S to inovativno kampanjo je CUPRA </w:t>
      </w:r>
      <w:proofErr w:type="spellStart"/>
      <w:r w:rsidRPr="00A80840">
        <w:rPr>
          <w:rFonts w:ascii="Arial" w:eastAsia="SimSun" w:hAnsi="Arial"/>
          <w:lang w:val="sl-SI" w:bidi="sl-SI"/>
        </w:rPr>
        <w:t>Terramar</w:t>
      </w:r>
      <w:proofErr w:type="spellEnd"/>
      <w:r w:rsidRPr="00A80840">
        <w:rPr>
          <w:rFonts w:ascii="Arial" w:eastAsia="SimSun" w:hAnsi="Arial"/>
          <w:lang w:val="sl-SI" w:bidi="sl-SI"/>
        </w:rPr>
        <w:t xml:space="preserve"> postal prvo vodno varnostno vozilo v zgodovini, sposobno plovbe po vodi, in je bilo med 37. pokalom Amerike Louis </w:t>
      </w:r>
      <w:proofErr w:type="spellStart"/>
      <w:r w:rsidRPr="00A80840">
        <w:rPr>
          <w:rFonts w:ascii="Arial" w:eastAsia="SimSun" w:hAnsi="Arial"/>
          <w:lang w:val="sl-SI" w:bidi="sl-SI"/>
        </w:rPr>
        <w:t>Vuitton</w:t>
      </w:r>
      <w:proofErr w:type="spellEnd"/>
      <w:r w:rsidRPr="00A80840">
        <w:rPr>
          <w:rFonts w:ascii="Arial" w:eastAsia="SimSun" w:hAnsi="Arial"/>
          <w:lang w:val="sl-SI" w:bidi="sl-SI"/>
        </w:rPr>
        <w:t xml:space="preserve"> v Barceloni deležno največ pozornosti.</w:t>
      </w:r>
    </w:p>
    <w:p w14:paraId="34546DE6" w14:textId="63ED83D3" w:rsidR="006D5917" w:rsidRPr="00A80840" w:rsidRDefault="006D5917" w:rsidP="00DC6F98">
      <w:pPr>
        <w:pStyle w:val="Bodycopy"/>
        <w:spacing w:afterLines="120" w:after="288" w:line="276" w:lineRule="auto"/>
        <w:ind w:left="-142" w:right="136"/>
        <w:jc w:val="both"/>
        <w:rPr>
          <w:rFonts w:ascii="Arial" w:eastAsia="SimSun" w:hAnsi="Arial"/>
          <w:lang w:val="sl-SI"/>
        </w:rPr>
      </w:pPr>
      <w:r w:rsidRPr="00A80840">
        <w:rPr>
          <w:rFonts w:ascii="Arial" w:eastAsia="SimSun" w:hAnsi="Arial"/>
          <w:lang w:val="sl-SI" w:bidi="sl-SI"/>
        </w:rPr>
        <w:t>Kampanja »</w:t>
      </w:r>
      <w:proofErr w:type="spellStart"/>
      <w:r w:rsidRPr="00A80840">
        <w:rPr>
          <w:rFonts w:ascii="Arial" w:eastAsia="SimSun" w:hAnsi="Arial"/>
          <w:lang w:val="sl-SI" w:bidi="sl-SI"/>
        </w:rPr>
        <w:t>There</w:t>
      </w:r>
      <w:proofErr w:type="spellEnd"/>
      <w:r w:rsidRPr="00A80840">
        <w:rPr>
          <w:rFonts w:ascii="Arial" w:eastAsia="SimSun" w:hAnsi="Arial"/>
          <w:lang w:val="sl-SI" w:bidi="sl-SI"/>
        </w:rPr>
        <w:t xml:space="preserve"> is no </w:t>
      </w:r>
      <w:proofErr w:type="spellStart"/>
      <w:r w:rsidRPr="00A80840">
        <w:rPr>
          <w:rFonts w:ascii="Arial" w:eastAsia="SimSun" w:hAnsi="Arial"/>
          <w:lang w:val="sl-SI" w:bidi="sl-SI"/>
        </w:rPr>
        <w:t>second</w:t>
      </w:r>
      <w:proofErr w:type="spellEnd"/>
      <w:r w:rsidRPr="00A80840">
        <w:rPr>
          <w:rFonts w:ascii="Arial" w:eastAsia="SimSun" w:hAnsi="Arial"/>
          <w:lang w:val="sl-SI" w:bidi="sl-SI"/>
        </w:rPr>
        <w:t xml:space="preserve">«, ki jo je režiral filmski ustvarjalec in ambasador znamke CUPRA J. A. </w:t>
      </w:r>
      <w:proofErr w:type="spellStart"/>
      <w:r w:rsidRPr="00A80840">
        <w:rPr>
          <w:rFonts w:ascii="Arial" w:eastAsia="SimSun" w:hAnsi="Arial"/>
          <w:lang w:val="sl-SI" w:bidi="sl-SI"/>
        </w:rPr>
        <w:t>Bayona</w:t>
      </w:r>
      <w:proofErr w:type="spellEnd"/>
      <w:r w:rsidRPr="00A80840">
        <w:rPr>
          <w:rFonts w:ascii="Arial" w:eastAsia="SimSun" w:hAnsi="Arial"/>
          <w:lang w:val="sl-SI" w:bidi="sl-SI"/>
        </w:rPr>
        <w:t>, razvila pa agencija &amp;</w:t>
      </w:r>
      <w:proofErr w:type="spellStart"/>
      <w:r w:rsidRPr="00A80840">
        <w:rPr>
          <w:rFonts w:ascii="Arial" w:eastAsia="SimSun" w:hAnsi="Arial"/>
          <w:lang w:val="sl-SI" w:bidi="sl-SI"/>
        </w:rPr>
        <w:t>Rosàs</w:t>
      </w:r>
      <w:proofErr w:type="spellEnd"/>
      <w:r w:rsidRPr="00A80840">
        <w:rPr>
          <w:rFonts w:ascii="Arial" w:eastAsia="SimSun" w:hAnsi="Arial"/>
          <w:lang w:val="sl-SI" w:bidi="sl-SI"/>
        </w:rPr>
        <w:t xml:space="preserve">, je prejela tudi sedem nagrad Sol, vključno z nagrado Sol de </w:t>
      </w:r>
      <w:proofErr w:type="spellStart"/>
      <w:r w:rsidRPr="00A80840">
        <w:rPr>
          <w:rFonts w:ascii="Arial" w:eastAsia="SimSun" w:hAnsi="Arial"/>
          <w:lang w:val="sl-SI" w:bidi="sl-SI"/>
        </w:rPr>
        <w:t>Oro</w:t>
      </w:r>
      <w:proofErr w:type="spellEnd"/>
      <w:r w:rsidRPr="00A80840">
        <w:rPr>
          <w:rFonts w:ascii="Arial" w:eastAsia="SimSun" w:hAnsi="Arial"/>
          <w:lang w:val="sl-SI" w:bidi="sl-SI"/>
        </w:rPr>
        <w:t xml:space="preserve"> za produkcijo. Ta javnosti ni le predstavila novega CUPRA </w:t>
      </w:r>
      <w:proofErr w:type="spellStart"/>
      <w:r w:rsidRPr="00A80840">
        <w:rPr>
          <w:rFonts w:ascii="Arial" w:eastAsia="SimSun" w:hAnsi="Arial"/>
          <w:lang w:val="sl-SI" w:bidi="sl-SI"/>
        </w:rPr>
        <w:t>Terramarja</w:t>
      </w:r>
      <w:proofErr w:type="spellEnd"/>
      <w:r w:rsidRPr="00A80840">
        <w:rPr>
          <w:rFonts w:ascii="Arial" w:eastAsia="SimSun" w:hAnsi="Arial"/>
          <w:lang w:val="sl-SI" w:bidi="sl-SI"/>
        </w:rPr>
        <w:t>, temveč je okrepila tudi povezavo znamke s pokalom Amerike, pri čemer so bile poudarjene skupne vrednote, kot so strast, inovacije in dosežki.</w:t>
      </w:r>
    </w:p>
    <w:p w14:paraId="2EFB01F5" w14:textId="0E749F1C" w:rsidR="006D5917" w:rsidRPr="00A80840" w:rsidRDefault="006D5917" w:rsidP="00DC6F98">
      <w:pPr>
        <w:pStyle w:val="Bodycopy"/>
        <w:spacing w:afterLines="120" w:after="288" w:line="276" w:lineRule="auto"/>
        <w:ind w:left="-142" w:right="136"/>
        <w:jc w:val="both"/>
        <w:rPr>
          <w:rFonts w:ascii="Arial" w:eastAsia="SimSun" w:hAnsi="Arial"/>
          <w:lang w:val="sl-SI"/>
        </w:rPr>
      </w:pPr>
      <w:r w:rsidRPr="00A80840">
        <w:rPr>
          <w:rFonts w:ascii="Arial" w:eastAsia="SimSun" w:hAnsi="Arial"/>
          <w:b/>
          <w:lang w:val="sl-SI" w:bidi="sl-SI"/>
        </w:rPr>
        <w:t xml:space="preserve">»Vse od ustanovitve leta 2018 si pri znamki CUPRA prizadevamo za prodornost in premikanje meja ustvarjalnosti v duhu drznosti. Uspeh na podelitvi nagrad El Sol za oglaševalske inovacije je dokaz moči ustvarjalnosti in velika spodbuda za nadaljnje navdihovanje sveta s kampanjami in tržnimi akcijami, ki nagovarjajo nove generacije. Rad bi se zahvalil tudi našim agencijam in partnerjem, ki so ponovno dokazali moč in talent ustvarjalnega sektorja v naši državi,« </w:t>
      </w:r>
      <w:r w:rsidRPr="00A80840">
        <w:rPr>
          <w:rFonts w:ascii="Arial" w:eastAsia="SimSun" w:hAnsi="Arial"/>
          <w:lang w:val="sl-SI" w:bidi="sl-SI"/>
        </w:rPr>
        <w:t xml:space="preserve">je dejal Patrick </w:t>
      </w:r>
      <w:proofErr w:type="spellStart"/>
      <w:r w:rsidRPr="00A80840">
        <w:rPr>
          <w:rFonts w:ascii="Arial" w:eastAsia="SimSun" w:hAnsi="Arial"/>
          <w:lang w:val="sl-SI" w:bidi="sl-SI"/>
        </w:rPr>
        <w:t>Sievers</w:t>
      </w:r>
      <w:proofErr w:type="spellEnd"/>
      <w:r w:rsidRPr="00A80840">
        <w:rPr>
          <w:rFonts w:ascii="Arial" w:eastAsia="SimSun" w:hAnsi="Arial"/>
          <w:lang w:val="sl-SI" w:bidi="sl-SI"/>
        </w:rPr>
        <w:t>, globalni direktor za trženje znamke CUPRA.</w:t>
      </w:r>
    </w:p>
    <w:p w14:paraId="7CBEA041" w14:textId="3349D69F" w:rsidR="006D5917" w:rsidRPr="00A80840" w:rsidRDefault="006D5917" w:rsidP="00DC6F98">
      <w:pPr>
        <w:pStyle w:val="Bodycopy"/>
        <w:spacing w:afterLines="120" w:after="288" w:line="276" w:lineRule="auto"/>
        <w:ind w:left="-142" w:right="136"/>
        <w:jc w:val="both"/>
        <w:rPr>
          <w:rFonts w:ascii="Arial" w:eastAsia="SimSun" w:hAnsi="Arial"/>
          <w:lang w:val="sl-SI"/>
        </w:rPr>
      </w:pPr>
      <w:r w:rsidRPr="00A80840">
        <w:rPr>
          <w:rFonts w:ascii="Arial" w:eastAsia="SimSun" w:hAnsi="Arial"/>
          <w:lang w:val="sl-SI" w:bidi="sl-SI"/>
        </w:rPr>
        <w:lastRenderedPageBreak/>
        <w:t>To priznanje se pridružuje dosedanjim uspehom znamke CUPRA, ki je leta 2023 prejela glavno nagrado za učinkovitost španskega združenja oglaševalcev (AEA), in utrjuje njen položaj na področju ustvarjalnosti, inovacij in prebojev v mednarodnem oglaševalskem prostoru.</w:t>
      </w:r>
    </w:p>
    <w:p w14:paraId="1E4DF778" w14:textId="77777777" w:rsidR="006D5917" w:rsidRPr="00A80840" w:rsidRDefault="006D5917" w:rsidP="006D5917">
      <w:pPr>
        <w:spacing w:line="240" w:lineRule="auto"/>
        <w:ind w:left="-142" w:right="-57"/>
        <w:jc w:val="both"/>
        <w:textAlignment w:val="baseline"/>
        <w:rPr>
          <w:rFonts w:eastAsia="Times New Roman"/>
          <w:color w:val="565656"/>
          <w:sz w:val="16"/>
          <w:szCs w:val="16"/>
          <w:lang w:val="sl-SI" w:eastAsia="es-ES_tradnl"/>
        </w:rPr>
      </w:pPr>
      <w:bookmarkStart w:id="0" w:name="_Hlk66087773"/>
      <w:r w:rsidRPr="00A80840">
        <w:rPr>
          <w:rFonts w:eastAsia="Times New Roman"/>
          <w:b/>
          <w:color w:val="565656"/>
          <w:sz w:val="16"/>
          <w:szCs w:val="16"/>
          <w:lang w:val="sl-SI" w:bidi="sl-SI"/>
        </w:rPr>
        <w:t>Spremembe potrebujejo gonilno silo</w:t>
      </w:r>
      <w:r w:rsidRPr="00A80840">
        <w:rPr>
          <w:rFonts w:eastAsia="Times New Roman"/>
          <w:color w:val="565656"/>
          <w:sz w:val="16"/>
          <w:szCs w:val="16"/>
          <w:lang w:val="sl-SI" w:bidi="sl-SI"/>
        </w:rPr>
        <w:t xml:space="preserve"> in </w:t>
      </w:r>
      <w:r w:rsidRPr="00A80840">
        <w:rPr>
          <w:rFonts w:eastAsia="Times New Roman"/>
          <w:b/>
          <w:color w:val="565656"/>
          <w:sz w:val="16"/>
          <w:szCs w:val="16"/>
          <w:lang w:val="sl-SI" w:bidi="sl-SI"/>
        </w:rPr>
        <w:t>CUPRA</w:t>
      </w:r>
      <w:r w:rsidRPr="00A80840">
        <w:rPr>
          <w:rFonts w:eastAsia="Times New Roman"/>
          <w:color w:val="565656"/>
          <w:sz w:val="16"/>
          <w:szCs w:val="16"/>
          <w:lang w:val="sl-SI" w:bidi="sl-SI"/>
        </w:rPr>
        <w:t xml:space="preserve"> verjame, da pravi napredek dosežemo z radikalnimi premiki, z nasprotovanjem pričakovanjem in izpodbijanjem ustaljenih norm. Kot pospeševalka ustvarjalnosti in pobudnica sprememb znamka že od ustanovitve leta 2018 spreminja avtomobilsko industrijo. </w:t>
      </w:r>
    </w:p>
    <w:p w14:paraId="301B8917" w14:textId="77777777" w:rsidR="006D5917" w:rsidRPr="00A80840" w:rsidRDefault="006D5917" w:rsidP="006D5917">
      <w:pPr>
        <w:spacing w:line="240" w:lineRule="auto"/>
        <w:ind w:left="-142" w:right="-57"/>
        <w:jc w:val="both"/>
        <w:textAlignment w:val="baseline"/>
        <w:rPr>
          <w:rFonts w:eastAsia="Times New Roman"/>
          <w:color w:val="565656"/>
          <w:sz w:val="16"/>
          <w:szCs w:val="16"/>
          <w:lang w:val="sl-SI" w:eastAsia="es-ES_tradnl"/>
        </w:rPr>
      </w:pPr>
    </w:p>
    <w:p w14:paraId="2B6710AC" w14:textId="77777777" w:rsidR="006D5917" w:rsidRPr="00A80840" w:rsidRDefault="006D5917" w:rsidP="006D5917">
      <w:pPr>
        <w:spacing w:line="240" w:lineRule="auto"/>
        <w:ind w:left="-142" w:right="-57"/>
        <w:jc w:val="both"/>
        <w:textAlignment w:val="baseline"/>
        <w:rPr>
          <w:rFonts w:eastAsia="Times New Roman"/>
          <w:color w:val="565656"/>
          <w:sz w:val="16"/>
          <w:szCs w:val="16"/>
          <w:lang w:val="it-IT" w:eastAsia="es-ES_tradnl"/>
        </w:rPr>
      </w:pPr>
      <w:r w:rsidRPr="00A80840">
        <w:rPr>
          <w:rFonts w:eastAsia="Times New Roman"/>
          <w:color w:val="565656"/>
          <w:sz w:val="16"/>
          <w:szCs w:val="16"/>
          <w:lang w:val="sl-SI" w:bidi="sl-SI"/>
        </w:rPr>
        <w:t xml:space="preserve">V samo sedmih letih je CUPRA predstavila sedem modelov in po svetu prodala več kot 800.000 vozil. Vsak njen model je izjemno izrazen, oblikovno dovršen in zmogljiv. Njena popolna modelna paleta vključuje CUPRA </w:t>
      </w:r>
      <w:proofErr w:type="spellStart"/>
      <w:r w:rsidRPr="00A80840">
        <w:rPr>
          <w:rFonts w:eastAsia="Times New Roman"/>
          <w:color w:val="565656"/>
          <w:sz w:val="16"/>
          <w:szCs w:val="16"/>
          <w:lang w:val="sl-SI" w:bidi="sl-SI"/>
        </w:rPr>
        <w:t>Ateco</w:t>
      </w:r>
      <w:proofErr w:type="spellEnd"/>
      <w:r w:rsidRPr="00A80840">
        <w:rPr>
          <w:rFonts w:eastAsia="Times New Roman"/>
          <w:color w:val="565656"/>
          <w:sz w:val="16"/>
          <w:szCs w:val="16"/>
          <w:lang w:val="sl-SI" w:bidi="sl-SI"/>
        </w:rPr>
        <w:t xml:space="preserve">, prvo vozilo z oznako CUPRA; CUPRA Leona, prenovljenega in izboljšanega kot samostojni model znamke; CUPRA </w:t>
      </w:r>
      <w:proofErr w:type="spellStart"/>
      <w:r w:rsidRPr="00A80840">
        <w:rPr>
          <w:rFonts w:eastAsia="Times New Roman"/>
          <w:color w:val="565656"/>
          <w:sz w:val="16"/>
          <w:szCs w:val="16"/>
          <w:lang w:val="sl-SI" w:bidi="sl-SI"/>
        </w:rPr>
        <w:t>Formentorja</w:t>
      </w:r>
      <w:proofErr w:type="spellEnd"/>
      <w:r w:rsidRPr="00A80840">
        <w:rPr>
          <w:rFonts w:eastAsia="Times New Roman"/>
          <w:color w:val="565656"/>
          <w:sz w:val="16"/>
          <w:szCs w:val="16"/>
          <w:lang w:val="sl-SI" w:bidi="sl-SI"/>
        </w:rPr>
        <w:t xml:space="preserve">, prvi model, ki ga je znamka razvila povsem samostojno in je do danes najbolje prodajano vozilo družbe; CUPRA Borna, prvo vozilo znamke s popolnoma električnim pogonom; CUPRA </w:t>
      </w:r>
      <w:proofErr w:type="spellStart"/>
      <w:r w:rsidRPr="00A80840">
        <w:rPr>
          <w:rFonts w:eastAsia="Times New Roman"/>
          <w:color w:val="565656"/>
          <w:sz w:val="16"/>
          <w:szCs w:val="16"/>
          <w:lang w:val="sl-SI" w:bidi="sl-SI"/>
        </w:rPr>
        <w:t>Tavascana</w:t>
      </w:r>
      <w:proofErr w:type="spellEnd"/>
      <w:r w:rsidRPr="00A80840">
        <w:rPr>
          <w:rFonts w:eastAsia="Times New Roman"/>
          <w:color w:val="565656"/>
          <w:sz w:val="16"/>
          <w:szCs w:val="16"/>
          <w:lang w:val="sl-SI" w:bidi="sl-SI"/>
        </w:rPr>
        <w:t xml:space="preserve">, povsem električno vozilo SUV coupé; in CUPRA </w:t>
      </w:r>
      <w:proofErr w:type="spellStart"/>
      <w:r w:rsidRPr="00A80840">
        <w:rPr>
          <w:rFonts w:eastAsia="Times New Roman"/>
          <w:color w:val="565656"/>
          <w:sz w:val="16"/>
          <w:szCs w:val="16"/>
          <w:lang w:val="sl-SI" w:bidi="sl-SI"/>
        </w:rPr>
        <w:t>Terramarja</w:t>
      </w:r>
      <w:proofErr w:type="spellEnd"/>
      <w:r w:rsidRPr="00A80840">
        <w:rPr>
          <w:rFonts w:eastAsia="Times New Roman"/>
          <w:color w:val="565656"/>
          <w:sz w:val="16"/>
          <w:szCs w:val="16"/>
          <w:lang w:val="sl-SI" w:bidi="sl-SI"/>
        </w:rPr>
        <w:t xml:space="preserve">, športnega SUV-ja znamke. Leta 2026 se bo ponudbi pridružil še CUPRA </w:t>
      </w:r>
      <w:proofErr w:type="spellStart"/>
      <w:r w:rsidRPr="00A80840">
        <w:rPr>
          <w:rFonts w:eastAsia="Times New Roman"/>
          <w:color w:val="565656"/>
          <w:sz w:val="16"/>
          <w:szCs w:val="16"/>
          <w:lang w:val="sl-SI" w:bidi="sl-SI"/>
        </w:rPr>
        <w:t>Raval</w:t>
      </w:r>
      <w:proofErr w:type="spellEnd"/>
      <w:r w:rsidRPr="00A80840">
        <w:rPr>
          <w:rFonts w:eastAsia="Times New Roman"/>
          <w:color w:val="565656"/>
          <w:sz w:val="16"/>
          <w:szCs w:val="16"/>
          <w:lang w:val="sl-SI" w:bidi="sl-SI"/>
        </w:rPr>
        <w:t>, radikalna interpretacija električnega mestnega vozila.</w:t>
      </w:r>
    </w:p>
    <w:p w14:paraId="2BF75DBE" w14:textId="77777777" w:rsidR="006D5917" w:rsidRPr="00A80840" w:rsidRDefault="006D5917" w:rsidP="006D5917">
      <w:pPr>
        <w:spacing w:line="240" w:lineRule="auto"/>
        <w:ind w:left="-142" w:right="-57"/>
        <w:jc w:val="both"/>
        <w:textAlignment w:val="baseline"/>
        <w:rPr>
          <w:rFonts w:eastAsia="Times New Roman"/>
          <w:color w:val="565656"/>
          <w:sz w:val="16"/>
          <w:szCs w:val="16"/>
          <w:lang w:val="it-IT" w:eastAsia="es-ES_tradnl"/>
        </w:rPr>
      </w:pPr>
    </w:p>
    <w:p w14:paraId="0A769BFA" w14:textId="77777777" w:rsidR="006D5917" w:rsidRPr="00A80840" w:rsidRDefault="006D5917" w:rsidP="006D5917">
      <w:pPr>
        <w:spacing w:line="240" w:lineRule="auto"/>
        <w:ind w:left="-142" w:right="-57"/>
        <w:jc w:val="both"/>
        <w:textAlignment w:val="baseline"/>
        <w:rPr>
          <w:rFonts w:eastAsia="Times New Roman"/>
          <w:color w:val="565656"/>
          <w:sz w:val="16"/>
          <w:szCs w:val="16"/>
          <w:lang w:val="sl-SI" w:eastAsia="es-ES_tradnl"/>
        </w:rPr>
      </w:pPr>
      <w:r w:rsidRPr="00A80840">
        <w:rPr>
          <w:rFonts w:eastAsia="Times New Roman"/>
          <w:color w:val="565656"/>
          <w:sz w:val="16"/>
          <w:szCs w:val="16"/>
          <w:lang w:val="sl-SI" w:bidi="sl-SI"/>
        </w:rPr>
        <w:t xml:space="preserve">CUPRA je več kot le vozilo. Je prepričanje. Skupnost CUPRA sestavljajo ambasadorji, ki se upirajo ustaljenim normam in premikajo meje, kjer se drugi ustavijo. Med njimi so najuspešnejši španski olimpijec </w:t>
      </w:r>
      <w:proofErr w:type="spellStart"/>
      <w:r w:rsidRPr="00A80840">
        <w:rPr>
          <w:rFonts w:eastAsia="Times New Roman"/>
          <w:color w:val="565656"/>
          <w:sz w:val="16"/>
          <w:szCs w:val="16"/>
          <w:lang w:val="sl-SI" w:bidi="sl-SI"/>
        </w:rPr>
        <w:t>Saúl</w:t>
      </w:r>
      <w:proofErr w:type="spellEnd"/>
      <w:r w:rsidRPr="00A80840">
        <w:rPr>
          <w:rFonts w:eastAsia="Times New Roman"/>
          <w:color w:val="565656"/>
          <w:sz w:val="16"/>
          <w:szCs w:val="16"/>
          <w:lang w:val="sl-SI" w:bidi="sl-SI"/>
        </w:rPr>
        <w:t xml:space="preserve"> </w:t>
      </w:r>
      <w:proofErr w:type="spellStart"/>
      <w:r w:rsidRPr="00A80840">
        <w:rPr>
          <w:rFonts w:eastAsia="Times New Roman"/>
          <w:color w:val="565656"/>
          <w:sz w:val="16"/>
          <w:szCs w:val="16"/>
          <w:lang w:val="sl-SI" w:bidi="sl-SI"/>
        </w:rPr>
        <w:t>Craviotto</w:t>
      </w:r>
      <w:proofErr w:type="spellEnd"/>
      <w:r w:rsidRPr="00A80840">
        <w:rPr>
          <w:rFonts w:eastAsia="Times New Roman"/>
          <w:color w:val="565656"/>
          <w:sz w:val="16"/>
          <w:szCs w:val="16"/>
          <w:lang w:val="sl-SI" w:bidi="sl-SI"/>
        </w:rPr>
        <w:t xml:space="preserve">, filmski režiser J.A. </w:t>
      </w:r>
      <w:proofErr w:type="spellStart"/>
      <w:r w:rsidRPr="00A80840">
        <w:rPr>
          <w:rFonts w:eastAsia="Times New Roman"/>
          <w:color w:val="565656"/>
          <w:sz w:val="16"/>
          <w:szCs w:val="16"/>
          <w:lang w:val="sl-SI" w:bidi="sl-SI"/>
        </w:rPr>
        <w:t>Bayona</w:t>
      </w:r>
      <w:proofErr w:type="spellEnd"/>
      <w:r w:rsidRPr="00A80840">
        <w:rPr>
          <w:rFonts w:eastAsia="Times New Roman"/>
          <w:color w:val="565656"/>
          <w:sz w:val="16"/>
          <w:szCs w:val="16"/>
          <w:lang w:val="sl-SI" w:bidi="sl-SI"/>
        </w:rPr>
        <w:t xml:space="preserve">, nemški vratar Marc ter Stegen in dvakratna dobitnica zlate žoge ter nagrade FIFA za najboljšo igralko </w:t>
      </w:r>
      <w:proofErr w:type="spellStart"/>
      <w:r w:rsidRPr="00A80840">
        <w:rPr>
          <w:rFonts w:eastAsia="Times New Roman"/>
          <w:color w:val="565656"/>
          <w:sz w:val="16"/>
          <w:szCs w:val="16"/>
          <w:lang w:val="sl-SI" w:bidi="sl-SI"/>
        </w:rPr>
        <w:t>Alexia</w:t>
      </w:r>
      <w:proofErr w:type="spellEnd"/>
      <w:r w:rsidRPr="00A80840">
        <w:rPr>
          <w:rFonts w:eastAsia="Times New Roman"/>
          <w:color w:val="565656"/>
          <w:sz w:val="16"/>
          <w:szCs w:val="16"/>
          <w:lang w:val="sl-SI" w:bidi="sl-SI"/>
        </w:rPr>
        <w:t xml:space="preserve"> </w:t>
      </w:r>
      <w:proofErr w:type="spellStart"/>
      <w:r w:rsidRPr="00A80840">
        <w:rPr>
          <w:rFonts w:eastAsia="Times New Roman"/>
          <w:color w:val="565656"/>
          <w:sz w:val="16"/>
          <w:szCs w:val="16"/>
          <w:lang w:val="sl-SI" w:bidi="sl-SI"/>
        </w:rPr>
        <w:t>Putellas</w:t>
      </w:r>
      <w:proofErr w:type="spellEnd"/>
      <w:r w:rsidRPr="00A80840">
        <w:rPr>
          <w:rFonts w:eastAsia="Times New Roman"/>
          <w:color w:val="565656"/>
          <w:sz w:val="16"/>
          <w:szCs w:val="16"/>
          <w:lang w:val="sl-SI" w:bidi="sl-SI"/>
        </w:rPr>
        <w:t xml:space="preserve">. Znamka CUPRA, ki je predana spodbujanju čustev na cesti in zunaj nje, je tudi uradni avtomobilski in </w:t>
      </w:r>
      <w:proofErr w:type="spellStart"/>
      <w:r w:rsidRPr="00A80840">
        <w:rPr>
          <w:rFonts w:eastAsia="Times New Roman"/>
          <w:color w:val="565656"/>
          <w:sz w:val="16"/>
          <w:szCs w:val="16"/>
          <w:lang w:val="sl-SI" w:bidi="sl-SI"/>
        </w:rPr>
        <w:t>mobilnostni</w:t>
      </w:r>
      <w:proofErr w:type="spellEnd"/>
      <w:r w:rsidRPr="00A80840">
        <w:rPr>
          <w:rFonts w:eastAsia="Times New Roman"/>
          <w:color w:val="565656"/>
          <w:sz w:val="16"/>
          <w:szCs w:val="16"/>
          <w:lang w:val="sl-SI" w:bidi="sl-SI"/>
        </w:rPr>
        <w:t xml:space="preserve"> partner FC Barcelone, glavni sponzor turnirja Premier Padel in ponosna udeleženka formule E z moštvom </w:t>
      </w:r>
      <w:proofErr w:type="spellStart"/>
      <w:r w:rsidRPr="00A80840">
        <w:rPr>
          <w:rFonts w:eastAsia="Times New Roman"/>
          <w:color w:val="565656"/>
          <w:sz w:val="16"/>
          <w:szCs w:val="16"/>
          <w:lang w:val="sl-SI" w:bidi="sl-SI"/>
        </w:rPr>
        <w:t>Kiro</w:t>
      </w:r>
      <w:proofErr w:type="spellEnd"/>
      <w:r w:rsidRPr="00A80840">
        <w:rPr>
          <w:rFonts w:eastAsia="Times New Roman"/>
          <w:color w:val="565656"/>
          <w:sz w:val="16"/>
          <w:szCs w:val="16"/>
          <w:lang w:val="sl-SI" w:bidi="sl-SI"/>
        </w:rPr>
        <w:t xml:space="preserve"> Race Co.</w:t>
      </w:r>
    </w:p>
    <w:p w14:paraId="5BF98052" w14:textId="77777777" w:rsidR="006D5917" w:rsidRPr="00A80840" w:rsidRDefault="006D5917" w:rsidP="006D5917">
      <w:pPr>
        <w:spacing w:line="240" w:lineRule="auto"/>
        <w:ind w:left="-142" w:right="-57"/>
        <w:jc w:val="both"/>
        <w:textAlignment w:val="baseline"/>
        <w:rPr>
          <w:rFonts w:eastAsia="Times New Roman"/>
          <w:color w:val="565656"/>
          <w:sz w:val="16"/>
          <w:szCs w:val="16"/>
          <w:lang w:val="sl-SI" w:eastAsia="es-ES_tradnl"/>
        </w:rPr>
      </w:pPr>
    </w:p>
    <w:p w14:paraId="6CAC043E" w14:textId="034A7F12" w:rsidR="00F534CE" w:rsidRPr="00A80840" w:rsidRDefault="00F534CE" w:rsidP="006D5917">
      <w:pPr>
        <w:spacing w:line="240" w:lineRule="auto"/>
        <w:ind w:left="-142" w:right="-57"/>
        <w:jc w:val="both"/>
        <w:textAlignment w:val="baseline"/>
        <w:rPr>
          <w:rFonts w:eastAsia="Times New Roman"/>
          <w:color w:val="565656"/>
          <w:sz w:val="16"/>
          <w:szCs w:val="16"/>
          <w:lang w:eastAsia="es-ES_tradnl"/>
        </w:rPr>
      </w:pPr>
      <w:hyperlink r:id="rId12" w:history="1">
        <w:r w:rsidRPr="00A80840">
          <w:rPr>
            <w:rStyle w:val="Hiperpovezava"/>
            <w:rFonts w:eastAsia="Cupra Light"/>
            <w:sz w:val="16"/>
            <w:szCs w:val="16"/>
            <w:lang w:val="sl-SI" w:bidi="sl-SI"/>
          </w:rPr>
          <w:t>www.cupraofficial.com</w:t>
        </w:r>
      </w:hyperlink>
      <w:r w:rsidRPr="00A80840">
        <w:rPr>
          <w:rFonts w:eastAsia="Cupra Light"/>
          <w:color w:val="565656"/>
          <w:sz w:val="16"/>
          <w:szCs w:val="16"/>
          <w:lang w:val="sl-SI" w:bidi="sl-SI"/>
        </w:rPr>
        <w:t xml:space="preserve"> </w:t>
      </w:r>
    </w:p>
    <w:bookmarkEnd w:id="0"/>
    <w:p w14:paraId="2BD8320A" w14:textId="39D38CCA" w:rsidR="0033332E" w:rsidRPr="00A80840" w:rsidRDefault="0033332E" w:rsidP="00F534CE">
      <w:pPr>
        <w:spacing w:line="240" w:lineRule="auto"/>
        <w:ind w:right="420"/>
        <w:jc w:val="both"/>
        <w:rPr>
          <w:sz w:val="12"/>
          <w:szCs w:val="16"/>
        </w:rPr>
      </w:pPr>
    </w:p>
    <w:tbl>
      <w:tblPr>
        <w:tblW w:w="8810" w:type="dxa"/>
        <w:tblLayout w:type="fixed"/>
        <w:tblCellMar>
          <w:left w:w="0" w:type="dxa"/>
          <w:right w:w="0" w:type="dxa"/>
        </w:tblCellMar>
        <w:tblLook w:val="01E0" w:firstRow="1" w:lastRow="1" w:firstColumn="1" w:lastColumn="1" w:noHBand="0" w:noVBand="0"/>
      </w:tblPr>
      <w:tblGrid>
        <w:gridCol w:w="3979"/>
        <w:gridCol w:w="727"/>
        <w:gridCol w:w="4104"/>
      </w:tblGrid>
      <w:tr w:rsidR="00FC1B8B" w:rsidRPr="00A80840" w14:paraId="6538FA07" w14:textId="77777777" w:rsidTr="00CC39DF">
        <w:trPr>
          <w:trHeight w:val="1325"/>
        </w:trPr>
        <w:tc>
          <w:tcPr>
            <w:tcW w:w="3979" w:type="dxa"/>
          </w:tcPr>
          <w:p w14:paraId="12FEDF2B" w14:textId="77777777" w:rsidR="00FC1B8B" w:rsidRPr="00A80840" w:rsidRDefault="00FC1B8B" w:rsidP="00C132F5">
            <w:pPr>
              <w:pBdr>
                <w:top w:val="nil"/>
                <w:left w:val="nil"/>
                <w:bottom w:val="nil"/>
                <w:right w:val="nil"/>
                <w:between w:val="nil"/>
              </w:pBdr>
              <w:spacing w:line="276" w:lineRule="auto"/>
              <w:rPr>
                <w:rFonts w:eastAsia="Cupra Medium"/>
                <w:color w:val="000000"/>
                <w:lang w:val="it-IT"/>
              </w:rPr>
            </w:pPr>
            <w:r w:rsidRPr="00A80840">
              <w:rPr>
                <w:rFonts w:eastAsia="Arial Unicode MS"/>
                <w:color w:val="FF0000"/>
                <w:sz w:val="22"/>
                <w:u w:val="single"/>
                <w:lang w:val="sl-SI" w:bidi="sl-SI"/>
              </w:rPr>
              <w:br/>
            </w:r>
            <w:r w:rsidRPr="00A80840">
              <w:rPr>
                <w:rFonts w:eastAsia="Cupra Medium"/>
                <w:color w:val="000000"/>
                <w:lang w:val="sl-SI" w:bidi="sl-SI"/>
              </w:rPr>
              <w:t>Helena Mariscal de Gante</w:t>
            </w:r>
          </w:p>
          <w:p w14:paraId="56C438BB" w14:textId="77777777" w:rsidR="00FC1B8B" w:rsidRPr="00A80840" w:rsidRDefault="00FC1B8B" w:rsidP="00C132F5">
            <w:pPr>
              <w:pBdr>
                <w:top w:val="nil"/>
                <w:left w:val="nil"/>
                <w:bottom w:val="nil"/>
                <w:right w:val="nil"/>
                <w:between w:val="nil"/>
              </w:pBdr>
              <w:rPr>
                <w:rFonts w:eastAsia="Cupra Light"/>
                <w:color w:val="000000"/>
                <w:lang w:val="it-IT"/>
              </w:rPr>
            </w:pPr>
            <w:r w:rsidRPr="00A80840">
              <w:rPr>
                <w:rFonts w:eastAsia="Cupra Light"/>
                <w:color w:val="000000"/>
                <w:lang w:val="sl-SI" w:bidi="sl-SI"/>
              </w:rPr>
              <w:t xml:space="preserve">Oddelek za strateško komuniciranje in ugled </w:t>
            </w:r>
          </w:p>
          <w:p w14:paraId="40C13C0B" w14:textId="77777777" w:rsidR="00FC1B8B" w:rsidRPr="00A80840" w:rsidRDefault="00FC1B8B" w:rsidP="00C132F5">
            <w:pPr>
              <w:pBdr>
                <w:top w:val="nil"/>
                <w:left w:val="nil"/>
                <w:bottom w:val="nil"/>
                <w:right w:val="nil"/>
                <w:between w:val="nil"/>
              </w:pBdr>
              <w:spacing w:line="276" w:lineRule="auto"/>
              <w:rPr>
                <w:rFonts w:eastAsia="Cupra Light"/>
                <w:color w:val="000000"/>
                <w:lang w:val="de-DE"/>
              </w:rPr>
            </w:pPr>
            <w:r w:rsidRPr="00A80840">
              <w:rPr>
                <w:rFonts w:eastAsia="Cupra Light"/>
                <w:color w:val="000000"/>
                <w:lang w:val="sl-SI" w:bidi="sl-SI"/>
              </w:rPr>
              <w:t>T/ +34 660 24 24 77</w:t>
            </w:r>
          </w:p>
          <w:p w14:paraId="5029513B" w14:textId="77777777" w:rsidR="00FC1B8B" w:rsidRPr="00A80840" w:rsidRDefault="00FC1B8B" w:rsidP="00C132F5">
            <w:pPr>
              <w:pStyle w:val="emailaddress"/>
              <w:rPr>
                <w:rFonts w:ascii="Arial" w:eastAsia="Cupra Light" w:hAnsi="Arial"/>
                <w:color w:val="0000FF"/>
                <w:u w:val="single"/>
                <w:lang w:val="de-DE"/>
              </w:rPr>
            </w:pPr>
            <w:hyperlink r:id="rId13" w:history="1">
              <w:r w:rsidRPr="00A80840">
                <w:rPr>
                  <w:rStyle w:val="Hiperpovezava"/>
                  <w:rFonts w:ascii="Arial" w:eastAsia="Cupra Light" w:hAnsi="Arial"/>
                  <w:lang w:bidi="sl-SI"/>
                </w:rPr>
                <w:t>helena.mariscal@seat.es</w:t>
              </w:r>
            </w:hyperlink>
            <w:r w:rsidRPr="00A80840">
              <w:rPr>
                <w:rFonts w:ascii="Arial" w:eastAsia="Cupra Light" w:hAnsi="Arial"/>
                <w:color w:val="0000FF"/>
                <w:u w:val="single"/>
                <w:lang w:bidi="sl-SI"/>
              </w:rPr>
              <w:t xml:space="preserve"> </w:t>
            </w:r>
          </w:p>
          <w:p w14:paraId="5C1E191A" w14:textId="77777777" w:rsidR="00FC1B8B" w:rsidRPr="00A80840" w:rsidRDefault="00FC1B8B" w:rsidP="00C132F5">
            <w:pPr>
              <w:pStyle w:val="emailaddress"/>
              <w:rPr>
                <w:rFonts w:ascii="Arial" w:hAnsi="Arial"/>
                <w:lang w:val="de-DE"/>
              </w:rPr>
            </w:pPr>
          </w:p>
          <w:p w14:paraId="09B5DE07" w14:textId="77777777" w:rsidR="00FC1B8B" w:rsidRPr="00A80840" w:rsidRDefault="00FC1B8B" w:rsidP="00C132F5">
            <w:pPr>
              <w:pStyle w:val="emailaddress"/>
              <w:rPr>
                <w:rFonts w:ascii="Arial" w:hAnsi="Arial"/>
                <w:lang w:val="de-DE"/>
              </w:rPr>
            </w:pPr>
            <w:hyperlink r:id="rId14" w:history="1">
              <w:r w:rsidRPr="00A80840">
                <w:rPr>
                  <w:rStyle w:val="Hiperpovezava"/>
                  <w:rFonts w:ascii="Arial" w:eastAsia="Arial Unicode MS" w:hAnsi="Arial"/>
                  <w:lang w:bidi="sl-SI"/>
                </w:rPr>
                <w:t>http://seat-mediacenter.com</w:t>
              </w:r>
            </w:hyperlink>
          </w:p>
        </w:tc>
        <w:tc>
          <w:tcPr>
            <w:tcW w:w="727" w:type="dxa"/>
          </w:tcPr>
          <w:p w14:paraId="21137562" w14:textId="77777777" w:rsidR="00FC1B8B" w:rsidRPr="00A80840" w:rsidRDefault="00FC1B8B" w:rsidP="00C132F5">
            <w:pPr>
              <w:pStyle w:val="Titletelephonenumber"/>
              <w:ind w:left="135"/>
              <w:rPr>
                <w:rFonts w:ascii="Arial" w:hAnsi="Arial"/>
                <w:lang w:val="de-DE"/>
              </w:rPr>
            </w:pPr>
          </w:p>
          <w:p w14:paraId="028AE4FB" w14:textId="77777777" w:rsidR="00FC1B8B" w:rsidRPr="00A80840" w:rsidRDefault="00FC1B8B" w:rsidP="00C132F5">
            <w:pPr>
              <w:pStyle w:val="Titletelephonenumber"/>
              <w:ind w:left="135"/>
              <w:rPr>
                <w:rFonts w:ascii="Arial" w:hAnsi="Arial"/>
                <w:lang w:val="de-DE"/>
              </w:rPr>
            </w:pPr>
          </w:p>
          <w:p w14:paraId="257F2363" w14:textId="77777777" w:rsidR="00FC1B8B" w:rsidRPr="00A80840" w:rsidRDefault="00FC1B8B" w:rsidP="00C132F5">
            <w:pPr>
              <w:pStyle w:val="Titletelephonenumber"/>
              <w:ind w:left="135"/>
              <w:rPr>
                <w:rFonts w:ascii="Arial" w:hAnsi="Arial"/>
                <w:lang w:val="de-DE"/>
              </w:rPr>
            </w:pPr>
          </w:p>
          <w:p w14:paraId="197D5B45" w14:textId="77777777" w:rsidR="00FC1B8B" w:rsidRPr="00A80840" w:rsidRDefault="00FC1B8B" w:rsidP="00C132F5">
            <w:pPr>
              <w:pStyle w:val="Titletelephonenumber"/>
              <w:ind w:left="135"/>
              <w:rPr>
                <w:rFonts w:ascii="Arial" w:hAnsi="Arial"/>
                <w:lang w:val="de-DE"/>
              </w:rPr>
            </w:pPr>
          </w:p>
        </w:tc>
        <w:tc>
          <w:tcPr>
            <w:tcW w:w="4104" w:type="dxa"/>
          </w:tcPr>
          <w:p w14:paraId="7923296C" w14:textId="77777777" w:rsidR="00FC1B8B" w:rsidRPr="00A80840" w:rsidRDefault="00FC1B8B" w:rsidP="00C132F5">
            <w:pPr>
              <w:pStyle w:val="emailaddress"/>
              <w:ind w:left="135"/>
              <w:rPr>
                <w:rFonts w:ascii="Arial" w:hAnsi="Arial"/>
                <w:lang w:val="de-DE"/>
              </w:rPr>
            </w:pPr>
          </w:p>
          <w:p w14:paraId="7443EAFA" w14:textId="77777777" w:rsidR="00FC1B8B" w:rsidRPr="00A80840" w:rsidRDefault="00FC1B8B" w:rsidP="00C132F5">
            <w:pPr>
              <w:pBdr>
                <w:top w:val="nil"/>
                <w:left w:val="nil"/>
                <w:bottom w:val="nil"/>
                <w:right w:val="nil"/>
                <w:between w:val="nil"/>
              </w:pBdr>
              <w:ind w:right="-600"/>
              <w:rPr>
                <w:rFonts w:eastAsia="Cupra Medium"/>
                <w:color w:val="000000"/>
                <w:lang w:val="de-DE"/>
              </w:rPr>
            </w:pPr>
            <w:r w:rsidRPr="00A80840">
              <w:rPr>
                <w:rFonts w:eastAsia="Cupra Medium"/>
                <w:color w:val="000000"/>
                <w:lang w:val="sl-SI" w:bidi="sl-SI"/>
              </w:rPr>
              <w:t>Jesús Sánchez</w:t>
            </w:r>
          </w:p>
          <w:p w14:paraId="6C9A7E0A" w14:textId="77777777" w:rsidR="00FC1B8B" w:rsidRPr="00A80840" w:rsidRDefault="00FC1B8B" w:rsidP="00C132F5">
            <w:pPr>
              <w:pBdr>
                <w:top w:val="nil"/>
                <w:left w:val="nil"/>
                <w:bottom w:val="nil"/>
                <w:right w:val="nil"/>
                <w:between w:val="nil"/>
              </w:pBdr>
              <w:ind w:right="-600"/>
              <w:rPr>
                <w:rFonts w:eastAsia="Cupra Light"/>
                <w:color w:val="000000"/>
                <w:lang w:val="de-DE"/>
              </w:rPr>
            </w:pPr>
            <w:r w:rsidRPr="00A80840">
              <w:rPr>
                <w:rFonts w:eastAsia="Cupra Light"/>
                <w:color w:val="000000"/>
                <w:lang w:val="sl-SI" w:bidi="sl-SI"/>
              </w:rPr>
              <w:t xml:space="preserve">Oddelek za strateško komuniciranje in ugled </w:t>
            </w:r>
          </w:p>
          <w:p w14:paraId="7DE24455" w14:textId="77777777" w:rsidR="00FC1B8B" w:rsidRPr="00A80840" w:rsidRDefault="00FC1B8B" w:rsidP="00C132F5">
            <w:pPr>
              <w:pBdr>
                <w:top w:val="nil"/>
                <w:left w:val="nil"/>
                <w:bottom w:val="nil"/>
                <w:right w:val="nil"/>
                <w:between w:val="nil"/>
              </w:pBdr>
              <w:spacing w:line="276" w:lineRule="auto"/>
              <w:rPr>
                <w:rFonts w:eastAsia="Cupra Light"/>
                <w:color w:val="000000" w:themeColor="text1"/>
                <w:lang w:val="de-DE"/>
              </w:rPr>
            </w:pPr>
            <w:r w:rsidRPr="00A80840">
              <w:rPr>
                <w:rFonts w:eastAsia="Cupra Light"/>
                <w:color w:val="000000" w:themeColor="text1"/>
                <w:lang w:val="sl-SI" w:bidi="sl-SI"/>
              </w:rPr>
              <w:t>T/ +34 608 814 146</w:t>
            </w:r>
          </w:p>
          <w:p w14:paraId="6C647713" w14:textId="77777777" w:rsidR="00FC1B8B" w:rsidRPr="00A80840" w:rsidRDefault="00FC1B8B" w:rsidP="00C132F5">
            <w:pPr>
              <w:pStyle w:val="emailaddress"/>
              <w:rPr>
                <w:rFonts w:ascii="Arial" w:hAnsi="Arial"/>
                <w:lang w:val="de-DE"/>
              </w:rPr>
            </w:pPr>
            <w:hyperlink r:id="rId15" w:history="1">
              <w:r w:rsidRPr="00A80840">
                <w:rPr>
                  <w:rStyle w:val="Hiperpovezava"/>
                  <w:rFonts w:ascii="Arial" w:eastAsia="Cupra Light" w:hAnsi="Arial"/>
                  <w:lang w:bidi="sl-SI"/>
                </w:rPr>
                <w:t>jesus.sanchez2@seat.es</w:t>
              </w:r>
            </w:hyperlink>
          </w:p>
        </w:tc>
      </w:tr>
    </w:tbl>
    <w:p w14:paraId="63DAF9F1" w14:textId="77777777" w:rsidR="00A50B27" w:rsidRPr="00A80840" w:rsidRDefault="00A50B27" w:rsidP="00F534CE">
      <w:pPr>
        <w:spacing w:line="240" w:lineRule="auto"/>
        <w:ind w:right="420"/>
        <w:jc w:val="both"/>
        <w:rPr>
          <w:sz w:val="12"/>
          <w:szCs w:val="16"/>
          <w:lang w:val="de-DE"/>
        </w:rPr>
      </w:pPr>
    </w:p>
    <w:p w14:paraId="1F0F7C33" w14:textId="77777777" w:rsidR="00401ACF" w:rsidRPr="00A80840" w:rsidRDefault="00401ACF" w:rsidP="00F534CE">
      <w:pPr>
        <w:spacing w:line="240" w:lineRule="auto"/>
        <w:ind w:right="420"/>
        <w:jc w:val="both"/>
        <w:rPr>
          <w:sz w:val="12"/>
          <w:szCs w:val="16"/>
          <w:lang w:val="de-DE"/>
        </w:rPr>
      </w:pPr>
    </w:p>
    <w:p w14:paraId="78C51FD2" w14:textId="77777777" w:rsidR="00401ACF" w:rsidRPr="00A80840" w:rsidRDefault="00401ACF" w:rsidP="00401ACF">
      <w:pPr>
        <w:ind w:left="138"/>
        <w:rPr>
          <w:rFonts w:eastAsia="Arial Unicode MS"/>
          <w:b/>
          <w:bCs/>
          <w:szCs w:val="20"/>
          <w:lang w:val="sl-SI" w:bidi="sl-SI"/>
        </w:rPr>
      </w:pPr>
    </w:p>
    <w:p w14:paraId="0D3E9F4A" w14:textId="77777777" w:rsidR="00401ACF" w:rsidRPr="00A80840" w:rsidRDefault="00401ACF" w:rsidP="00401ACF">
      <w:pPr>
        <w:ind w:left="138"/>
        <w:rPr>
          <w:rFonts w:eastAsia="Arial Unicode MS"/>
          <w:b/>
          <w:bCs/>
          <w:szCs w:val="20"/>
          <w:lang w:val="sl-SI" w:bidi="sl-SI"/>
        </w:rPr>
      </w:pPr>
    </w:p>
    <w:p w14:paraId="3CF577D8" w14:textId="77777777" w:rsidR="00401ACF" w:rsidRPr="00A80840" w:rsidRDefault="00401ACF" w:rsidP="00401ACF">
      <w:pPr>
        <w:ind w:left="138"/>
        <w:rPr>
          <w:rFonts w:eastAsia="Arial Unicode MS"/>
          <w:b/>
          <w:bCs/>
          <w:szCs w:val="20"/>
          <w:lang w:val="sl-SI" w:bidi="sl-SI"/>
        </w:rPr>
      </w:pPr>
    </w:p>
    <w:p w14:paraId="1003C885" w14:textId="77777777" w:rsidR="00401ACF" w:rsidRPr="00A80840" w:rsidRDefault="00401ACF" w:rsidP="00401ACF">
      <w:pPr>
        <w:ind w:left="138"/>
        <w:rPr>
          <w:rFonts w:eastAsia="Arial Unicode MS"/>
          <w:b/>
          <w:bCs/>
          <w:szCs w:val="20"/>
          <w:lang w:val="sl-SI" w:bidi="sl-SI"/>
        </w:rPr>
      </w:pPr>
    </w:p>
    <w:p w14:paraId="41E7C47F" w14:textId="55A96AE2" w:rsidR="00401ACF" w:rsidRPr="00A80840" w:rsidRDefault="00401ACF" w:rsidP="00401ACF">
      <w:pPr>
        <w:ind w:left="138"/>
        <w:rPr>
          <w:rFonts w:eastAsia="Arial Unicode MS"/>
          <w:sz w:val="16"/>
          <w:szCs w:val="16"/>
          <w:lang w:val="sl-SI" w:bidi="sl-SI"/>
        </w:rPr>
      </w:pPr>
      <w:r w:rsidRPr="00A80840">
        <w:rPr>
          <w:rFonts w:eastAsia="Arial Unicode MS"/>
          <w:b/>
          <w:bCs/>
          <w:noProof/>
          <w:szCs w:val="20"/>
          <w:lang w:val="sl-SI" w:bidi="sl-SI"/>
        </w:rPr>
        <mc:AlternateContent>
          <mc:Choice Requires="wps">
            <w:drawing>
              <wp:anchor distT="45720" distB="45720" distL="114300" distR="114300" simplePos="0" relativeHeight="251658241" behindDoc="0" locked="0" layoutInCell="1" hidden="0" allowOverlap="1" wp14:anchorId="736A1A3E" wp14:editId="487DC21F">
                <wp:simplePos x="0" y="0"/>
                <wp:positionH relativeFrom="margin">
                  <wp:align>right</wp:align>
                </wp:positionH>
                <wp:positionV relativeFrom="paragraph">
                  <wp:posOffset>445770</wp:posOffset>
                </wp:positionV>
                <wp:extent cx="2170430" cy="724535"/>
                <wp:effectExtent l="0" t="0" r="1270" b="0"/>
                <wp:wrapSquare wrapText="bothSides" distT="45720" distB="45720" distL="114300" distR="114300"/>
                <wp:docPr id="160056242" name="Rectángulo 220"/>
                <wp:cNvGraphicFramePr/>
                <a:graphic xmlns:a="http://schemas.openxmlformats.org/drawingml/2006/main">
                  <a:graphicData uri="http://schemas.microsoft.com/office/word/2010/wordprocessingShape">
                    <wps:wsp>
                      <wps:cNvSpPr/>
                      <wps:spPr>
                        <a:xfrm>
                          <a:off x="0" y="0"/>
                          <a:ext cx="2170430" cy="724535"/>
                        </a:xfrm>
                        <a:prstGeom prst="rect">
                          <a:avLst/>
                        </a:prstGeom>
                        <a:solidFill>
                          <a:srgbClr val="FFFFFF"/>
                        </a:solidFill>
                        <a:ln>
                          <a:noFill/>
                        </a:ln>
                      </wps:spPr>
                      <wps:txbx>
                        <w:txbxContent>
                          <w:p w14:paraId="32C65337" w14:textId="77777777" w:rsidR="00401ACF" w:rsidRPr="00A80840" w:rsidRDefault="00401ACF" w:rsidP="00401ACF">
                            <w:pPr>
                              <w:spacing w:line="240" w:lineRule="auto"/>
                              <w:textDirection w:val="btLr"/>
                              <w:rPr>
                                <w:szCs w:val="20"/>
                                <w:lang w:val="it-IT"/>
                              </w:rPr>
                            </w:pPr>
                            <w:r w:rsidRPr="00A80840">
                              <w:rPr>
                                <w:rFonts w:eastAsia="SEAT BCN"/>
                                <w:b/>
                                <w:color w:val="000000"/>
                                <w:szCs w:val="20"/>
                                <w:lang w:val="sl-SI" w:bidi="sl-SI"/>
                              </w:rPr>
                              <w:t>Metka Bokal</w:t>
                            </w:r>
                          </w:p>
                          <w:p w14:paraId="48A576D1" w14:textId="77777777" w:rsidR="00401ACF" w:rsidRPr="00A80840" w:rsidRDefault="00401ACF" w:rsidP="00401ACF">
                            <w:pPr>
                              <w:spacing w:line="240" w:lineRule="auto"/>
                              <w:rPr>
                                <w:rFonts w:eastAsia="SEAT BCN"/>
                                <w:color w:val="000000"/>
                                <w:szCs w:val="20"/>
                                <w:lang w:val="en-US"/>
                              </w:rPr>
                            </w:pPr>
                            <w:r w:rsidRPr="00A80840">
                              <w:rPr>
                                <w:rFonts w:eastAsia="SEAT BCN"/>
                                <w:color w:val="000000"/>
                                <w:szCs w:val="20"/>
                                <w:lang w:val="sl-SI" w:bidi="sl-SI"/>
                              </w:rPr>
                              <w:t>Odnosi z mediji SEAT &amp;CUPRA</w:t>
                            </w:r>
                          </w:p>
                          <w:p w14:paraId="0ECBFDA1" w14:textId="77777777" w:rsidR="00401ACF" w:rsidRPr="00A80840" w:rsidRDefault="00401ACF" w:rsidP="00401ACF">
                            <w:pPr>
                              <w:spacing w:line="240" w:lineRule="auto"/>
                              <w:rPr>
                                <w:szCs w:val="20"/>
                                <w:lang w:val="de-DE"/>
                              </w:rPr>
                            </w:pPr>
                            <w:r w:rsidRPr="00A80840">
                              <w:rPr>
                                <w:rFonts w:eastAsia="SEAT BCN"/>
                                <w:color w:val="000000"/>
                                <w:szCs w:val="20"/>
                                <w:lang w:val="sl-SI" w:bidi="sl-SI"/>
                              </w:rPr>
                              <w:t>T: +386 1 5825 280</w:t>
                            </w:r>
                          </w:p>
                          <w:p w14:paraId="42CDCAD3" w14:textId="77777777" w:rsidR="00401ACF" w:rsidRPr="00A80840" w:rsidRDefault="00401ACF" w:rsidP="00401ACF">
                            <w:pPr>
                              <w:spacing w:line="258" w:lineRule="auto"/>
                              <w:textDirection w:val="btLr"/>
                              <w:rPr>
                                <w:szCs w:val="20"/>
                                <w:lang w:val="de-DE"/>
                              </w:rPr>
                            </w:pPr>
                            <w:hyperlink r:id="rId16" w:history="1">
                              <w:r w:rsidRPr="00A80840">
                                <w:rPr>
                                  <w:rStyle w:val="Hiperpovezava"/>
                                  <w:rFonts w:eastAsia="SEAT BCN"/>
                                  <w:szCs w:val="20"/>
                                  <w:lang w:val="sl-SI" w:bidi="sl-SI"/>
                                </w:rPr>
                                <w:t>metka.bokal@porsche.si</w:t>
                              </w:r>
                            </w:hyperlink>
                          </w:p>
                          <w:p w14:paraId="42DB170A" w14:textId="77777777" w:rsidR="00E3080E" w:rsidRPr="00A80840" w:rsidRDefault="00E3080E" w:rsidP="00401ACF">
                            <w:pPr>
                              <w:spacing w:line="258" w:lineRule="auto"/>
                              <w:textDirection w:val="btLr"/>
                              <w:rPr>
                                <w:szCs w:val="20"/>
                                <w:lang w:val="de-DE"/>
                              </w:rPr>
                            </w:pPr>
                          </w:p>
                          <w:p w14:paraId="4D71DF88" w14:textId="77777777" w:rsidR="00E3080E" w:rsidRPr="00A80840" w:rsidRDefault="00E3080E" w:rsidP="00401ACF">
                            <w:pPr>
                              <w:spacing w:line="258" w:lineRule="auto"/>
                              <w:textDirection w:val="btLr"/>
                              <w:rPr>
                                <w:szCs w:val="20"/>
                                <w:lang w:val="de-DE"/>
                              </w:rPr>
                            </w:pPr>
                          </w:p>
                          <w:p w14:paraId="283A6E70" w14:textId="77777777" w:rsidR="00E3080E" w:rsidRPr="00A80840" w:rsidRDefault="00E3080E" w:rsidP="00401ACF">
                            <w:pPr>
                              <w:spacing w:line="258" w:lineRule="auto"/>
                              <w:textDirection w:val="btLr"/>
                              <w:rPr>
                                <w:szCs w:val="20"/>
                                <w:lang w:val="de-DE"/>
                              </w:rPr>
                            </w:pPr>
                          </w:p>
                          <w:p w14:paraId="21F0F3CB" w14:textId="77777777" w:rsidR="00E3080E" w:rsidRPr="00A80840" w:rsidRDefault="00E3080E" w:rsidP="00401ACF">
                            <w:pPr>
                              <w:spacing w:line="258" w:lineRule="auto"/>
                              <w:textDirection w:val="btLr"/>
                              <w:rPr>
                                <w:szCs w:val="20"/>
                                <w:lang w:val="de-DE"/>
                              </w:rPr>
                            </w:pPr>
                          </w:p>
                          <w:p w14:paraId="3773A46E" w14:textId="77777777" w:rsidR="00E3080E" w:rsidRPr="00A80840" w:rsidRDefault="00E3080E" w:rsidP="00401ACF">
                            <w:pPr>
                              <w:spacing w:line="258" w:lineRule="auto"/>
                              <w:textDirection w:val="btLr"/>
                              <w:rPr>
                                <w:szCs w:val="20"/>
                                <w:lang w:val="de-DE"/>
                              </w:rPr>
                            </w:pPr>
                          </w:p>
                          <w:p w14:paraId="15962C0B" w14:textId="77777777" w:rsidR="00E3080E" w:rsidRPr="00A80840" w:rsidRDefault="00E3080E" w:rsidP="00401ACF">
                            <w:pPr>
                              <w:spacing w:line="258" w:lineRule="auto"/>
                              <w:textDirection w:val="btLr"/>
                              <w:rPr>
                                <w:szCs w:val="20"/>
                                <w:lang w:val="de-DE"/>
                              </w:rPr>
                            </w:pPr>
                          </w:p>
                          <w:p w14:paraId="08B7B8F4" w14:textId="77777777" w:rsidR="00E3080E" w:rsidRPr="00A80840" w:rsidRDefault="00E3080E" w:rsidP="00401ACF">
                            <w:pPr>
                              <w:spacing w:line="258" w:lineRule="auto"/>
                              <w:textDirection w:val="btLr"/>
                              <w:rPr>
                                <w:szCs w:val="20"/>
                                <w:lang w:val="es-ES"/>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36A1A3E" id="Rectángulo 220" o:spid="_x0000_s1026" style="position:absolute;left:0;text-align:left;margin-left:119.7pt;margin-top:35.1pt;width:170.9pt;height:57.05pt;z-index:251658241;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" stroked="f">
                <v:textbox inset="2.53958mm,1.2694mm,2.53958mm,1.2694mm">
                  <w:txbxContent>
                    <w:p w14:paraId="32C65337" w14:textId="77777777" w:rsidR="00401ACF" w:rsidRPr="00A80840" w:rsidRDefault="00401ACF" w:rsidP="00401ACF">
                      <w:pPr>
                        <w:spacing w:line="240" w:lineRule="auto"/>
                        <w:textDirection w:val="btLr"/>
                        <w:rPr>
                          <w:szCs w:val="20"/>
                          <w:lang w:val="it-IT"/>
                        </w:rPr>
                      </w:pPr>
                      <w:r w:rsidRPr="00A80840">
                        <w:rPr>
                          <w:rFonts w:eastAsia="SEAT BCN"/>
                          <w:b/>
                          <w:color w:val="000000"/>
                          <w:szCs w:val="20"/>
                          <w:lang w:val="sl-SI" w:bidi="sl-SI"/>
                        </w:rPr>
                        <w:t>Metka Bokal</w:t>
                      </w:r>
                    </w:p>
                    <w:p w14:paraId="48A576D1" w14:textId="77777777" w:rsidR="00401ACF" w:rsidRPr="00A80840" w:rsidRDefault="00401ACF" w:rsidP="00401ACF">
                      <w:pPr>
                        <w:spacing w:line="240" w:lineRule="auto"/>
                        <w:rPr>
                          <w:rFonts w:eastAsia="SEAT BCN"/>
                          <w:color w:val="000000"/>
                          <w:szCs w:val="20"/>
                          <w:lang w:val="en-US"/>
                        </w:rPr>
                      </w:pPr>
                      <w:r w:rsidRPr="00A80840">
                        <w:rPr>
                          <w:rFonts w:eastAsia="SEAT BCN"/>
                          <w:color w:val="000000"/>
                          <w:szCs w:val="20"/>
                          <w:lang w:val="sl-SI" w:bidi="sl-SI"/>
                        </w:rPr>
                        <w:t>Odnosi z mediji SEAT &amp;CUPRA</w:t>
                      </w:r>
                    </w:p>
                    <w:p w14:paraId="0ECBFDA1" w14:textId="77777777" w:rsidR="00401ACF" w:rsidRPr="00A80840" w:rsidRDefault="00401ACF" w:rsidP="00401ACF">
                      <w:pPr>
                        <w:spacing w:line="240" w:lineRule="auto"/>
                        <w:rPr>
                          <w:szCs w:val="20"/>
                          <w:lang w:val="de-DE"/>
                        </w:rPr>
                      </w:pPr>
                      <w:r w:rsidRPr="00A80840">
                        <w:rPr>
                          <w:rFonts w:eastAsia="SEAT BCN"/>
                          <w:color w:val="000000"/>
                          <w:szCs w:val="20"/>
                          <w:lang w:val="sl-SI" w:bidi="sl-SI"/>
                        </w:rPr>
                        <w:t>T: +386 1 5825 280</w:t>
                      </w:r>
                    </w:p>
                    <w:p w14:paraId="42CDCAD3" w14:textId="77777777" w:rsidR="00401ACF" w:rsidRPr="00A80840" w:rsidRDefault="00401ACF" w:rsidP="00401ACF">
                      <w:pPr>
                        <w:spacing w:line="258" w:lineRule="auto"/>
                        <w:textDirection w:val="btLr"/>
                        <w:rPr>
                          <w:szCs w:val="20"/>
                          <w:lang w:val="de-DE"/>
                        </w:rPr>
                      </w:pPr>
                      <w:hyperlink r:id="rId17" w:history="1">
                        <w:r w:rsidRPr="00A80840">
                          <w:rPr>
                            <w:rStyle w:val="Hiperpovezava"/>
                            <w:rFonts w:eastAsia="SEAT BCN"/>
                            <w:szCs w:val="20"/>
                            <w:lang w:val="sl-SI" w:bidi="sl-SI"/>
                          </w:rPr>
                          <w:t>metka.bokal@porsche.si</w:t>
                        </w:r>
                      </w:hyperlink>
                    </w:p>
                    <w:p w14:paraId="42DB170A" w14:textId="77777777" w:rsidR="00E3080E" w:rsidRPr="00A80840" w:rsidRDefault="00E3080E" w:rsidP="00401ACF">
                      <w:pPr>
                        <w:spacing w:line="258" w:lineRule="auto"/>
                        <w:textDirection w:val="btLr"/>
                        <w:rPr>
                          <w:szCs w:val="20"/>
                          <w:lang w:val="de-DE"/>
                        </w:rPr>
                      </w:pPr>
                    </w:p>
                    <w:p w14:paraId="4D71DF88" w14:textId="77777777" w:rsidR="00E3080E" w:rsidRPr="00A80840" w:rsidRDefault="00E3080E" w:rsidP="00401ACF">
                      <w:pPr>
                        <w:spacing w:line="258" w:lineRule="auto"/>
                        <w:textDirection w:val="btLr"/>
                        <w:rPr>
                          <w:szCs w:val="20"/>
                          <w:lang w:val="de-DE"/>
                        </w:rPr>
                      </w:pPr>
                    </w:p>
                    <w:p w14:paraId="283A6E70" w14:textId="77777777" w:rsidR="00E3080E" w:rsidRPr="00A80840" w:rsidRDefault="00E3080E" w:rsidP="00401ACF">
                      <w:pPr>
                        <w:spacing w:line="258" w:lineRule="auto"/>
                        <w:textDirection w:val="btLr"/>
                        <w:rPr>
                          <w:szCs w:val="20"/>
                          <w:lang w:val="de-DE"/>
                        </w:rPr>
                      </w:pPr>
                    </w:p>
                    <w:p w14:paraId="21F0F3CB" w14:textId="77777777" w:rsidR="00E3080E" w:rsidRPr="00A80840" w:rsidRDefault="00E3080E" w:rsidP="00401ACF">
                      <w:pPr>
                        <w:spacing w:line="258" w:lineRule="auto"/>
                        <w:textDirection w:val="btLr"/>
                        <w:rPr>
                          <w:szCs w:val="20"/>
                          <w:lang w:val="de-DE"/>
                        </w:rPr>
                      </w:pPr>
                    </w:p>
                    <w:p w14:paraId="3773A46E" w14:textId="77777777" w:rsidR="00E3080E" w:rsidRPr="00A80840" w:rsidRDefault="00E3080E" w:rsidP="00401ACF">
                      <w:pPr>
                        <w:spacing w:line="258" w:lineRule="auto"/>
                        <w:textDirection w:val="btLr"/>
                        <w:rPr>
                          <w:szCs w:val="20"/>
                          <w:lang w:val="de-DE"/>
                        </w:rPr>
                      </w:pPr>
                    </w:p>
                    <w:p w14:paraId="15962C0B" w14:textId="77777777" w:rsidR="00E3080E" w:rsidRPr="00A80840" w:rsidRDefault="00E3080E" w:rsidP="00401ACF">
                      <w:pPr>
                        <w:spacing w:line="258" w:lineRule="auto"/>
                        <w:textDirection w:val="btLr"/>
                        <w:rPr>
                          <w:szCs w:val="20"/>
                          <w:lang w:val="de-DE"/>
                        </w:rPr>
                      </w:pPr>
                    </w:p>
                    <w:p w14:paraId="08B7B8F4" w14:textId="77777777" w:rsidR="00E3080E" w:rsidRPr="00A80840" w:rsidRDefault="00E3080E" w:rsidP="00401ACF">
                      <w:pPr>
                        <w:spacing w:line="258" w:lineRule="auto"/>
                        <w:textDirection w:val="btLr"/>
                        <w:rPr>
                          <w:szCs w:val="20"/>
                          <w:lang w:val="es-ES"/>
                        </w:rPr>
                      </w:pPr>
                    </w:p>
                  </w:txbxContent>
                </v:textbox>
                <w10:wrap type="square" anchorx="margin"/>
              </v:rect>
            </w:pict>
          </mc:Fallback>
        </mc:AlternateContent>
      </w:r>
      <w:r w:rsidRPr="00A80840">
        <w:rPr>
          <w:rFonts w:eastAsia="Arial Unicode MS"/>
          <w:b/>
          <w:bCs/>
          <w:noProof/>
          <w:szCs w:val="20"/>
          <w:lang w:val="sl-SI" w:bidi="sl-SI"/>
        </w:rPr>
        <mc:AlternateContent>
          <mc:Choice Requires="wps">
            <w:drawing>
              <wp:anchor distT="45720" distB="45720" distL="114300" distR="114300" simplePos="0" relativeHeight="251658240" behindDoc="0" locked="0" layoutInCell="1" hidden="0" allowOverlap="1" wp14:anchorId="1B8CF402" wp14:editId="0979B4EA">
                <wp:simplePos x="0" y="0"/>
                <wp:positionH relativeFrom="column">
                  <wp:posOffset>0</wp:posOffset>
                </wp:positionH>
                <wp:positionV relativeFrom="paragraph">
                  <wp:posOffset>464820</wp:posOffset>
                </wp:positionV>
                <wp:extent cx="2170430" cy="724535"/>
                <wp:effectExtent l="0" t="0" r="1270" b="0"/>
                <wp:wrapSquare wrapText="bothSides" distT="45720" distB="45720" distL="114300" distR="114300"/>
                <wp:docPr id="1263828508" name="Rectángulo 220"/>
                <wp:cNvGraphicFramePr/>
                <a:graphic xmlns:a="http://schemas.openxmlformats.org/drawingml/2006/main">
                  <a:graphicData uri="http://schemas.microsoft.com/office/word/2010/wordprocessingShape">
                    <wps:wsp>
                      <wps:cNvSpPr/>
                      <wps:spPr>
                        <a:xfrm>
                          <a:off x="0" y="0"/>
                          <a:ext cx="2170430" cy="724535"/>
                        </a:xfrm>
                        <a:prstGeom prst="rect">
                          <a:avLst/>
                        </a:prstGeom>
                        <a:solidFill>
                          <a:srgbClr val="FFFFFF"/>
                        </a:solidFill>
                        <a:ln>
                          <a:noFill/>
                        </a:ln>
                      </wps:spPr>
                      <wps:txbx>
                        <w:txbxContent>
                          <w:p w14:paraId="2E0BCB95" w14:textId="77777777" w:rsidR="00401ACF" w:rsidRPr="00A80840" w:rsidRDefault="00401ACF" w:rsidP="00401ACF">
                            <w:pPr>
                              <w:spacing w:line="240" w:lineRule="auto"/>
                              <w:textDirection w:val="btLr"/>
                              <w:rPr>
                                <w:szCs w:val="20"/>
                                <w:lang w:val="de-DE"/>
                              </w:rPr>
                            </w:pPr>
                            <w:r w:rsidRPr="00A80840">
                              <w:rPr>
                                <w:rFonts w:eastAsia="SEAT BCN"/>
                                <w:b/>
                                <w:color w:val="000000"/>
                                <w:szCs w:val="20"/>
                                <w:lang w:val="sl-SI" w:bidi="sl-SI"/>
                              </w:rPr>
                              <w:t>Edvard Andrej Strajnar</w:t>
                            </w:r>
                          </w:p>
                          <w:p w14:paraId="7DF4585A" w14:textId="77777777" w:rsidR="00401ACF" w:rsidRPr="00A80840" w:rsidRDefault="00401ACF" w:rsidP="00401ACF">
                            <w:pPr>
                              <w:spacing w:line="240" w:lineRule="auto"/>
                              <w:rPr>
                                <w:rFonts w:eastAsia="SEAT BCN"/>
                                <w:color w:val="000000"/>
                                <w:szCs w:val="20"/>
                                <w:lang w:val="de-DE"/>
                              </w:rPr>
                            </w:pPr>
                            <w:r w:rsidRPr="00A80840">
                              <w:rPr>
                                <w:rFonts w:eastAsia="SEAT BCN"/>
                                <w:color w:val="000000"/>
                                <w:szCs w:val="20"/>
                                <w:lang w:val="sl-SI" w:bidi="sl-SI"/>
                              </w:rPr>
                              <w:t>Direktor znamk SEAT&amp;CUPRA</w:t>
                            </w:r>
                          </w:p>
                          <w:p w14:paraId="21EE7726" w14:textId="77777777" w:rsidR="00401ACF" w:rsidRPr="00A80840" w:rsidRDefault="00401ACF" w:rsidP="00401ACF">
                            <w:pPr>
                              <w:spacing w:line="240" w:lineRule="auto"/>
                              <w:rPr>
                                <w:szCs w:val="20"/>
                                <w:lang w:val="de-DE"/>
                              </w:rPr>
                            </w:pPr>
                            <w:r w:rsidRPr="00A80840">
                              <w:rPr>
                                <w:rFonts w:eastAsia="SEAT BCN"/>
                                <w:color w:val="000000"/>
                                <w:szCs w:val="20"/>
                                <w:lang w:val="sl-SI" w:bidi="sl-SI"/>
                              </w:rPr>
                              <w:t>M: +386 41 371 501</w:t>
                            </w:r>
                          </w:p>
                          <w:p w14:paraId="545DA96C" w14:textId="77777777" w:rsidR="00401ACF" w:rsidRPr="00A80840" w:rsidRDefault="00401ACF" w:rsidP="00401ACF">
                            <w:pPr>
                              <w:spacing w:line="240" w:lineRule="auto"/>
                              <w:textDirection w:val="btLr"/>
                              <w:rPr>
                                <w:lang w:val="es-ES"/>
                              </w:rPr>
                            </w:pPr>
                            <w:hyperlink r:id="rId18" w:history="1">
                              <w:r w:rsidRPr="00A80840">
                                <w:rPr>
                                  <w:rStyle w:val="Hiperpovezava"/>
                                  <w:rFonts w:eastAsia="SEAT BCN"/>
                                  <w:szCs w:val="20"/>
                                  <w:lang w:val="sl-SI" w:bidi="sl-SI"/>
                                </w:rPr>
                                <w:t>edo.strajnar@porsche.si</w:t>
                              </w:r>
                            </w:hyperlink>
                            <w:r w:rsidRPr="00A80840">
                              <w:rPr>
                                <w:rFonts w:eastAsia="SEAT BCN"/>
                                <w:color w:val="000000"/>
                                <w:szCs w:val="20"/>
                                <w:lang w:val="sl-SI" w:bidi="sl-SI"/>
                              </w:rPr>
                              <w:tab/>
                            </w:r>
                            <w:r w:rsidRPr="00A80840">
                              <w:rPr>
                                <w:rFonts w:eastAsia="SEAT BCN"/>
                                <w:color w:val="000000"/>
                                <w:sz w:val="13"/>
                                <w:lang w:val="sl-SI" w:bidi="sl-SI"/>
                              </w:rPr>
                              <w:tab/>
                            </w:r>
                            <w:r w:rsidRPr="00A80840">
                              <w:rPr>
                                <w:rFonts w:eastAsia="SEAT BCN"/>
                                <w:color w:val="000000"/>
                                <w:sz w:val="13"/>
                                <w:lang w:val="sl-SI" w:bidi="sl-SI"/>
                              </w:rPr>
                              <w:tab/>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1B8CF402" id="_x0000_s1027" style="position:absolute;left:0;text-align:left;margin-left:0;margin-top:36.6pt;width:170.9pt;height:57.0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" stroked="f">
                <v:textbox inset="2.53958mm,1.2694mm,2.53958mm,1.2694mm">
                  <w:txbxContent>
                    <w:p w14:paraId="2E0BCB95" w14:textId="77777777" w:rsidR="00401ACF" w:rsidRPr="00A80840" w:rsidRDefault="00401ACF" w:rsidP="00401ACF">
                      <w:pPr>
                        <w:spacing w:line="240" w:lineRule="auto"/>
                        <w:textDirection w:val="btLr"/>
                        <w:rPr>
                          <w:szCs w:val="20"/>
                          <w:lang w:val="de-DE"/>
                        </w:rPr>
                      </w:pPr>
                      <w:r w:rsidRPr="00A80840">
                        <w:rPr>
                          <w:rFonts w:eastAsia="SEAT BCN"/>
                          <w:b/>
                          <w:color w:val="000000"/>
                          <w:szCs w:val="20"/>
                          <w:lang w:val="sl-SI" w:bidi="sl-SI"/>
                        </w:rPr>
                        <w:t>Edvard Andrej Strajnar</w:t>
                      </w:r>
                    </w:p>
                    <w:p w14:paraId="7DF4585A" w14:textId="77777777" w:rsidR="00401ACF" w:rsidRPr="00A80840" w:rsidRDefault="00401ACF" w:rsidP="00401ACF">
                      <w:pPr>
                        <w:spacing w:line="240" w:lineRule="auto"/>
                        <w:rPr>
                          <w:rFonts w:eastAsia="SEAT BCN"/>
                          <w:color w:val="000000"/>
                          <w:szCs w:val="20"/>
                          <w:lang w:val="de-DE"/>
                        </w:rPr>
                      </w:pPr>
                      <w:r w:rsidRPr="00A80840">
                        <w:rPr>
                          <w:rFonts w:eastAsia="SEAT BCN"/>
                          <w:color w:val="000000"/>
                          <w:szCs w:val="20"/>
                          <w:lang w:val="sl-SI" w:bidi="sl-SI"/>
                        </w:rPr>
                        <w:t>Direktor znamk SEAT&amp;CUPRA</w:t>
                      </w:r>
                    </w:p>
                    <w:p w14:paraId="21EE7726" w14:textId="77777777" w:rsidR="00401ACF" w:rsidRPr="00A80840" w:rsidRDefault="00401ACF" w:rsidP="00401ACF">
                      <w:pPr>
                        <w:spacing w:line="240" w:lineRule="auto"/>
                        <w:rPr>
                          <w:szCs w:val="20"/>
                          <w:lang w:val="de-DE"/>
                        </w:rPr>
                      </w:pPr>
                      <w:r w:rsidRPr="00A80840">
                        <w:rPr>
                          <w:rFonts w:eastAsia="SEAT BCN"/>
                          <w:color w:val="000000"/>
                          <w:szCs w:val="20"/>
                          <w:lang w:val="sl-SI" w:bidi="sl-SI"/>
                        </w:rPr>
                        <w:t>M: +386 41 371 501</w:t>
                      </w:r>
                    </w:p>
                    <w:p w14:paraId="545DA96C" w14:textId="77777777" w:rsidR="00401ACF" w:rsidRPr="00A80840" w:rsidRDefault="00401ACF" w:rsidP="00401ACF">
                      <w:pPr>
                        <w:spacing w:line="240" w:lineRule="auto"/>
                        <w:textDirection w:val="btLr"/>
                        <w:rPr>
                          <w:lang w:val="es-ES"/>
                        </w:rPr>
                      </w:pPr>
                      <w:hyperlink r:id="rId19" w:history="1">
                        <w:r w:rsidRPr="00A80840">
                          <w:rPr>
                            <w:rStyle w:val="Hiperpovezava"/>
                            <w:rFonts w:eastAsia="SEAT BCN"/>
                            <w:szCs w:val="20"/>
                            <w:lang w:val="sl-SI" w:bidi="sl-SI"/>
                          </w:rPr>
                          <w:t>edo.strajnar@porsche.si</w:t>
                        </w:r>
                      </w:hyperlink>
                      <w:r w:rsidRPr="00A80840">
                        <w:rPr>
                          <w:rFonts w:eastAsia="SEAT BCN"/>
                          <w:color w:val="000000"/>
                          <w:szCs w:val="20"/>
                          <w:lang w:val="sl-SI" w:bidi="sl-SI"/>
                        </w:rPr>
                        <w:tab/>
                      </w:r>
                      <w:r w:rsidRPr="00A80840">
                        <w:rPr>
                          <w:rFonts w:eastAsia="SEAT BCN"/>
                          <w:color w:val="000000"/>
                          <w:sz w:val="13"/>
                          <w:lang w:val="sl-SI" w:bidi="sl-SI"/>
                        </w:rPr>
                        <w:tab/>
                      </w:r>
                      <w:r w:rsidRPr="00A80840">
                        <w:rPr>
                          <w:rFonts w:eastAsia="SEAT BCN"/>
                          <w:color w:val="000000"/>
                          <w:sz w:val="13"/>
                          <w:lang w:val="sl-SI" w:bidi="sl-SI"/>
                        </w:rPr>
                        <w:tab/>
                      </w:r>
                    </w:p>
                  </w:txbxContent>
                </v:textbox>
                <w10:wrap type="square"/>
              </v:rect>
            </w:pict>
          </mc:Fallback>
        </mc:AlternateContent>
      </w:r>
      <w:r w:rsidRPr="00A80840">
        <w:rPr>
          <w:rFonts w:eastAsia="Arial Unicode MS"/>
          <w:b/>
          <w:bCs/>
          <w:szCs w:val="20"/>
          <w:lang w:val="sl-SI" w:bidi="sl-SI"/>
        </w:rPr>
        <w:t>PORSCHE SLOVENIJA d.o.o.</w:t>
      </w:r>
    </w:p>
    <w:p w14:paraId="4E9F503B" w14:textId="77777777" w:rsidR="00401ACF" w:rsidRPr="00A80840" w:rsidRDefault="00401ACF" w:rsidP="00F534CE">
      <w:pPr>
        <w:spacing w:line="240" w:lineRule="auto"/>
        <w:ind w:right="420"/>
        <w:jc w:val="both"/>
        <w:rPr>
          <w:sz w:val="12"/>
          <w:szCs w:val="16"/>
          <w:lang w:val="sl-SI"/>
        </w:rPr>
      </w:pPr>
    </w:p>
    <w:p w14:paraId="384B7979" w14:textId="77777777" w:rsidR="00E3080E" w:rsidRPr="00A80840" w:rsidRDefault="00E3080E" w:rsidP="00F534CE">
      <w:pPr>
        <w:spacing w:line="240" w:lineRule="auto"/>
        <w:ind w:right="420"/>
        <w:jc w:val="both"/>
        <w:rPr>
          <w:sz w:val="12"/>
          <w:szCs w:val="16"/>
          <w:lang w:val="sl-SI"/>
        </w:rPr>
      </w:pPr>
    </w:p>
    <w:p w14:paraId="3DFE398B" w14:textId="77777777" w:rsidR="00E3080E" w:rsidRPr="00A80840" w:rsidRDefault="00E3080E" w:rsidP="00F534CE">
      <w:pPr>
        <w:spacing w:line="240" w:lineRule="auto"/>
        <w:ind w:right="420"/>
        <w:jc w:val="both"/>
        <w:rPr>
          <w:sz w:val="12"/>
          <w:szCs w:val="16"/>
          <w:lang w:val="sl-SI"/>
        </w:rPr>
      </w:pPr>
    </w:p>
    <w:p w14:paraId="5BE4D460" w14:textId="77777777" w:rsidR="00E3080E" w:rsidRPr="00A80840" w:rsidRDefault="00E3080E" w:rsidP="00F534CE">
      <w:pPr>
        <w:spacing w:line="240" w:lineRule="auto"/>
        <w:ind w:right="420"/>
        <w:jc w:val="both"/>
        <w:rPr>
          <w:sz w:val="12"/>
          <w:szCs w:val="16"/>
          <w:lang w:val="sl-SI"/>
        </w:rPr>
      </w:pPr>
    </w:p>
    <w:p w14:paraId="44A7612F" w14:textId="77777777" w:rsidR="00E3080E" w:rsidRPr="00A80840" w:rsidRDefault="00E3080E" w:rsidP="00F534CE">
      <w:pPr>
        <w:spacing w:line="240" w:lineRule="auto"/>
        <w:ind w:right="420"/>
        <w:jc w:val="both"/>
        <w:rPr>
          <w:sz w:val="12"/>
          <w:szCs w:val="16"/>
          <w:lang w:val="sl-SI"/>
        </w:rPr>
      </w:pPr>
    </w:p>
    <w:p w14:paraId="3DE26456" w14:textId="77777777" w:rsidR="00E3080E" w:rsidRPr="00A80840" w:rsidRDefault="00E3080E" w:rsidP="00F534CE">
      <w:pPr>
        <w:spacing w:line="240" w:lineRule="auto"/>
        <w:ind w:right="420"/>
        <w:jc w:val="both"/>
        <w:rPr>
          <w:sz w:val="12"/>
          <w:szCs w:val="16"/>
          <w:lang w:val="sl-SI"/>
        </w:rPr>
      </w:pPr>
    </w:p>
    <w:p w14:paraId="1B376DE0" w14:textId="77777777" w:rsidR="00E3080E" w:rsidRPr="00A80840" w:rsidRDefault="00E3080E" w:rsidP="00F534CE">
      <w:pPr>
        <w:spacing w:line="240" w:lineRule="auto"/>
        <w:ind w:right="420"/>
        <w:jc w:val="both"/>
        <w:rPr>
          <w:sz w:val="12"/>
          <w:szCs w:val="16"/>
          <w:lang w:val="sl-SI"/>
        </w:rPr>
      </w:pPr>
    </w:p>
    <w:p w14:paraId="75B5CA01" w14:textId="77777777" w:rsidR="00E3080E" w:rsidRPr="00A80840" w:rsidRDefault="00E3080E" w:rsidP="00F534CE">
      <w:pPr>
        <w:spacing w:line="240" w:lineRule="auto"/>
        <w:ind w:right="420"/>
        <w:jc w:val="both"/>
        <w:rPr>
          <w:sz w:val="12"/>
          <w:szCs w:val="16"/>
          <w:lang w:val="sl-SI"/>
        </w:rPr>
      </w:pPr>
    </w:p>
    <w:p w14:paraId="371DDA72" w14:textId="77777777" w:rsidR="00E3080E" w:rsidRPr="00A80840" w:rsidRDefault="00E3080E" w:rsidP="00F534CE">
      <w:pPr>
        <w:spacing w:line="240" w:lineRule="auto"/>
        <w:ind w:right="420"/>
        <w:jc w:val="both"/>
        <w:rPr>
          <w:sz w:val="12"/>
          <w:szCs w:val="16"/>
          <w:lang w:val="sl-SI"/>
        </w:rPr>
      </w:pPr>
    </w:p>
    <w:p w14:paraId="5B657CB5" w14:textId="77777777" w:rsidR="00E3080E" w:rsidRPr="00A80840" w:rsidRDefault="00E3080E" w:rsidP="00F534CE">
      <w:pPr>
        <w:spacing w:line="240" w:lineRule="auto"/>
        <w:ind w:right="420"/>
        <w:jc w:val="both"/>
        <w:rPr>
          <w:sz w:val="12"/>
          <w:szCs w:val="16"/>
          <w:lang w:val="sl-SI"/>
        </w:rPr>
      </w:pPr>
    </w:p>
    <w:p w14:paraId="1E79E01F" w14:textId="77777777" w:rsidR="00E3080E" w:rsidRPr="00A80840" w:rsidRDefault="00E3080E" w:rsidP="00F534CE">
      <w:pPr>
        <w:spacing w:line="240" w:lineRule="auto"/>
        <w:ind w:right="420"/>
        <w:jc w:val="both"/>
        <w:rPr>
          <w:sz w:val="12"/>
          <w:szCs w:val="16"/>
          <w:lang w:val="sl-SI"/>
        </w:rPr>
      </w:pPr>
    </w:p>
    <w:p w14:paraId="0D434911" w14:textId="77777777" w:rsidR="00E3080E" w:rsidRPr="00A80840" w:rsidRDefault="00E3080E" w:rsidP="00F534CE">
      <w:pPr>
        <w:spacing w:line="240" w:lineRule="auto"/>
        <w:ind w:right="420"/>
        <w:jc w:val="both"/>
        <w:rPr>
          <w:sz w:val="12"/>
          <w:szCs w:val="16"/>
          <w:lang w:val="sl-SI"/>
        </w:rPr>
      </w:pPr>
    </w:p>
    <w:p w14:paraId="40A92D81" w14:textId="77777777" w:rsidR="00E3080E" w:rsidRPr="00A80840" w:rsidRDefault="00E3080E" w:rsidP="00F534CE">
      <w:pPr>
        <w:spacing w:line="240" w:lineRule="auto"/>
        <w:ind w:right="420"/>
        <w:jc w:val="both"/>
        <w:rPr>
          <w:sz w:val="12"/>
          <w:szCs w:val="16"/>
          <w:lang w:val="sl-SI"/>
        </w:rPr>
      </w:pPr>
    </w:p>
    <w:p w14:paraId="7A77B909" w14:textId="77777777" w:rsidR="00E3080E" w:rsidRPr="00A80840" w:rsidRDefault="00E3080E" w:rsidP="00F534CE">
      <w:pPr>
        <w:spacing w:line="240" w:lineRule="auto"/>
        <w:ind w:right="420"/>
        <w:jc w:val="both"/>
        <w:rPr>
          <w:sz w:val="12"/>
          <w:szCs w:val="16"/>
          <w:lang w:val="sl-SI"/>
        </w:rPr>
      </w:pPr>
    </w:p>
    <w:p w14:paraId="420ADD17" w14:textId="68BB9C86" w:rsidR="00E3080E" w:rsidRPr="00A80840" w:rsidRDefault="0041227B" w:rsidP="00A943FA">
      <w:pPr>
        <w:spacing w:line="240" w:lineRule="auto"/>
        <w:ind w:right="-57"/>
        <w:jc w:val="both"/>
        <w:textAlignment w:val="baseline"/>
      </w:pPr>
      <w:hyperlink r:id="rId20" w:history="1">
        <w:r w:rsidRPr="00A80840">
          <w:rPr>
            <w:rStyle w:val="Hiperpovezava"/>
            <w:rFonts w:eastAsia="Cupra Light"/>
            <w:sz w:val="16"/>
            <w:szCs w:val="16"/>
            <w:lang w:val="sl-SI" w:bidi="sl-SI"/>
          </w:rPr>
          <w:t>www.cupraofficial.si</w:t>
        </w:r>
      </w:hyperlink>
    </w:p>
    <w:p w14:paraId="6B43322F" w14:textId="77777777" w:rsidR="00A943FA" w:rsidRPr="00A80840" w:rsidRDefault="00A943FA" w:rsidP="00E3080E">
      <w:pPr>
        <w:spacing w:line="240" w:lineRule="auto"/>
        <w:ind w:left="-142" w:right="-57"/>
        <w:jc w:val="both"/>
        <w:textAlignment w:val="baseline"/>
        <w:rPr>
          <w:rFonts w:eastAsia="Times New Roman"/>
          <w:color w:val="565656"/>
          <w:sz w:val="16"/>
          <w:szCs w:val="16"/>
          <w:lang w:eastAsia="es-ES_tradnl"/>
        </w:rPr>
      </w:pPr>
    </w:p>
    <w:p w14:paraId="0C3400AE" w14:textId="77777777" w:rsidR="00E3080E" w:rsidRPr="00A80840" w:rsidRDefault="00E3080E" w:rsidP="00F534CE">
      <w:pPr>
        <w:spacing w:line="240" w:lineRule="auto"/>
        <w:ind w:right="420"/>
        <w:jc w:val="both"/>
        <w:rPr>
          <w:sz w:val="12"/>
          <w:szCs w:val="16"/>
          <w:lang w:val="sl-SI"/>
        </w:rPr>
      </w:pPr>
    </w:p>
    <w:sectPr w:rsidR="00E3080E" w:rsidRPr="00A80840" w:rsidSect="00C0355C">
      <w:headerReference w:type="default" r:id="rId21"/>
      <w:footerReference w:type="even" r:id="rId22"/>
      <w:footerReference w:type="default" r:id="rId23"/>
      <w:headerReference w:type="first" r:id="rId24"/>
      <w:footerReference w:type="first" r:id="rId25"/>
      <w:pgSz w:w="11907" w:h="16840"/>
      <w:pgMar w:top="2512" w:right="1361" w:bottom="1246" w:left="1814" w:header="561"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ACF963" w14:textId="77777777" w:rsidR="00347733" w:rsidRDefault="00347733">
      <w:pPr>
        <w:spacing w:line="240" w:lineRule="auto"/>
      </w:pPr>
      <w:r>
        <w:separator/>
      </w:r>
    </w:p>
  </w:endnote>
  <w:endnote w:type="continuationSeparator" w:id="0">
    <w:p w14:paraId="1BBDB52E" w14:textId="77777777" w:rsidR="00347733" w:rsidRDefault="00347733">
      <w:pPr>
        <w:spacing w:line="240" w:lineRule="auto"/>
      </w:pPr>
      <w:r>
        <w:continuationSeparator/>
      </w:r>
    </w:p>
  </w:endnote>
  <w:endnote w:type="continuationNotice" w:id="1">
    <w:p w14:paraId="3C9289E2" w14:textId="77777777" w:rsidR="00347733" w:rsidRDefault="0034773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Cupra Light">
    <w:panose1 w:val="00000400000000000000"/>
    <w:charset w:val="00"/>
    <w:family w:val="modern"/>
    <w:notTrueType/>
    <w:pitch w:val="variable"/>
    <w:sig w:usb0="00000007" w:usb1="00000000"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at Meta Black Roman">
    <w:altName w:val="Calibri"/>
    <w:charset w:val="00"/>
    <w:family w:val="swiss"/>
    <w:pitch w:val="variable"/>
    <w:sig w:usb0="00000003" w:usb1="00000000" w:usb2="00000000" w:usb3="00000000" w:csb0="00000001" w:csb1="00000000"/>
  </w:font>
  <w:font w:name="Seat Meta Normal Roman">
    <w:altName w:val="Segoe Script"/>
    <w:charset w:val="00"/>
    <w:family w:val="swiss"/>
    <w:pitch w:val="variable"/>
    <w:sig w:usb0="00000003" w:usb1="00000000" w:usb2="00000000" w:usb3="00000000" w:csb0="00000001" w:csb1="00000000"/>
  </w:font>
  <w:font w:name="Seat Meta Bold Roman">
    <w:altName w:val="Arial Black"/>
    <w:charset w:val="00"/>
    <w:family w:val="roman"/>
    <w:pitch w:val="variable"/>
  </w:font>
  <w:font w:name="Tahoma">
    <w:panose1 w:val="020B0604030504040204"/>
    <w:charset w:val="EE"/>
    <w:family w:val="swiss"/>
    <w:pitch w:val="variable"/>
    <w:sig w:usb0="E1002EFF" w:usb1="C000605B" w:usb2="00000029" w:usb3="00000000" w:csb0="000101FF" w:csb1="00000000"/>
  </w:font>
  <w:font w:name="SeatMetaNormal">
    <w:altName w:val="Calibri"/>
    <w:charset w:val="00"/>
    <w:family w:val="swiss"/>
    <w:pitch w:val="variable"/>
    <w:sig w:usb0="8000002F" w:usb1="10000048"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Times New Roman Bold">
    <w:charset w:val="00"/>
    <w:family w:val="auto"/>
    <w:pitch w:val="variable"/>
    <w:sig w:usb0="00000000" w:usb1="C0007841"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upra Medium">
    <w:altName w:val="Calibri"/>
    <w:panose1 w:val="00000600000000000000"/>
    <w:charset w:val="00"/>
    <w:family w:val="modern"/>
    <w:notTrueType/>
    <w:pitch w:val="variable"/>
    <w:sig w:usb0="00000007" w:usb1="00000000" w:usb2="00000000" w:usb3="00000000" w:csb0="00000093" w:csb1="00000000"/>
  </w:font>
  <w:font w:name="SEAT BCN">
    <w:panose1 w:val="00000500000000000000"/>
    <w:charset w:val="00"/>
    <w:family w:val="modern"/>
    <w:notTrueType/>
    <w:pitch w:val="variable"/>
    <w:sig w:usb0="20002A8F" w:usb1="4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BB5D3" w14:textId="43FA2D0B" w:rsidR="00E90F63" w:rsidRDefault="00E90F63">
    <w:pPr>
      <w:pStyle w:val="Noga"/>
    </w:pPr>
    <w:r>
      <w:rPr>
        <w:noProof/>
      </w:rPr>
      <mc:AlternateContent>
        <mc:Choice Requires="wps">
          <w:drawing>
            <wp:anchor distT="0" distB="0" distL="0" distR="0" simplePos="0" relativeHeight="251658244" behindDoc="0" locked="0" layoutInCell="1" allowOverlap="1" wp14:anchorId="6F9EE306" wp14:editId="29AE710B">
              <wp:simplePos x="635" y="635"/>
              <wp:positionH relativeFrom="page">
                <wp:align>center</wp:align>
              </wp:positionH>
              <wp:positionV relativeFrom="page">
                <wp:align>bottom</wp:align>
              </wp:positionV>
              <wp:extent cx="339090" cy="342900"/>
              <wp:effectExtent l="0" t="0" r="3810" b="0"/>
              <wp:wrapNone/>
              <wp:docPr id="319460928" name="Polje z besedilom 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339090" cy="342900"/>
                      </a:xfrm>
                      <a:prstGeom prst="rect">
                        <a:avLst/>
                      </a:prstGeom>
                      <a:noFill/>
                      <a:ln>
                        <a:noFill/>
                      </a:ln>
                    </wps:spPr>
                    <wps:txbx>
                      <w:txbxContent>
                        <w:p w14:paraId="1EA1031A" w14:textId="2200AD60" w:rsidR="00E90F63" w:rsidRPr="00E90F63" w:rsidRDefault="00E90F63" w:rsidP="00E90F63">
                          <w:pPr>
                            <w:rPr>
                              <w:noProof/>
                              <w:color w:val="000000"/>
                              <w:sz w:val="16"/>
                              <w:szCs w:val="16"/>
                            </w:rPr>
                          </w:pPr>
                          <w:r w:rsidRPr="00E90F63">
                            <w:rPr>
                              <w:noProof/>
                              <w:color w:val="000000"/>
                              <w:sz w:val="16"/>
                              <w:szCs w:val="16"/>
                            </w:rPr>
                            <w:t>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F9EE306" id="_x0000_t202" coordsize="21600,21600" o:spt="202" path="m,l,21600r21600,l21600,xe">
              <v:stroke joinstyle="miter"/>
              <v:path gradientshapeok="t" o:connecttype="rect"/>
            </v:shapetype>
            <v:shape id="Polje z besedilom 3" o:spid="_x0000_s1028" type="#_x0000_t202" alt="Internal" style="position:absolute;margin-left:0;margin-top:0;width:26.7pt;height:27pt;z-index:2516582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" filled="f" stroked="f">
              <v:textbox style="mso-fit-shape-to-text:t" inset="0,0,0,15pt">
                <w:txbxContent>
                  <w:p w14:paraId="1EA1031A" w14:textId="2200AD60" w:rsidR="00E90F63" w:rsidRPr="00E90F63" w:rsidRDefault="00E90F63" w:rsidP="00E90F63">
                    <w:pPr>
                      <w:rPr>
                        <w:noProof/>
                        <w:color w:val="000000"/>
                        <w:sz w:val="16"/>
                        <w:szCs w:val="16"/>
                      </w:rPr>
                    </w:pPr>
                    <w:r w:rsidRPr="00E90F63">
                      <w:rPr>
                        <w:noProof/>
                        <w:color w:val="000000"/>
                        <w:sz w:val="16"/>
                        <w:szCs w:val="16"/>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3D" w14:textId="659E02B8" w:rsidR="00E6691C" w:rsidRDefault="00E90F63">
    <w:pPr>
      <w:pBdr>
        <w:top w:val="nil"/>
        <w:left w:val="nil"/>
        <w:bottom w:val="nil"/>
        <w:right w:val="nil"/>
        <w:between w:val="nil"/>
      </w:pBdr>
      <w:spacing w:line="240" w:lineRule="auto"/>
      <w:rPr>
        <w:rFonts w:ascii="Seat Meta Normal Roman" w:eastAsia="Seat Meta Normal Roman" w:hAnsi="Seat Meta Normal Roman" w:cs="Seat Meta Normal Roman"/>
        <w:color w:val="000000"/>
        <w:szCs w:val="20"/>
      </w:rPr>
    </w:pPr>
    <w:r>
      <w:rPr>
        <w:noProof/>
        <w:lang w:val="sl-SI" w:bidi="sl-SI"/>
      </w:rPr>
      <mc:AlternateContent>
        <mc:Choice Requires="wps">
          <w:drawing>
            <wp:anchor distT="0" distB="0" distL="0" distR="0" simplePos="0" relativeHeight="251658245" behindDoc="0" locked="0" layoutInCell="1" allowOverlap="1" wp14:anchorId="79DB32BE" wp14:editId="0DC6283B">
              <wp:simplePos x="1150620" y="9928860"/>
              <wp:positionH relativeFrom="page">
                <wp:align>center</wp:align>
              </wp:positionH>
              <wp:positionV relativeFrom="page">
                <wp:align>bottom</wp:align>
              </wp:positionV>
              <wp:extent cx="339090" cy="342900"/>
              <wp:effectExtent l="0" t="0" r="3810" b="0"/>
              <wp:wrapNone/>
              <wp:docPr id="15638593" name="Polje z besedilom 4"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339090" cy="342900"/>
                      </a:xfrm>
                      <a:prstGeom prst="rect">
                        <a:avLst/>
                      </a:prstGeom>
                      <a:noFill/>
                      <a:ln>
                        <a:noFill/>
                      </a:ln>
                    </wps:spPr>
                    <wps:txbx>
                      <w:txbxContent>
                        <w:p w14:paraId="16EC0589" w14:textId="779D2904" w:rsidR="00E90F63" w:rsidRPr="00E90F63" w:rsidRDefault="00E90F63" w:rsidP="00E90F63">
                          <w:pPr>
                            <w:rPr>
                              <w:noProof/>
                              <w:color w:val="000000"/>
                              <w:sz w:val="16"/>
                              <w:szCs w:val="16"/>
                            </w:rPr>
                          </w:pPr>
                          <w:r w:rsidRPr="00E90F63">
                            <w:rPr>
                              <w:noProof/>
                              <w:color w:val="000000"/>
                              <w:sz w:val="16"/>
                              <w:szCs w:val="16"/>
                            </w:rPr>
                            <w:t>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9DB32BE" id="_x0000_t202" coordsize="21600,21600" o:spt="202" path="m,l,21600r21600,l21600,xe">
              <v:stroke joinstyle="miter"/>
              <v:path gradientshapeok="t" o:connecttype="rect"/>
            </v:shapetype>
            <v:shape id="Polje z besedilom 4" o:spid="_x0000_s1029" type="#_x0000_t202" alt="Internal" style="position:absolute;margin-left:0;margin-top:0;width:26.7pt;height:27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" filled="f" stroked="f">
              <v:textbox style="mso-fit-shape-to-text:t" inset="0,0,0,15pt">
                <w:txbxContent>
                  <w:p w14:paraId="16EC0589" w14:textId="779D2904" w:rsidR="00E90F63" w:rsidRPr="00E90F63" w:rsidRDefault="00E90F63" w:rsidP="00E90F63">
                    <w:pPr>
                      <w:rPr>
                        <w:noProof/>
                        <w:color w:val="000000"/>
                        <w:sz w:val="16"/>
                        <w:szCs w:val="16"/>
                      </w:rPr>
                    </w:pPr>
                    <w:r w:rsidRPr="00E90F63">
                      <w:rPr>
                        <w:noProof/>
                        <w:color w:val="000000"/>
                        <w:sz w:val="16"/>
                        <w:szCs w:val="16"/>
                      </w:rPr>
                      <w:t>Internal</w:t>
                    </w:r>
                  </w:p>
                </w:txbxContent>
              </v:textbox>
              <w10:wrap anchorx="page" anchory="page"/>
            </v:shape>
          </w:pict>
        </mc:Fallback>
      </mc:AlternateContent>
    </w:r>
    <w:r w:rsidR="002F5AAD">
      <w:rPr>
        <w:noProof/>
        <w:lang w:val="sl-SI" w:bidi="sl-SI"/>
      </w:rPr>
      <mc:AlternateContent>
        <mc:Choice Requires="wps">
          <w:drawing>
            <wp:anchor distT="0" distB="0" distL="114300" distR="114300" simplePos="0" relativeHeight="251658242" behindDoc="0" locked="0" layoutInCell="1" hidden="0" allowOverlap="1" wp14:anchorId="79337400" wp14:editId="45F62AA5">
              <wp:simplePos x="0" y="0"/>
              <wp:positionH relativeFrom="column">
                <wp:posOffset>-1155699</wp:posOffset>
              </wp:positionH>
              <wp:positionV relativeFrom="paragraph">
                <wp:posOffset>10210800</wp:posOffset>
              </wp:positionV>
              <wp:extent cx="7579995" cy="285750"/>
              <wp:effectExtent l="0" t="0" r="0" b="0"/>
              <wp:wrapNone/>
              <wp:docPr id="1470957144" name="Rectángulo 1470957144" descr="{&quot;HashCode&quot;:162217309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wps:spPr>
                      <a:xfrm>
                        <a:off x="1565528" y="3646650"/>
                        <a:ext cx="7560945" cy="266700"/>
                      </a:xfrm>
                      <a:prstGeom prst="rect">
                        <a:avLst/>
                      </a:prstGeom>
                      <a:noFill/>
                      <a:ln>
                        <a:noFill/>
                      </a:ln>
                    </wps:spPr>
                    <wps:txbx>
                      <w:txbxContent>
                        <w:p w14:paraId="1AB9D73B" w14:textId="77777777" w:rsidR="00E6691C" w:rsidRDefault="002F5AAD">
                          <w:pPr>
                            <w:spacing w:line="240" w:lineRule="auto"/>
                            <w:textDirection w:val="btLr"/>
                          </w:pPr>
                          <w:r>
                            <w:rPr>
                              <w:color w:val="000000"/>
                              <w:sz w:val="16"/>
                              <w:lang w:val="sl-SI" w:bidi="sl-SI"/>
                            </w:rPr>
                            <w:t>INTERNO</w:t>
                          </w:r>
                        </w:p>
                      </w:txbxContent>
                    </wps:txbx>
                    <wps:bodyPr spcFirstLastPara="1" wrap="square" lIns="254000" tIns="0" rIns="91425" bIns="0" anchor="b" anchorCtr="0">
                      <a:noAutofit/>
                    </wps:bodyPr>
                  </wps:wsp>
                </a:graphicData>
              </a:graphic>
            </wp:anchor>
          </w:drawing>
        </mc:Choice>
        <mc:Fallback>
          <w:pict>
            <v:rect w14:anchorId="79337400" id="Rectángulo 1470957144" o:spid="_x0000_s1030" alt="{&quot;HashCode&quot;:1622173095,&quot;Height&quot;:842.0,&quot;Width&quot;:595.0,&quot;Placement&quot;:&quot;Footer&quot;,&quot;Index&quot;:&quot;Primary&quot;,&quot;Section&quot;:1,&quot;Top&quot;:0.0,&quot;Left&quot;:0.0}" style="position:absolute;margin-left:-91pt;margin-top:804pt;width:596.85pt;height:22.5pt;z-index:251658242;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" filled="f" stroked="f">
              <v:textbox inset="20pt,0,2.53958mm,0">
                <w:txbxContent>
                  <w:p w14:paraId="1AB9D73B" w14:textId="77777777" w:rsidR="00E6691C" w:rsidRDefault="002F5AAD">
                    <w:pPr>
                      <w:spacing w:line="240" w:lineRule="auto"/>
                      <w:textDirection w:val="btLr"/>
                    </w:pPr>
                    <w:r>
                      <w:rPr>
                        <w:color w:val="000000"/>
                        <w:sz w:val="16"/>
                        <w:lang w:val="sl-SI" w:bidi="sl-SI"/>
                      </w:rPr>
                      <w:t>INTERNO</w:t>
                    </w:r>
                  </w:p>
                </w:txbxContent>
              </v:textbox>
            </v:rect>
          </w:pict>
        </mc:Fallback>
      </mc:AlternateContent>
    </w:r>
  </w:p>
  <w:p w14:paraId="0000003E" w14:textId="77777777" w:rsidR="00E6691C" w:rsidRDefault="00E6691C">
    <w:pPr>
      <w:pBdr>
        <w:top w:val="nil"/>
        <w:left w:val="nil"/>
        <w:bottom w:val="nil"/>
        <w:right w:val="nil"/>
        <w:between w:val="nil"/>
      </w:pBdr>
      <w:spacing w:line="240" w:lineRule="auto"/>
      <w:rPr>
        <w:rFonts w:ascii="Seat Meta Normal Roman" w:eastAsia="Seat Meta Normal Roman" w:hAnsi="Seat Meta Normal Roman" w:cs="Seat Meta Normal Roman"/>
        <w:color w:val="00000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38" w14:textId="118ECCEB" w:rsidR="00E6691C" w:rsidRDefault="00E90F63">
    <w:pPr>
      <w:pBdr>
        <w:top w:val="nil"/>
        <w:left w:val="nil"/>
        <w:bottom w:val="nil"/>
        <w:right w:val="nil"/>
        <w:between w:val="nil"/>
      </w:pBdr>
      <w:spacing w:line="240" w:lineRule="auto"/>
      <w:rPr>
        <w:rFonts w:ascii="Seat Meta Normal Roman" w:eastAsia="Seat Meta Normal Roman" w:hAnsi="Seat Meta Normal Roman" w:cs="Seat Meta Normal Roman"/>
        <w:color w:val="000000"/>
        <w:szCs w:val="20"/>
      </w:rPr>
    </w:pPr>
    <w:r>
      <w:rPr>
        <w:rFonts w:ascii="Seat Meta Normal Roman" w:eastAsia="Seat Meta Normal Roman" w:hAnsi="Seat Meta Normal Roman" w:cs="Seat Meta Normal Roman"/>
        <w:noProof/>
        <w:color w:val="000000"/>
        <w:szCs w:val="20"/>
      </w:rPr>
      <mc:AlternateContent>
        <mc:Choice Requires="wps">
          <w:drawing>
            <wp:anchor distT="0" distB="0" distL="0" distR="0" simplePos="0" relativeHeight="251658243" behindDoc="0" locked="0" layoutInCell="1" allowOverlap="1" wp14:anchorId="2E5811A3" wp14:editId="29F825BA">
              <wp:simplePos x="635" y="635"/>
              <wp:positionH relativeFrom="page">
                <wp:align>center</wp:align>
              </wp:positionH>
              <wp:positionV relativeFrom="page">
                <wp:align>bottom</wp:align>
              </wp:positionV>
              <wp:extent cx="339090" cy="342900"/>
              <wp:effectExtent l="0" t="0" r="3810" b="0"/>
              <wp:wrapNone/>
              <wp:docPr id="1312522313" name="Polje z besedilom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339090" cy="342900"/>
                      </a:xfrm>
                      <a:prstGeom prst="rect">
                        <a:avLst/>
                      </a:prstGeom>
                      <a:noFill/>
                      <a:ln>
                        <a:noFill/>
                      </a:ln>
                    </wps:spPr>
                    <wps:txbx>
                      <w:txbxContent>
                        <w:p w14:paraId="2F07030A" w14:textId="3B0C59FE" w:rsidR="00E90F63" w:rsidRPr="00E90F63" w:rsidRDefault="00E90F63" w:rsidP="00E90F63">
                          <w:pPr>
                            <w:rPr>
                              <w:noProof/>
                              <w:color w:val="000000"/>
                              <w:sz w:val="16"/>
                              <w:szCs w:val="16"/>
                            </w:rPr>
                          </w:pPr>
                          <w:r w:rsidRPr="00E90F63">
                            <w:rPr>
                              <w:noProof/>
                              <w:color w:val="000000"/>
                              <w:sz w:val="16"/>
                              <w:szCs w:val="16"/>
                            </w:rPr>
                            <w:t>Internal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E5811A3" id="_x0000_t202" coordsize="21600,21600" o:spt="202" path="m,l,21600r21600,l21600,xe">
              <v:stroke joinstyle="miter"/>
              <v:path gradientshapeok="t" o:connecttype="rect"/>
            </v:shapetype>
            <v:shape id="Polje z besedilom 2" o:spid="_x0000_s1031" type="#_x0000_t202" alt="Internal" style="position:absolute;margin-left:0;margin-top:0;width:26.7pt;height:27pt;z-index:25165824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" filled="f" stroked="f">
              <v:textbox style="mso-fit-shape-to-text:t" inset="0,0,0,15pt">
                <w:txbxContent>
                  <w:p w14:paraId="2F07030A" w14:textId="3B0C59FE" w:rsidR="00E90F63" w:rsidRPr="00E90F63" w:rsidRDefault="00E90F63" w:rsidP="00E90F63">
                    <w:pPr>
                      <w:rPr>
                        <w:noProof/>
                        <w:color w:val="000000"/>
                        <w:sz w:val="16"/>
                        <w:szCs w:val="16"/>
                      </w:rPr>
                    </w:pPr>
                    <w:r w:rsidRPr="00E90F63">
                      <w:rPr>
                        <w:noProof/>
                        <w:color w:val="000000"/>
                        <w:sz w:val="16"/>
                        <w:szCs w:val="16"/>
                      </w:rPr>
                      <w:t>Internal</w:t>
                    </w:r>
                  </w:p>
                </w:txbxContent>
              </v:textbox>
              <w10:wrap anchorx="page" anchory="page"/>
            </v:shape>
          </w:pict>
        </mc:Fallback>
      </mc:AlternateContent>
    </w:r>
  </w:p>
  <w:p w14:paraId="00000039" w14:textId="77777777" w:rsidR="00E6691C" w:rsidRDefault="00E6691C">
    <w:pPr>
      <w:pBdr>
        <w:top w:val="nil"/>
        <w:left w:val="nil"/>
        <w:bottom w:val="nil"/>
        <w:right w:val="nil"/>
        <w:between w:val="nil"/>
      </w:pBdr>
      <w:spacing w:line="240" w:lineRule="auto"/>
      <w:rPr>
        <w:rFonts w:ascii="Seat Meta Normal Roman" w:eastAsia="Seat Meta Normal Roman" w:hAnsi="Seat Meta Normal Roman" w:cs="Seat Meta Normal Roman"/>
        <w:color w:val="000000"/>
        <w:szCs w:val="20"/>
      </w:rPr>
    </w:pPr>
  </w:p>
  <w:p w14:paraId="0000003A" w14:textId="77777777" w:rsidR="00E6691C" w:rsidRDefault="00E6691C">
    <w:pPr>
      <w:pBdr>
        <w:top w:val="nil"/>
        <w:left w:val="nil"/>
        <w:bottom w:val="nil"/>
        <w:right w:val="nil"/>
        <w:between w:val="nil"/>
      </w:pBdr>
      <w:spacing w:line="240" w:lineRule="auto"/>
      <w:rPr>
        <w:rFonts w:ascii="Seat Meta Normal Roman" w:eastAsia="Seat Meta Normal Roman" w:hAnsi="Seat Meta Normal Roman" w:cs="Seat Meta Normal Roman"/>
        <w:color w:val="000000"/>
        <w:szCs w:val="20"/>
      </w:rPr>
    </w:pPr>
  </w:p>
  <w:p w14:paraId="0000003B" w14:textId="77777777" w:rsidR="00E6691C" w:rsidRDefault="00E6691C">
    <w:pPr>
      <w:pBdr>
        <w:top w:val="nil"/>
        <w:left w:val="nil"/>
        <w:bottom w:val="nil"/>
        <w:right w:val="nil"/>
        <w:between w:val="nil"/>
      </w:pBdr>
      <w:spacing w:line="240" w:lineRule="auto"/>
      <w:rPr>
        <w:rFonts w:ascii="Seat Meta Normal Roman" w:eastAsia="Seat Meta Normal Roman" w:hAnsi="Seat Meta Normal Roman" w:cs="Seat Meta Normal Roman"/>
        <w:color w:val="000000"/>
        <w:szCs w:val="20"/>
      </w:rPr>
    </w:pPr>
  </w:p>
  <w:p w14:paraId="0000003C" w14:textId="77777777" w:rsidR="00E6691C" w:rsidRDefault="00E6691C">
    <w:pPr>
      <w:pBdr>
        <w:top w:val="nil"/>
        <w:left w:val="nil"/>
        <w:bottom w:val="nil"/>
        <w:right w:val="nil"/>
        <w:between w:val="nil"/>
      </w:pBdr>
      <w:spacing w:line="240" w:lineRule="auto"/>
      <w:rPr>
        <w:rFonts w:ascii="Seat Meta Normal Roman" w:eastAsia="Seat Meta Normal Roman" w:hAnsi="Seat Meta Normal Roman" w:cs="Seat Meta Normal Roman"/>
        <w:color w:val="00000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B6D2A0" w14:textId="77777777" w:rsidR="00347733" w:rsidRDefault="00347733">
      <w:pPr>
        <w:spacing w:line="240" w:lineRule="auto"/>
      </w:pPr>
      <w:r>
        <w:separator/>
      </w:r>
    </w:p>
  </w:footnote>
  <w:footnote w:type="continuationSeparator" w:id="0">
    <w:p w14:paraId="0DBB7B6E" w14:textId="77777777" w:rsidR="00347733" w:rsidRDefault="00347733">
      <w:pPr>
        <w:spacing w:line="240" w:lineRule="auto"/>
      </w:pPr>
      <w:r>
        <w:continuationSeparator/>
      </w:r>
    </w:p>
  </w:footnote>
  <w:footnote w:type="continuationNotice" w:id="1">
    <w:p w14:paraId="43ADFE17" w14:textId="77777777" w:rsidR="00347733" w:rsidRDefault="0034773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37" w14:textId="77777777" w:rsidR="00E6691C" w:rsidRDefault="00A80840">
    <w:pPr>
      <w:pBdr>
        <w:top w:val="nil"/>
        <w:left w:val="nil"/>
        <w:bottom w:val="nil"/>
        <w:right w:val="nil"/>
        <w:between w:val="nil"/>
      </w:pBdr>
      <w:spacing w:line="240" w:lineRule="auto"/>
      <w:rPr>
        <w:rFonts w:ascii="Seat Meta Normal Roman" w:eastAsia="Seat Meta Normal Roman" w:hAnsi="Seat Meta Normal Roman" w:cs="Seat Meta Normal Roman"/>
        <w:color w:val="000000"/>
        <w:szCs w:val="20"/>
      </w:rPr>
    </w:pPr>
    <w:r>
      <w:rPr>
        <w:rFonts w:ascii="Seat Meta Normal Roman" w:eastAsia="Seat Meta Normal Roman" w:hAnsi="Seat Meta Normal Roman" w:cs="Seat Meta Normal Roman"/>
        <w:noProof/>
        <w:color w:val="000000"/>
        <w:szCs w:val="20"/>
        <w:lang w:val="sl-SI" w:bidi="sl-SI"/>
      </w:rPr>
      <w:pict w14:anchorId="3FB140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alt="image2.png" style="position:absolute;margin-left:-78.75pt;margin-top:-83.15pt;width:565.4pt;height:799.8pt;z-index:-251658234;mso-wrap-edited:f;mso-width-percent:0;mso-height-percent:0;mso-position-horizontal-relative:margin;mso-position-vertical-relative:margin;mso-width-percent:0;mso-height-percent:0">
          <v:imagedata r:id="rId1" o:title="image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33" w14:textId="77777777" w:rsidR="00E6691C" w:rsidRDefault="002F5AAD">
    <w:pPr>
      <w:pBdr>
        <w:top w:val="nil"/>
        <w:left w:val="nil"/>
        <w:bottom w:val="nil"/>
        <w:right w:val="nil"/>
        <w:between w:val="nil"/>
      </w:pBdr>
      <w:spacing w:line="240" w:lineRule="auto"/>
      <w:rPr>
        <w:rFonts w:ascii="Seat Meta Normal Roman" w:eastAsia="Seat Meta Normal Roman" w:hAnsi="Seat Meta Normal Roman" w:cs="Seat Meta Normal Roman"/>
        <w:color w:val="000000"/>
        <w:szCs w:val="20"/>
      </w:rPr>
    </w:pPr>
    <w:r>
      <w:rPr>
        <w:rFonts w:ascii="Seat Meta Normal Roman" w:eastAsia="Seat Meta Normal Roman" w:hAnsi="Seat Meta Normal Roman" w:cs="Seat Meta Normal Roman"/>
        <w:color w:val="000000"/>
        <w:szCs w:val="20"/>
        <w:lang w:val="sl-SI" w:bidi="sl-SI"/>
      </w:rPr>
      <w:t xml:space="preserve">      </w:t>
    </w:r>
  </w:p>
  <w:p w14:paraId="00000034" w14:textId="77777777" w:rsidR="00E6691C" w:rsidRDefault="002F5AAD">
    <w:pPr>
      <w:pBdr>
        <w:top w:val="nil"/>
        <w:left w:val="nil"/>
        <w:bottom w:val="nil"/>
        <w:right w:val="nil"/>
        <w:between w:val="nil"/>
      </w:pBdr>
      <w:spacing w:line="240" w:lineRule="auto"/>
      <w:rPr>
        <w:rFonts w:ascii="Seat Meta Normal Roman" w:eastAsia="Seat Meta Normal Roman" w:hAnsi="Seat Meta Normal Roman" w:cs="Seat Meta Normal Roman"/>
        <w:color w:val="000000"/>
        <w:szCs w:val="20"/>
      </w:rPr>
    </w:pPr>
    <w:r>
      <w:rPr>
        <w:noProof/>
        <w:lang w:val="sl-SI" w:bidi="sl-SI"/>
      </w:rPr>
      <w:drawing>
        <wp:anchor distT="0" distB="0" distL="114300" distR="114300" simplePos="0" relativeHeight="251658240" behindDoc="0" locked="0" layoutInCell="1" hidden="0" allowOverlap="1" wp14:anchorId="0FCEE585" wp14:editId="0F47D02C">
          <wp:simplePos x="0" y="0"/>
          <wp:positionH relativeFrom="column">
            <wp:posOffset>-599438</wp:posOffset>
          </wp:positionH>
          <wp:positionV relativeFrom="paragraph">
            <wp:posOffset>59056</wp:posOffset>
          </wp:positionV>
          <wp:extent cx="696567" cy="552777"/>
          <wp:effectExtent l="0" t="0" r="0" b="0"/>
          <wp:wrapNone/>
          <wp:docPr id="1470957151" name="Imagen 1470957151"/>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
                  <a:srcRect/>
                  <a:stretch>
                    <a:fillRect/>
                  </a:stretch>
                </pic:blipFill>
                <pic:spPr>
                  <a:xfrm>
                    <a:off x="0" y="0"/>
                    <a:ext cx="696567" cy="552777"/>
                  </a:xfrm>
                  <a:prstGeom prst="rect">
                    <a:avLst/>
                  </a:prstGeom>
                  <a:ln/>
                </pic:spPr>
              </pic:pic>
            </a:graphicData>
          </a:graphic>
        </wp:anchor>
      </w:drawing>
    </w:r>
  </w:p>
  <w:p w14:paraId="00000035" w14:textId="77777777" w:rsidR="00E6691C" w:rsidRDefault="00E6691C">
    <w:pPr>
      <w:pBdr>
        <w:top w:val="nil"/>
        <w:left w:val="nil"/>
        <w:bottom w:val="nil"/>
        <w:right w:val="nil"/>
        <w:between w:val="nil"/>
      </w:pBdr>
      <w:spacing w:line="240" w:lineRule="auto"/>
      <w:rPr>
        <w:rFonts w:ascii="Seat Meta Normal Roman" w:eastAsia="Seat Meta Normal Roman" w:hAnsi="Seat Meta Normal Roman" w:cs="Seat Meta Normal Roman"/>
        <w:color w:val="000000"/>
        <w:szCs w:val="20"/>
      </w:rPr>
    </w:pPr>
  </w:p>
  <w:p w14:paraId="00000036" w14:textId="77777777" w:rsidR="00E6691C" w:rsidRDefault="002F5AAD">
    <w:pPr>
      <w:pBdr>
        <w:top w:val="nil"/>
        <w:left w:val="nil"/>
        <w:bottom w:val="nil"/>
        <w:right w:val="nil"/>
        <w:between w:val="nil"/>
      </w:pBdr>
      <w:tabs>
        <w:tab w:val="left" w:pos="7914"/>
      </w:tabs>
      <w:spacing w:line="240" w:lineRule="auto"/>
      <w:rPr>
        <w:rFonts w:ascii="Seat Meta Normal Roman" w:eastAsia="Seat Meta Normal Roman" w:hAnsi="Seat Meta Normal Roman" w:cs="Seat Meta Normal Roman"/>
        <w:i/>
        <w:color w:val="000000"/>
        <w:szCs w:val="20"/>
      </w:rPr>
    </w:pPr>
    <w:r>
      <w:rPr>
        <w:rFonts w:ascii="Seat Meta Normal Roman" w:eastAsia="Seat Meta Normal Roman" w:hAnsi="Seat Meta Normal Roman" w:cs="Seat Meta Normal Roman"/>
        <w:i/>
        <w:noProof/>
        <w:color w:val="000000"/>
        <w:szCs w:val="20"/>
        <w:lang w:val="sl-SI" w:bidi="sl-SI"/>
      </w:rPr>
      <w:drawing>
        <wp:anchor distT="0" distB="0" distL="0" distR="0" simplePos="0" relativeHeight="251658241" behindDoc="1" locked="0" layoutInCell="1" hidden="0" allowOverlap="1" wp14:anchorId="5109EBF2" wp14:editId="04AD7317">
          <wp:simplePos x="0" y="0"/>
          <wp:positionH relativeFrom="page">
            <wp:posOffset>0</wp:posOffset>
          </wp:positionH>
          <wp:positionV relativeFrom="page">
            <wp:posOffset>3716960</wp:posOffset>
          </wp:positionV>
          <wp:extent cx="893928" cy="4927783"/>
          <wp:effectExtent l="0" t="0" r="0" b="0"/>
          <wp:wrapNone/>
          <wp:docPr id="1470957145" name="Imagen 1470957145" descr="bandeau_gauche_v3"/>
          <wp:cNvGraphicFramePr/>
          <a:graphic xmlns:a="http://schemas.openxmlformats.org/drawingml/2006/main">
            <a:graphicData uri="http://schemas.openxmlformats.org/drawingml/2006/picture">
              <pic:pic xmlns:pic="http://schemas.openxmlformats.org/drawingml/2006/picture">
                <pic:nvPicPr>
                  <pic:cNvPr id="0" name="image5.png" descr="bandeau_gauche_v3"/>
                  <pic:cNvPicPr preferRelativeResize="0"/>
                </pic:nvPicPr>
                <pic:blipFill>
                  <a:blip r:embed="rId2"/>
                  <a:srcRect t="25869"/>
                  <a:stretch>
                    <a:fillRect/>
                  </a:stretch>
                </pic:blipFill>
                <pic:spPr>
                  <a:xfrm>
                    <a:off x="0" y="0"/>
                    <a:ext cx="893928" cy="4927783"/>
                  </a:xfrm>
                  <a:prstGeom prst="rect">
                    <a:avLst/>
                  </a:prstGeom>
                  <a:ln/>
                </pic:spPr>
              </pic:pic>
            </a:graphicData>
          </a:graphic>
        </wp:anchor>
      </w:drawing>
    </w:r>
    <w:r>
      <w:rPr>
        <w:rFonts w:ascii="Seat Meta Normal Roman" w:eastAsia="Seat Meta Normal Roman" w:hAnsi="Seat Meta Normal Roman" w:cs="Seat Meta Normal Roman"/>
        <w:i/>
        <w:color w:val="000000"/>
        <w:szCs w:val="20"/>
        <w:lang w:val="sl-SI" w:bidi="sl-SI"/>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119CB"/>
    <w:multiLevelType w:val="multilevel"/>
    <w:tmpl w:val="821CF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544753"/>
    <w:multiLevelType w:val="multilevel"/>
    <w:tmpl w:val="02F6F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696775"/>
    <w:multiLevelType w:val="multilevel"/>
    <w:tmpl w:val="7E00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1A64521"/>
    <w:multiLevelType w:val="hybridMultilevel"/>
    <w:tmpl w:val="91BC66CC"/>
    <w:lvl w:ilvl="0" w:tplc="3EB2935A">
      <w:start w:val="1"/>
      <w:numFmt w:val="bullet"/>
      <w:lvlText w:val=""/>
      <w:lvlJc w:val="left"/>
      <w:pPr>
        <w:ind w:left="720" w:hanging="360"/>
      </w:pPr>
      <w:rPr>
        <w:rFonts w:ascii="Wingdings" w:eastAsia="Corbel"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334A6C"/>
    <w:multiLevelType w:val="hybridMultilevel"/>
    <w:tmpl w:val="E6828D52"/>
    <w:lvl w:ilvl="0" w:tplc="3EB4D84E">
      <w:numFmt w:val="bullet"/>
      <w:lvlText w:val="-"/>
      <w:lvlJc w:val="left"/>
      <w:pPr>
        <w:ind w:left="720" w:hanging="360"/>
      </w:pPr>
      <w:rPr>
        <w:rFonts w:ascii="Cupra Light" w:eastAsia="SimSun" w:hAnsi="Cupra Light"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221B2CBF"/>
    <w:multiLevelType w:val="multilevel"/>
    <w:tmpl w:val="ABFC8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4222931"/>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AF77C22"/>
    <w:multiLevelType w:val="multilevel"/>
    <w:tmpl w:val="ED3CD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FB361A2"/>
    <w:multiLevelType w:val="hybridMultilevel"/>
    <w:tmpl w:val="9C84FC9E"/>
    <w:lvl w:ilvl="0" w:tplc="F864BACE">
      <w:start w:val="1"/>
      <w:numFmt w:val="bullet"/>
      <w:lvlText w:val=""/>
      <w:lvlJc w:val="left"/>
      <w:pPr>
        <w:ind w:left="578" w:hanging="360"/>
      </w:pPr>
      <w:rPr>
        <w:rFonts w:ascii="Symbol" w:hAnsi="Symbol" w:hint="default"/>
      </w:rPr>
    </w:lvl>
    <w:lvl w:ilvl="1" w:tplc="F904951C">
      <w:start w:val="1"/>
      <w:numFmt w:val="bullet"/>
      <w:lvlText w:val="o"/>
      <w:lvlJc w:val="left"/>
      <w:pPr>
        <w:ind w:left="1440" w:hanging="360"/>
      </w:pPr>
      <w:rPr>
        <w:rFonts w:ascii="Courier New" w:hAnsi="Courier New" w:hint="default"/>
      </w:rPr>
    </w:lvl>
    <w:lvl w:ilvl="2" w:tplc="D584C1AC">
      <w:start w:val="1"/>
      <w:numFmt w:val="bullet"/>
      <w:lvlText w:val=""/>
      <w:lvlJc w:val="left"/>
      <w:pPr>
        <w:ind w:left="2160" w:hanging="360"/>
      </w:pPr>
      <w:rPr>
        <w:rFonts w:ascii="Wingdings" w:hAnsi="Wingdings" w:hint="default"/>
      </w:rPr>
    </w:lvl>
    <w:lvl w:ilvl="3" w:tplc="85741528">
      <w:start w:val="1"/>
      <w:numFmt w:val="bullet"/>
      <w:lvlText w:val=""/>
      <w:lvlJc w:val="left"/>
      <w:pPr>
        <w:ind w:left="2880" w:hanging="360"/>
      </w:pPr>
      <w:rPr>
        <w:rFonts w:ascii="Symbol" w:hAnsi="Symbol" w:hint="default"/>
      </w:rPr>
    </w:lvl>
    <w:lvl w:ilvl="4" w:tplc="006A2866">
      <w:start w:val="1"/>
      <w:numFmt w:val="bullet"/>
      <w:lvlText w:val="o"/>
      <w:lvlJc w:val="left"/>
      <w:pPr>
        <w:ind w:left="3600" w:hanging="360"/>
      </w:pPr>
      <w:rPr>
        <w:rFonts w:ascii="Courier New" w:hAnsi="Courier New" w:hint="default"/>
      </w:rPr>
    </w:lvl>
    <w:lvl w:ilvl="5" w:tplc="171001EC">
      <w:start w:val="1"/>
      <w:numFmt w:val="bullet"/>
      <w:lvlText w:val=""/>
      <w:lvlJc w:val="left"/>
      <w:pPr>
        <w:ind w:left="4320" w:hanging="360"/>
      </w:pPr>
      <w:rPr>
        <w:rFonts w:ascii="Wingdings" w:hAnsi="Wingdings" w:hint="default"/>
      </w:rPr>
    </w:lvl>
    <w:lvl w:ilvl="6" w:tplc="1AA2341A">
      <w:start w:val="1"/>
      <w:numFmt w:val="bullet"/>
      <w:lvlText w:val=""/>
      <w:lvlJc w:val="left"/>
      <w:pPr>
        <w:ind w:left="5040" w:hanging="360"/>
      </w:pPr>
      <w:rPr>
        <w:rFonts w:ascii="Symbol" w:hAnsi="Symbol" w:hint="default"/>
      </w:rPr>
    </w:lvl>
    <w:lvl w:ilvl="7" w:tplc="56E4F098">
      <w:start w:val="1"/>
      <w:numFmt w:val="bullet"/>
      <w:lvlText w:val="o"/>
      <w:lvlJc w:val="left"/>
      <w:pPr>
        <w:ind w:left="5760" w:hanging="360"/>
      </w:pPr>
      <w:rPr>
        <w:rFonts w:ascii="Courier New" w:hAnsi="Courier New" w:hint="default"/>
      </w:rPr>
    </w:lvl>
    <w:lvl w:ilvl="8" w:tplc="A95A74CC">
      <w:start w:val="1"/>
      <w:numFmt w:val="bullet"/>
      <w:lvlText w:val=""/>
      <w:lvlJc w:val="left"/>
      <w:pPr>
        <w:ind w:left="6480" w:hanging="360"/>
      </w:pPr>
      <w:rPr>
        <w:rFonts w:ascii="Wingdings" w:hAnsi="Wingdings" w:hint="default"/>
      </w:rPr>
    </w:lvl>
  </w:abstractNum>
  <w:abstractNum w:abstractNumId="9" w15:restartNumberingAfterBreak="0">
    <w:nsid w:val="603E7D11"/>
    <w:multiLevelType w:val="multilevel"/>
    <w:tmpl w:val="A31AAD66"/>
    <w:lvl w:ilvl="0">
      <w:start w:val="1"/>
      <w:numFmt w:val="bullet"/>
      <w:lvlText w:val="&gt;"/>
      <w:lvlJc w:val="left"/>
      <w:pPr>
        <w:ind w:left="360" w:hanging="360"/>
      </w:pPr>
      <w:rPr>
        <w:rFonts w:ascii="Noto Sans Symbols" w:eastAsia="Noto Sans Symbols" w:hAnsi="Noto Sans Symbols" w:cs="Noto Sans Symbols"/>
        <w:b w:val="0"/>
        <w:i w:val="0"/>
        <w:sz w:val="28"/>
        <w:szCs w:val="28"/>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60CE0064"/>
    <w:multiLevelType w:val="multilevel"/>
    <w:tmpl w:val="3BD26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0D178B9"/>
    <w:multiLevelType w:val="multilevel"/>
    <w:tmpl w:val="2D6E33CE"/>
    <w:lvl w:ilvl="0">
      <w:start w:val="1"/>
      <w:numFmt w:val="decimal"/>
      <w:pStyle w:val="Otevilenseznam"/>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650413A2"/>
    <w:multiLevelType w:val="hybridMultilevel"/>
    <w:tmpl w:val="9FCA9FE0"/>
    <w:lvl w:ilvl="0" w:tplc="040A0001">
      <w:start w:val="1"/>
      <w:numFmt w:val="bullet"/>
      <w:lvlText w:val=""/>
      <w:lvlJc w:val="left"/>
      <w:pPr>
        <w:ind w:left="578" w:hanging="360"/>
      </w:pPr>
      <w:rPr>
        <w:rFonts w:ascii="Symbol" w:hAnsi="Symbol" w:hint="default"/>
      </w:rPr>
    </w:lvl>
    <w:lvl w:ilvl="1" w:tplc="040A0003" w:tentative="1">
      <w:start w:val="1"/>
      <w:numFmt w:val="bullet"/>
      <w:lvlText w:val="o"/>
      <w:lvlJc w:val="left"/>
      <w:pPr>
        <w:ind w:left="1298" w:hanging="360"/>
      </w:pPr>
      <w:rPr>
        <w:rFonts w:ascii="Courier New" w:hAnsi="Courier New" w:cs="Courier New" w:hint="default"/>
      </w:rPr>
    </w:lvl>
    <w:lvl w:ilvl="2" w:tplc="040A0005" w:tentative="1">
      <w:start w:val="1"/>
      <w:numFmt w:val="bullet"/>
      <w:lvlText w:val=""/>
      <w:lvlJc w:val="left"/>
      <w:pPr>
        <w:ind w:left="2018" w:hanging="360"/>
      </w:pPr>
      <w:rPr>
        <w:rFonts w:ascii="Wingdings" w:hAnsi="Wingdings" w:hint="default"/>
      </w:rPr>
    </w:lvl>
    <w:lvl w:ilvl="3" w:tplc="040A0001" w:tentative="1">
      <w:start w:val="1"/>
      <w:numFmt w:val="bullet"/>
      <w:lvlText w:val=""/>
      <w:lvlJc w:val="left"/>
      <w:pPr>
        <w:ind w:left="2738" w:hanging="360"/>
      </w:pPr>
      <w:rPr>
        <w:rFonts w:ascii="Symbol" w:hAnsi="Symbol" w:hint="default"/>
      </w:rPr>
    </w:lvl>
    <w:lvl w:ilvl="4" w:tplc="040A0003" w:tentative="1">
      <w:start w:val="1"/>
      <w:numFmt w:val="bullet"/>
      <w:lvlText w:val="o"/>
      <w:lvlJc w:val="left"/>
      <w:pPr>
        <w:ind w:left="3458" w:hanging="360"/>
      </w:pPr>
      <w:rPr>
        <w:rFonts w:ascii="Courier New" w:hAnsi="Courier New" w:cs="Courier New" w:hint="default"/>
      </w:rPr>
    </w:lvl>
    <w:lvl w:ilvl="5" w:tplc="040A0005" w:tentative="1">
      <w:start w:val="1"/>
      <w:numFmt w:val="bullet"/>
      <w:lvlText w:val=""/>
      <w:lvlJc w:val="left"/>
      <w:pPr>
        <w:ind w:left="4178" w:hanging="360"/>
      </w:pPr>
      <w:rPr>
        <w:rFonts w:ascii="Wingdings" w:hAnsi="Wingdings" w:hint="default"/>
      </w:rPr>
    </w:lvl>
    <w:lvl w:ilvl="6" w:tplc="040A0001" w:tentative="1">
      <w:start w:val="1"/>
      <w:numFmt w:val="bullet"/>
      <w:lvlText w:val=""/>
      <w:lvlJc w:val="left"/>
      <w:pPr>
        <w:ind w:left="4898" w:hanging="360"/>
      </w:pPr>
      <w:rPr>
        <w:rFonts w:ascii="Symbol" w:hAnsi="Symbol" w:hint="default"/>
      </w:rPr>
    </w:lvl>
    <w:lvl w:ilvl="7" w:tplc="040A0003" w:tentative="1">
      <w:start w:val="1"/>
      <w:numFmt w:val="bullet"/>
      <w:lvlText w:val="o"/>
      <w:lvlJc w:val="left"/>
      <w:pPr>
        <w:ind w:left="5618" w:hanging="360"/>
      </w:pPr>
      <w:rPr>
        <w:rFonts w:ascii="Courier New" w:hAnsi="Courier New" w:cs="Courier New" w:hint="default"/>
      </w:rPr>
    </w:lvl>
    <w:lvl w:ilvl="8" w:tplc="040A0005" w:tentative="1">
      <w:start w:val="1"/>
      <w:numFmt w:val="bullet"/>
      <w:lvlText w:val=""/>
      <w:lvlJc w:val="left"/>
      <w:pPr>
        <w:ind w:left="6338" w:hanging="360"/>
      </w:pPr>
      <w:rPr>
        <w:rFonts w:ascii="Wingdings" w:hAnsi="Wingdings" w:hint="default"/>
      </w:rPr>
    </w:lvl>
  </w:abstractNum>
  <w:abstractNum w:abstractNumId="13" w15:restartNumberingAfterBreak="0">
    <w:nsid w:val="68985DD9"/>
    <w:multiLevelType w:val="multilevel"/>
    <w:tmpl w:val="2A020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8C63FDA"/>
    <w:multiLevelType w:val="multilevel"/>
    <w:tmpl w:val="BED0A1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0F37C80"/>
    <w:multiLevelType w:val="multilevel"/>
    <w:tmpl w:val="FEC0B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5DC5783"/>
    <w:multiLevelType w:val="multilevel"/>
    <w:tmpl w:val="ECE24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3384145">
    <w:abstractNumId w:val="14"/>
  </w:num>
  <w:num w:numId="2" w16cid:durableId="405149454">
    <w:abstractNumId w:val="9"/>
  </w:num>
  <w:num w:numId="3" w16cid:durableId="1756391713">
    <w:abstractNumId w:val="11"/>
  </w:num>
  <w:num w:numId="4" w16cid:durableId="126376090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50615413">
    <w:abstractNumId w:val="1"/>
  </w:num>
  <w:num w:numId="6" w16cid:durableId="621419973">
    <w:abstractNumId w:val="10"/>
  </w:num>
  <w:num w:numId="7" w16cid:durableId="805665572">
    <w:abstractNumId w:val="15"/>
  </w:num>
  <w:num w:numId="8" w16cid:durableId="97340574">
    <w:abstractNumId w:val="0"/>
  </w:num>
  <w:num w:numId="9" w16cid:durableId="1460343975">
    <w:abstractNumId w:val="13"/>
  </w:num>
  <w:num w:numId="10" w16cid:durableId="699819665">
    <w:abstractNumId w:val="5"/>
  </w:num>
  <w:num w:numId="11" w16cid:durableId="1838382145">
    <w:abstractNumId w:val="16"/>
  </w:num>
  <w:num w:numId="12" w16cid:durableId="2139949242">
    <w:abstractNumId w:val="3"/>
  </w:num>
  <w:num w:numId="13" w16cid:durableId="151873980">
    <w:abstractNumId w:val="4"/>
  </w:num>
  <w:num w:numId="14" w16cid:durableId="1794715495">
    <w:abstractNumId w:val="2"/>
  </w:num>
  <w:num w:numId="15" w16cid:durableId="1412971888">
    <w:abstractNumId w:val="7"/>
  </w:num>
  <w:num w:numId="16" w16cid:durableId="1780642968">
    <w:abstractNumId w:val="6"/>
  </w:num>
  <w:num w:numId="17" w16cid:durableId="458381270">
    <w:abstractNumId w:val="12"/>
  </w:num>
  <w:num w:numId="18" w16cid:durableId="13438241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91C"/>
    <w:rsid w:val="00001CDB"/>
    <w:rsid w:val="00002294"/>
    <w:rsid w:val="00002B6E"/>
    <w:rsid w:val="00002FAF"/>
    <w:rsid w:val="00004706"/>
    <w:rsid w:val="000048BB"/>
    <w:rsid w:val="000050D0"/>
    <w:rsid w:val="0000518F"/>
    <w:rsid w:val="0000520D"/>
    <w:rsid w:val="0000551B"/>
    <w:rsid w:val="00005590"/>
    <w:rsid w:val="00005D95"/>
    <w:rsid w:val="0000605C"/>
    <w:rsid w:val="00007B5A"/>
    <w:rsid w:val="000103EE"/>
    <w:rsid w:val="00012F42"/>
    <w:rsid w:val="00013132"/>
    <w:rsid w:val="00013679"/>
    <w:rsid w:val="00013D81"/>
    <w:rsid w:val="0001509A"/>
    <w:rsid w:val="00015635"/>
    <w:rsid w:val="00016123"/>
    <w:rsid w:val="00016A35"/>
    <w:rsid w:val="00017165"/>
    <w:rsid w:val="0001789F"/>
    <w:rsid w:val="000178CA"/>
    <w:rsid w:val="00017A5E"/>
    <w:rsid w:val="00017DFB"/>
    <w:rsid w:val="000208EB"/>
    <w:rsid w:val="00022C5F"/>
    <w:rsid w:val="000235B4"/>
    <w:rsid w:val="00023DE9"/>
    <w:rsid w:val="0002413A"/>
    <w:rsid w:val="000249E8"/>
    <w:rsid w:val="000250AF"/>
    <w:rsid w:val="00025119"/>
    <w:rsid w:val="00025CD6"/>
    <w:rsid w:val="00025E2B"/>
    <w:rsid w:val="000261CE"/>
    <w:rsid w:val="0002684B"/>
    <w:rsid w:val="00026BAB"/>
    <w:rsid w:val="0002782E"/>
    <w:rsid w:val="00027D82"/>
    <w:rsid w:val="00031729"/>
    <w:rsid w:val="00033583"/>
    <w:rsid w:val="0003364D"/>
    <w:rsid w:val="0003381C"/>
    <w:rsid w:val="00034DB2"/>
    <w:rsid w:val="00034E4F"/>
    <w:rsid w:val="00034ED4"/>
    <w:rsid w:val="00035534"/>
    <w:rsid w:val="000358A4"/>
    <w:rsid w:val="00035EB9"/>
    <w:rsid w:val="00036347"/>
    <w:rsid w:val="00036772"/>
    <w:rsid w:val="00036D05"/>
    <w:rsid w:val="00037213"/>
    <w:rsid w:val="000373DC"/>
    <w:rsid w:val="00040266"/>
    <w:rsid w:val="00040D5C"/>
    <w:rsid w:val="000416C1"/>
    <w:rsid w:val="000417E3"/>
    <w:rsid w:val="00042A04"/>
    <w:rsid w:val="00043434"/>
    <w:rsid w:val="00043462"/>
    <w:rsid w:val="00043FAC"/>
    <w:rsid w:val="0004414E"/>
    <w:rsid w:val="00044263"/>
    <w:rsid w:val="0004445A"/>
    <w:rsid w:val="00044923"/>
    <w:rsid w:val="0004499D"/>
    <w:rsid w:val="00044D21"/>
    <w:rsid w:val="000455C1"/>
    <w:rsid w:val="00046371"/>
    <w:rsid w:val="0004683D"/>
    <w:rsid w:val="0004703A"/>
    <w:rsid w:val="000470E7"/>
    <w:rsid w:val="00047F52"/>
    <w:rsid w:val="000504BA"/>
    <w:rsid w:val="000515DF"/>
    <w:rsid w:val="00052820"/>
    <w:rsid w:val="000536F6"/>
    <w:rsid w:val="00053F4A"/>
    <w:rsid w:val="00054958"/>
    <w:rsid w:val="00054ECB"/>
    <w:rsid w:val="00056A70"/>
    <w:rsid w:val="00056F9F"/>
    <w:rsid w:val="000571C8"/>
    <w:rsid w:val="00060656"/>
    <w:rsid w:val="0006099A"/>
    <w:rsid w:val="000616A0"/>
    <w:rsid w:val="000619C9"/>
    <w:rsid w:val="00062342"/>
    <w:rsid w:val="00062676"/>
    <w:rsid w:val="0006282E"/>
    <w:rsid w:val="00063339"/>
    <w:rsid w:val="00063A3A"/>
    <w:rsid w:val="000644F7"/>
    <w:rsid w:val="000649EA"/>
    <w:rsid w:val="00065300"/>
    <w:rsid w:val="000658AC"/>
    <w:rsid w:val="00065CE9"/>
    <w:rsid w:val="0006682F"/>
    <w:rsid w:val="00066FE6"/>
    <w:rsid w:val="0007081D"/>
    <w:rsid w:val="000713BD"/>
    <w:rsid w:val="000722A3"/>
    <w:rsid w:val="00074440"/>
    <w:rsid w:val="00074CCA"/>
    <w:rsid w:val="00075B2B"/>
    <w:rsid w:val="000768AB"/>
    <w:rsid w:val="0007710F"/>
    <w:rsid w:val="00080ECE"/>
    <w:rsid w:val="0008166D"/>
    <w:rsid w:val="000821AB"/>
    <w:rsid w:val="0008258A"/>
    <w:rsid w:val="000829A2"/>
    <w:rsid w:val="00082A07"/>
    <w:rsid w:val="00082CAB"/>
    <w:rsid w:val="00082DE5"/>
    <w:rsid w:val="00083802"/>
    <w:rsid w:val="00083980"/>
    <w:rsid w:val="00083F05"/>
    <w:rsid w:val="00083F30"/>
    <w:rsid w:val="00085568"/>
    <w:rsid w:val="00085986"/>
    <w:rsid w:val="00086885"/>
    <w:rsid w:val="00086D9F"/>
    <w:rsid w:val="00086DFA"/>
    <w:rsid w:val="000870B1"/>
    <w:rsid w:val="00087A5B"/>
    <w:rsid w:val="000901D9"/>
    <w:rsid w:val="0009061A"/>
    <w:rsid w:val="0009106B"/>
    <w:rsid w:val="0009315C"/>
    <w:rsid w:val="00095F57"/>
    <w:rsid w:val="000960B7"/>
    <w:rsid w:val="000967B6"/>
    <w:rsid w:val="00096BE4"/>
    <w:rsid w:val="0009717D"/>
    <w:rsid w:val="00097EBA"/>
    <w:rsid w:val="000A0686"/>
    <w:rsid w:val="000A0AB5"/>
    <w:rsid w:val="000A1633"/>
    <w:rsid w:val="000A20E2"/>
    <w:rsid w:val="000A33BA"/>
    <w:rsid w:val="000A36F2"/>
    <w:rsid w:val="000A40E6"/>
    <w:rsid w:val="000A52CB"/>
    <w:rsid w:val="000A5496"/>
    <w:rsid w:val="000A5760"/>
    <w:rsid w:val="000A5904"/>
    <w:rsid w:val="000A594D"/>
    <w:rsid w:val="000A5CA1"/>
    <w:rsid w:val="000A6086"/>
    <w:rsid w:val="000A732F"/>
    <w:rsid w:val="000A7463"/>
    <w:rsid w:val="000B048D"/>
    <w:rsid w:val="000B0DB8"/>
    <w:rsid w:val="000B16CD"/>
    <w:rsid w:val="000B2659"/>
    <w:rsid w:val="000B2C14"/>
    <w:rsid w:val="000B377B"/>
    <w:rsid w:val="000B3782"/>
    <w:rsid w:val="000B40D4"/>
    <w:rsid w:val="000B414F"/>
    <w:rsid w:val="000B4E41"/>
    <w:rsid w:val="000B56CB"/>
    <w:rsid w:val="000B5D47"/>
    <w:rsid w:val="000B5E64"/>
    <w:rsid w:val="000B7578"/>
    <w:rsid w:val="000C005E"/>
    <w:rsid w:val="000C044C"/>
    <w:rsid w:val="000C0522"/>
    <w:rsid w:val="000C0557"/>
    <w:rsid w:val="000C07A9"/>
    <w:rsid w:val="000C0D56"/>
    <w:rsid w:val="000C0EDE"/>
    <w:rsid w:val="000C22B4"/>
    <w:rsid w:val="000C2AD8"/>
    <w:rsid w:val="000C2F05"/>
    <w:rsid w:val="000C3E4C"/>
    <w:rsid w:val="000C4603"/>
    <w:rsid w:val="000C4C80"/>
    <w:rsid w:val="000C5CC8"/>
    <w:rsid w:val="000C6980"/>
    <w:rsid w:val="000C747D"/>
    <w:rsid w:val="000D0558"/>
    <w:rsid w:val="000D2755"/>
    <w:rsid w:val="000D2FD2"/>
    <w:rsid w:val="000D39A8"/>
    <w:rsid w:val="000D3D19"/>
    <w:rsid w:val="000D577A"/>
    <w:rsid w:val="000D57BF"/>
    <w:rsid w:val="000D5C50"/>
    <w:rsid w:val="000E1E35"/>
    <w:rsid w:val="000E285A"/>
    <w:rsid w:val="000E32FE"/>
    <w:rsid w:val="000E4B84"/>
    <w:rsid w:val="000E4FCA"/>
    <w:rsid w:val="000E60C5"/>
    <w:rsid w:val="000E6FC3"/>
    <w:rsid w:val="000E76DB"/>
    <w:rsid w:val="000E7C38"/>
    <w:rsid w:val="000F02B4"/>
    <w:rsid w:val="000F0BD3"/>
    <w:rsid w:val="000F1155"/>
    <w:rsid w:val="000F1449"/>
    <w:rsid w:val="000F1A27"/>
    <w:rsid w:val="000F1A33"/>
    <w:rsid w:val="000F1BAA"/>
    <w:rsid w:val="000F2A61"/>
    <w:rsid w:val="000F320E"/>
    <w:rsid w:val="000F474A"/>
    <w:rsid w:val="000F4FB2"/>
    <w:rsid w:val="000F52EF"/>
    <w:rsid w:val="000F6453"/>
    <w:rsid w:val="000F7018"/>
    <w:rsid w:val="001000E4"/>
    <w:rsid w:val="00101542"/>
    <w:rsid w:val="001016EC"/>
    <w:rsid w:val="001031F6"/>
    <w:rsid w:val="001038F3"/>
    <w:rsid w:val="001071F8"/>
    <w:rsid w:val="001078EF"/>
    <w:rsid w:val="00110617"/>
    <w:rsid w:val="00111B1C"/>
    <w:rsid w:val="00112530"/>
    <w:rsid w:val="001131E2"/>
    <w:rsid w:val="00114150"/>
    <w:rsid w:val="00114279"/>
    <w:rsid w:val="00114DA2"/>
    <w:rsid w:val="00114F0F"/>
    <w:rsid w:val="001156A4"/>
    <w:rsid w:val="001159AA"/>
    <w:rsid w:val="00116D3C"/>
    <w:rsid w:val="00116FF4"/>
    <w:rsid w:val="00120B7F"/>
    <w:rsid w:val="00120C44"/>
    <w:rsid w:val="00120CE1"/>
    <w:rsid w:val="00120FD1"/>
    <w:rsid w:val="0012113F"/>
    <w:rsid w:val="00121512"/>
    <w:rsid w:val="00121A97"/>
    <w:rsid w:val="00123826"/>
    <w:rsid w:val="00125469"/>
    <w:rsid w:val="00125CCA"/>
    <w:rsid w:val="00126D75"/>
    <w:rsid w:val="0012728D"/>
    <w:rsid w:val="0012743A"/>
    <w:rsid w:val="00127A8C"/>
    <w:rsid w:val="00127E0E"/>
    <w:rsid w:val="00131440"/>
    <w:rsid w:val="00131ED7"/>
    <w:rsid w:val="00132455"/>
    <w:rsid w:val="00132798"/>
    <w:rsid w:val="001327EC"/>
    <w:rsid w:val="00133179"/>
    <w:rsid w:val="00133F3F"/>
    <w:rsid w:val="00134C02"/>
    <w:rsid w:val="00134EC0"/>
    <w:rsid w:val="00136636"/>
    <w:rsid w:val="001367FD"/>
    <w:rsid w:val="00136B16"/>
    <w:rsid w:val="001370E5"/>
    <w:rsid w:val="00137133"/>
    <w:rsid w:val="00137248"/>
    <w:rsid w:val="0013736D"/>
    <w:rsid w:val="00137572"/>
    <w:rsid w:val="00140E1C"/>
    <w:rsid w:val="001419C9"/>
    <w:rsid w:val="001420B4"/>
    <w:rsid w:val="00142710"/>
    <w:rsid w:val="00142A14"/>
    <w:rsid w:val="00144503"/>
    <w:rsid w:val="001449A2"/>
    <w:rsid w:val="00144CD2"/>
    <w:rsid w:val="0014543B"/>
    <w:rsid w:val="0014563E"/>
    <w:rsid w:val="00146902"/>
    <w:rsid w:val="00146AE7"/>
    <w:rsid w:val="00147882"/>
    <w:rsid w:val="00151CA8"/>
    <w:rsid w:val="00151E47"/>
    <w:rsid w:val="001528E9"/>
    <w:rsid w:val="001541D0"/>
    <w:rsid w:val="00154E5A"/>
    <w:rsid w:val="00154FD9"/>
    <w:rsid w:val="00155989"/>
    <w:rsid w:val="001562C3"/>
    <w:rsid w:val="001566D3"/>
    <w:rsid w:val="001570A8"/>
    <w:rsid w:val="00157A78"/>
    <w:rsid w:val="00160BFF"/>
    <w:rsid w:val="00160E0F"/>
    <w:rsid w:val="00162292"/>
    <w:rsid w:val="00163725"/>
    <w:rsid w:val="001640CB"/>
    <w:rsid w:val="00164401"/>
    <w:rsid w:val="00164D2D"/>
    <w:rsid w:val="001653D5"/>
    <w:rsid w:val="001655AD"/>
    <w:rsid w:val="00166462"/>
    <w:rsid w:val="00166B5F"/>
    <w:rsid w:val="001677A8"/>
    <w:rsid w:val="00167F51"/>
    <w:rsid w:val="00167F92"/>
    <w:rsid w:val="001712F5"/>
    <w:rsid w:val="00171358"/>
    <w:rsid w:val="001713A8"/>
    <w:rsid w:val="0017184D"/>
    <w:rsid w:val="00171D6F"/>
    <w:rsid w:val="00172482"/>
    <w:rsid w:val="00172BA8"/>
    <w:rsid w:val="001732FE"/>
    <w:rsid w:val="001739D8"/>
    <w:rsid w:val="001741DA"/>
    <w:rsid w:val="001746CC"/>
    <w:rsid w:val="0017632E"/>
    <w:rsid w:val="0018067F"/>
    <w:rsid w:val="00180BE0"/>
    <w:rsid w:val="00181F70"/>
    <w:rsid w:val="0018267D"/>
    <w:rsid w:val="00182D73"/>
    <w:rsid w:val="00183B97"/>
    <w:rsid w:val="0018636B"/>
    <w:rsid w:val="00186DA0"/>
    <w:rsid w:val="00187390"/>
    <w:rsid w:val="00187D07"/>
    <w:rsid w:val="001904CA"/>
    <w:rsid w:val="00191444"/>
    <w:rsid w:val="00191957"/>
    <w:rsid w:val="00191DC6"/>
    <w:rsid w:val="001923A7"/>
    <w:rsid w:val="00192D93"/>
    <w:rsid w:val="001931AD"/>
    <w:rsid w:val="001936C1"/>
    <w:rsid w:val="00193CEC"/>
    <w:rsid w:val="00194057"/>
    <w:rsid w:val="001941AE"/>
    <w:rsid w:val="00194688"/>
    <w:rsid w:val="001951D3"/>
    <w:rsid w:val="0019565A"/>
    <w:rsid w:val="00196D57"/>
    <w:rsid w:val="00197158"/>
    <w:rsid w:val="00197C27"/>
    <w:rsid w:val="001A0654"/>
    <w:rsid w:val="001A1743"/>
    <w:rsid w:val="001A2007"/>
    <w:rsid w:val="001A2705"/>
    <w:rsid w:val="001A39FF"/>
    <w:rsid w:val="001A6993"/>
    <w:rsid w:val="001A6F0F"/>
    <w:rsid w:val="001A6F75"/>
    <w:rsid w:val="001A7539"/>
    <w:rsid w:val="001B00F2"/>
    <w:rsid w:val="001B010D"/>
    <w:rsid w:val="001B0714"/>
    <w:rsid w:val="001B090C"/>
    <w:rsid w:val="001B1A64"/>
    <w:rsid w:val="001B1C76"/>
    <w:rsid w:val="001B2B3D"/>
    <w:rsid w:val="001B2ED5"/>
    <w:rsid w:val="001B3AC7"/>
    <w:rsid w:val="001B3EB9"/>
    <w:rsid w:val="001B3F74"/>
    <w:rsid w:val="001B4FF6"/>
    <w:rsid w:val="001B505D"/>
    <w:rsid w:val="001B5BAB"/>
    <w:rsid w:val="001B60A5"/>
    <w:rsid w:val="001B666A"/>
    <w:rsid w:val="001B6DCC"/>
    <w:rsid w:val="001B713A"/>
    <w:rsid w:val="001B78E7"/>
    <w:rsid w:val="001B7FC0"/>
    <w:rsid w:val="001C0133"/>
    <w:rsid w:val="001C0E8E"/>
    <w:rsid w:val="001C1C3A"/>
    <w:rsid w:val="001C210C"/>
    <w:rsid w:val="001C2361"/>
    <w:rsid w:val="001C3982"/>
    <w:rsid w:val="001C3A3B"/>
    <w:rsid w:val="001C4116"/>
    <w:rsid w:val="001C4189"/>
    <w:rsid w:val="001C46CA"/>
    <w:rsid w:val="001C5C96"/>
    <w:rsid w:val="001C5D60"/>
    <w:rsid w:val="001C6378"/>
    <w:rsid w:val="001C6A2A"/>
    <w:rsid w:val="001C700C"/>
    <w:rsid w:val="001C7F8A"/>
    <w:rsid w:val="001D012A"/>
    <w:rsid w:val="001D09D4"/>
    <w:rsid w:val="001D0BD0"/>
    <w:rsid w:val="001D1D9C"/>
    <w:rsid w:val="001D2386"/>
    <w:rsid w:val="001D249E"/>
    <w:rsid w:val="001D258C"/>
    <w:rsid w:val="001D2E18"/>
    <w:rsid w:val="001D3993"/>
    <w:rsid w:val="001D3A80"/>
    <w:rsid w:val="001D4957"/>
    <w:rsid w:val="001D4C5E"/>
    <w:rsid w:val="001D5134"/>
    <w:rsid w:val="001D5BCD"/>
    <w:rsid w:val="001D5CC7"/>
    <w:rsid w:val="001D5EBE"/>
    <w:rsid w:val="001D609C"/>
    <w:rsid w:val="001D632C"/>
    <w:rsid w:val="001D6A78"/>
    <w:rsid w:val="001D70D3"/>
    <w:rsid w:val="001D7263"/>
    <w:rsid w:val="001D7504"/>
    <w:rsid w:val="001D7616"/>
    <w:rsid w:val="001D7755"/>
    <w:rsid w:val="001E006F"/>
    <w:rsid w:val="001E1E70"/>
    <w:rsid w:val="001E264D"/>
    <w:rsid w:val="001E2891"/>
    <w:rsid w:val="001E3792"/>
    <w:rsid w:val="001E399B"/>
    <w:rsid w:val="001E3A0A"/>
    <w:rsid w:val="001E426C"/>
    <w:rsid w:val="001E42F3"/>
    <w:rsid w:val="001E7A33"/>
    <w:rsid w:val="001F074E"/>
    <w:rsid w:val="001F0B50"/>
    <w:rsid w:val="001F0DDC"/>
    <w:rsid w:val="001F134C"/>
    <w:rsid w:val="001F1DE7"/>
    <w:rsid w:val="001F1DE9"/>
    <w:rsid w:val="001F2B19"/>
    <w:rsid w:val="001F3648"/>
    <w:rsid w:val="001F4253"/>
    <w:rsid w:val="001F4C0E"/>
    <w:rsid w:val="001F5629"/>
    <w:rsid w:val="001F7148"/>
    <w:rsid w:val="001F7535"/>
    <w:rsid w:val="00200035"/>
    <w:rsid w:val="0020007C"/>
    <w:rsid w:val="002006D1"/>
    <w:rsid w:val="0020095E"/>
    <w:rsid w:val="00201042"/>
    <w:rsid w:val="00201107"/>
    <w:rsid w:val="00202A16"/>
    <w:rsid w:val="00202FAE"/>
    <w:rsid w:val="002030B2"/>
    <w:rsid w:val="00203145"/>
    <w:rsid w:val="0020389F"/>
    <w:rsid w:val="00203A98"/>
    <w:rsid w:val="002040C6"/>
    <w:rsid w:val="002041B3"/>
    <w:rsid w:val="002049B6"/>
    <w:rsid w:val="00205D4E"/>
    <w:rsid w:val="002064EE"/>
    <w:rsid w:val="0020671C"/>
    <w:rsid w:val="00207607"/>
    <w:rsid w:val="00210B2E"/>
    <w:rsid w:val="002117FA"/>
    <w:rsid w:val="00211DA6"/>
    <w:rsid w:val="00212CCA"/>
    <w:rsid w:val="00213781"/>
    <w:rsid w:val="0021420F"/>
    <w:rsid w:val="00214CD2"/>
    <w:rsid w:val="00216F5E"/>
    <w:rsid w:val="002175D5"/>
    <w:rsid w:val="00217A3B"/>
    <w:rsid w:val="00222582"/>
    <w:rsid w:val="0022313B"/>
    <w:rsid w:val="00223E01"/>
    <w:rsid w:val="00224737"/>
    <w:rsid w:val="00225108"/>
    <w:rsid w:val="002259EA"/>
    <w:rsid w:val="00226520"/>
    <w:rsid w:val="002267DF"/>
    <w:rsid w:val="00226F01"/>
    <w:rsid w:val="0022706D"/>
    <w:rsid w:val="00227104"/>
    <w:rsid w:val="002275AC"/>
    <w:rsid w:val="00227708"/>
    <w:rsid w:val="002279DC"/>
    <w:rsid w:val="0023025D"/>
    <w:rsid w:val="00230E6C"/>
    <w:rsid w:val="002311A3"/>
    <w:rsid w:val="0023177C"/>
    <w:rsid w:val="00231DF1"/>
    <w:rsid w:val="00231F07"/>
    <w:rsid w:val="002321E9"/>
    <w:rsid w:val="002322B5"/>
    <w:rsid w:val="00232B7A"/>
    <w:rsid w:val="00232EEF"/>
    <w:rsid w:val="00234169"/>
    <w:rsid w:val="00234C8E"/>
    <w:rsid w:val="00236207"/>
    <w:rsid w:val="00236E4D"/>
    <w:rsid w:val="00236FD5"/>
    <w:rsid w:val="00240F85"/>
    <w:rsid w:val="002423EA"/>
    <w:rsid w:val="002437E0"/>
    <w:rsid w:val="00243A37"/>
    <w:rsid w:val="00243A70"/>
    <w:rsid w:val="0024438E"/>
    <w:rsid w:val="00244BED"/>
    <w:rsid w:val="00244C95"/>
    <w:rsid w:val="00244D64"/>
    <w:rsid w:val="00245210"/>
    <w:rsid w:val="0024546E"/>
    <w:rsid w:val="00245800"/>
    <w:rsid w:val="002464E5"/>
    <w:rsid w:val="00250586"/>
    <w:rsid w:val="00250B85"/>
    <w:rsid w:val="00251E29"/>
    <w:rsid w:val="002533C8"/>
    <w:rsid w:val="00253A9D"/>
    <w:rsid w:val="00255113"/>
    <w:rsid w:val="00256AAB"/>
    <w:rsid w:val="002573F0"/>
    <w:rsid w:val="00257967"/>
    <w:rsid w:val="00260599"/>
    <w:rsid w:val="00260F86"/>
    <w:rsid w:val="00261028"/>
    <w:rsid w:val="0026112C"/>
    <w:rsid w:val="00261430"/>
    <w:rsid w:val="00261BF3"/>
    <w:rsid w:val="0026367D"/>
    <w:rsid w:val="002638E5"/>
    <w:rsid w:val="00263D66"/>
    <w:rsid w:val="00264A7D"/>
    <w:rsid w:val="002657CB"/>
    <w:rsid w:val="00265D1E"/>
    <w:rsid w:val="0026725C"/>
    <w:rsid w:val="00267625"/>
    <w:rsid w:val="0026780F"/>
    <w:rsid w:val="00267954"/>
    <w:rsid w:val="00267C5A"/>
    <w:rsid w:val="002726A6"/>
    <w:rsid w:val="0027375A"/>
    <w:rsid w:val="002743AD"/>
    <w:rsid w:val="00274503"/>
    <w:rsid w:val="00274662"/>
    <w:rsid w:val="00274F06"/>
    <w:rsid w:val="00274F54"/>
    <w:rsid w:val="0027521F"/>
    <w:rsid w:val="00275CA4"/>
    <w:rsid w:val="002768B5"/>
    <w:rsid w:val="002769D3"/>
    <w:rsid w:val="00277E66"/>
    <w:rsid w:val="0028022B"/>
    <w:rsid w:val="002802F6"/>
    <w:rsid w:val="002809BA"/>
    <w:rsid w:val="00280B12"/>
    <w:rsid w:val="00280BCA"/>
    <w:rsid w:val="002811B6"/>
    <w:rsid w:val="00281A87"/>
    <w:rsid w:val="00282AB1"/>
    <w:rsid w:val="00282FAC"/>
    <w:rsid w:val="002840A5"/>
    <w:rsid w:val="0028416E"/>
    <w:rsid w:val="002848F7"/>
    <w:rsid w:val="00284ABC"/>
    <w:rsid w:val="00285206"/>
    <w:rsid w:val="00285455"/>
    <w:rsid w:val="00285D5B"/>
    <w:rsid w:val="002865CC"/>
    <w:rsid w:val="002870D6"/>
    <w:rsid w:val="00287D7D"/>
    <w:rsid w:val="002907CF"/>
    <w:rsid w:val="00291E86"/>
    <w:rsid w:val="00292CBF"/>
    <w:rsid w:val="00292EB3"/>
    <w:rsid w:val="002934FB"/>
    <w:rsid w:val="00293556"/>
    <w:rsid w:val="002940DC"/>
    <w:rsid w:val="00295C25"/>
    <w:rsid w:val="002967B6"/>
    <w:rsid w:val="00296CE1"/>
    <w:rsid w:val="002A05D5"/>
    <w:rsid w:val="002A0B28"/>
    <w:rsid w:val="002A19F1"/>
    <w:rsid w:val="002A1A30"/>
    <w:rsid w:val="002A25BA"/>
    <w:rsid w:val="002A307D"/>
    <w:rsid w:val="002A340F"/>
    <w:rsid w:val="002A3CA4"/>
    <w:rsid w:val="002A4294"/>
    <w:rsid w:val="002A4CB1"/>
    <w:rsid w:val="002A4DD2"/>
    <w:rsid w:val="002A6A30"/>
    <w:rsid w:val="002A6B69"/>
    <w:rsid w:val="002A706D"/>
    <w:rsid w:val="002B0B9A"/>
    <w:rsid w:val="002B186F"/>
    <w:rsid w:val="002B1CC1"/>
    <w:rsid w:val="002B1EF0"/>
    <w:rsid w:val="002B2D85"/>
    <w:rsid w:val="002B43C3"/>
    <w:rsid w:val="002B52B0"/>
    <w:rsid w:val="002B5730"/>
    <w:rsid w:val="002B5939"/>
    <w:rsid w:val="002B6610"/>
    <w:rsid w:val="002B66F4"/>
    <w:rsid w:val="002B6943"/>
    <w:rsid w:val="002B6BE3"/>
    <w:rsid w:val="002B71B4"/>
    <w:rsid w:val="002C140E"/>
    <w:rsid w:val="002C28D6"/>
    <w:rsid w:val="002C34E4"/>
    <w:rsid w:val="002C5B64"/>
    <w:rsid w:val="002C5C63"/>
    <w:rsid w:val="002C6192"/>
    <w:rsid w:val="002C68AC"/>
    <w:rsid w:val="002C7099"/>
    <w:rsid w:val="002C73D9"/>
    <w:rsid w:val="002D070A"/>
    <w:rsid w:val="002D1C08"/>
    <w:rsid w:val="002D1D42"/>
    <w:rsid w:val="002D2235"/>
    <w:rsid w:val="002D273D"/>
    <w:rsid w:val="002D295B"/>
    <w:rsid w:val="002D2B41"/>
    <w:rsid w:val="002D2F55"/>
    <w:rsid w:val="002D43C2"/>
    <w:rsid w:val="002D4510"/>
    <w:rsid w:val="002D5251"/>
    <w:rsid w:val="002D54CB"/>
    <w:rsid w:val="002D5593"/>
    <w:rsid w:val="002D5EA1"/>
    <w:rsid w:val="002D5F2D"/>
    <w:rsid w:val="002D67B9"/>
    <w:rsid w:val="002D707B"/>
    <w:rsid w:val="002D7419"/>
    <w:rsid w:val="002D7420"/>
    <w:rsid w:val="002E02DA"/>
    <w:rsid w:val="002E084E"/>
    <w:rsid w:val="002E0EF4"/>
    <w:rsid w:val="002E0FBF"/>
    <w:rsid w:val="002E2216"/>
    <w:rsid w:val="002E2AFF"/>
    <w:rsid w:val="002E2F18"/>
    <w:rsid w:val="002E34F1"/>
    <w:rsid w:val="002E37AD"/>
    <w:rsid w:val="002E4644"/>
    <w:rsid w:val="002E4F82"/>
    <w:rsid w:val="002E5B78"/>
    <w:rsid w:val="002E62EE"/>
    <w:rsid w:val="002E781B"/>
    <w:rsid w:val="002E7E5D"/>
    <w:rsid w:val="002E7E96"/>
    <w:rsid w:val="002F0665"/>
    <w:rsid w:val="002F20E3"/>
    <w:rsid w:val="002F2837"/>
    <w:rsid w:val="002F2862"/>
    <w:rsid w:val="002F5836"/>
    <w:rsid w:val="002F5AAD"/>
    <w:rsid w:val="002F6F7F"/>
    <w:rsid w:val="002F7801"/>
    <w:rsid w:val="002F7D1C"/>
    <w:rsid w:val="002F7F1F"/>
    <w:rsid w:val="00300706"/>
    <w:rsid w:val="00300874"/>
    <w:rsid w:val="00302090"/>
    <w:rsid w:val="003027F5"/>
    <w:rsid w:val="00304A6C"/>
    <w:rsid w:val="00304C6C"/>
    <w:rsid w:val="00305F86"/>
    <w:rsid w:val="00306485"/>
    <w:rsid w:val="00306A93"/>
    <w:rsid w:val="00306D4F"/>
    <w:rsid w:val="003070C6"/>
    <w:rsid w:val="003078C2"/>
    <w:rsid w:val="003079B1"/>
    <w:rsid w:val="00307AF3"/>
    <w:rsid w:val="00307B4B"/>
    <w:rsid w:val="0031046E"/>
    <w:rsid w:val="0031173A"/>
    <w:rsid w:val="00311A53"/>
    <w:rsid w:val="00313097"/>
    <w:rsid w:val="00313497"/>
    <w:rsid w:val="00313E47"/>
    <w:rsid w:val="00314501"/>
    <w:rsid w:val="0031576A"/>
    <w:rsid w:val="00315A05"/>
    <w:rsid w:val="00316590"/>
    <w:rsid w:val="0031701B"/>
    <w:rsid w:val="003207D7"/>
    <w:rsid w:val="00320CFE"/>
    <w:rsid w:val="00320D32"/>
    <w:rsid w:val="003210BD"/>
    <w:rsid w:val="00321394"/>
    <w:rsid w:val="0032171A"/>
    <w:rsid w:val="00321FFB"/>
    <w:rsid w:val="0032217D"/>
    <w:rsid w:val="0032258B"/>
    <w:rsid w:val="0032291C"/>
    <w:rsid w:val="00322D53"/>
    <w:rsid w:val="00322DC0"/>
    <w:rsid w:val="00322EB9"/>
    <w:rsid w:val="003235B6"/>
    <w:rsid w:val="00323EBE"/>
    <w:rsid w:val="00324780"/>
    <w:rsid w:val="003247D7"/>
    <w:rsid w:val="00324E59"/>
    <w:rsid w:val="00326ABA"/>
    <w:rsid w:val="00326D68"/>
    <w:rsid w:val="003272EA"/>
    <w:rsid w:val="00330F64"/>
    <w:rsid w:val="003313C8"/>
    <w:rsid w:val="00331BD0"/>
    <w:rsid w:val="00333300"/>
    <w:rsid w:val="0033332E"/>
    <w:rsid w:val="00333596"/>
    <w:rsid w:val="003335C6"/>
    <w:rsid w:val="00333717"/>
    <w:rsid w:val="00333FFF"/>
    <w:rsid w:val="003343D7"/>
    <w:rsid w:val="00334BDE"/>
    <w:rsid w:val="00337D69"/>
    <w:rsid w:val="00337FA9"/>
    <w:rsid w:val="00340988"/>
    <w:rsid w:val="00340EF1"/>
    <w:rsid w:val="00340FA1"/>
    <w:rsid w:val="0034206E"/>
    <w:rsid w:val="00343D36"/>
    <w:rsid w:val="00344441"/>
    <w:rsid w:val="00345932"/>
    <w:rsid w:val="00345A94"/>
    <w:rsid w:val="00345F20"/>
    <w:rsid w:val="00346714"/>
    <w:rsid w:val="00347388"/>
    <w:rsid w:val="003476DE"/>
    <w:rsid w:val="00347733"/>
    <w:rsid w:val="003500D6"/>
    <w:rsid w:val="0035065F"/>
    <w:rsid w:val="0035092D"/>
    <w:rsid w:val="00351204"/>
    <w:rsid w:val="003513E8"/>
    <w:rsid w:val="00351715"/>
    <w:rsid w:val="00351E92"/>
    <w:rsid w:val="003529B9"/>
    <w:rsid w:val="00352A31"/>
    <w:rsid w:val="00352BBC"/>
    <w:rsid w:val="00353414"/>
    <w:rsid w:val="00353A20"/>
    <w:rsid w:val="00353C36"/>
    <w:rsid w:val="003541F0"/>
    <w:rsid w:val="0035441E"/>
    <w:rsid w:val="0035462D"/>
    <w:rsid w:val="00354833"/>
    <w:rsid w:val="00354B2E"/>
    <w:rsid w:val="00356E7A"/>
    <w:rsid w:val="00357B7D"/>
    <w:rsid w:val="00360044"/>
    <w:rsid w:val="00360402"/>
    <w:rsid w:val="003617C4"/>
    <w:rsid w:val="00362C06"/>
    <w:rsid w:val="00363528"/>
    <w:rsid w:val="003638D4"/>
    <w:rsid w:val="00364351"/>
    <w:rsid w:val="003667AF"/>
    <w:rsid w:val="0036694E"/>
    <w:rsid w:val="0036701C"/>
    <w:rsid w:val="003676A0"/>
    <w:rsid w:val="003677A7"/>
    <w:rsid w:val="00367835"/>
    <w:rsid w:val="00371895"/>
    <w:rsid w:val="00371DDF"/>
    <w:rsid w:val="00373048"/>
    <w:rsid w:val="003731C8"/>
    <w:rsid w:val="003732DB"/>
    <w:rsid w:val="00373D6D"/>
    <w:rsid w:val="00373FCE"/>
    <w:rsid w:val="0037502F"/>
    <w:rsid w:val="0037514C"/>
    <w:rsid w:val="0037535B"/>
    <w:rsid w:val="00376078"/>
    <w:rsid w:val="00376E01"/>
    <w:rsid w:val="00377323"/>
    <w:rsid w:val="00377A38"/>
    <w:rsid w:val="00381F01"/>
    <w:rsid w:val="003821AC"/>
    <w:rsid w:val="003828C0"/>
    <w:rsid w:val="00382A5C"/>
    <w:rsid w:val="0038316B"/>
    <w:rsid w:val="003834CE"/>
    <w:rsid w:val="003835EC"/>
    <w:rsid w:val="00384A03"/>
    <w:rsid w:val="003859AB"/>
    <w:rsid w:val="00386333"/>
    <w:rsid w:val="0038648C"/>
    <w:rsid w:val="00386AB5"/>
    <w:rsid w:val="003900F8"/>
    <w:rsid w:val="003907D5"/>
    <w:rsid w:val="003914D7"/>
    <w:rsid w:val="00391B91"/>
    <w:rsid w:val="00392C72"/>
    <w:rsid w:val="00392DB3"/>
    <w:rsid w:val="00394810"/>
    <w:rsid w:val="00394946"/>
    <w:rsid w:val="003950A9"/>
    <w:rsid w:val="00395493"/>
    <w:rsid w:val="00397456"/>
    <w:rsid w:val="003977F7"/>
    <w:rsid w:val="003A01F3"/>
    <w:rsid w:val="003A039E"/>
    <w:rsid w:val="003A0EC5"/>
    <w:rsid w:val="003A1701"/>
    <w:rsid w:val="003A218C"/>
    <w:rsid w:val="003A22D3"/>
    <w:rsid w:val="003A387D"/>
    <w:rsid w:val="003A4416"/>
    <w:rsid w:val="003A4459"/>
    <w:rsid w:val="003A473D"/>
    <w:rsid w:val="003A5057"/>
    <w:rsid w:val="003A54B7"/>
    <w:rsid w:val="003A55AC"/>
    <w:rsid w:val="003A5722"/>
    <w:rsid w:val="003A5B8B"/>
    <w:rsid w:val="003A5D36"/>
    <w:rsid w:val="003A61D9"/>
    <w:rsid w:val="003A63D0"/>
    <w:rsid w:val="003A6B52"/>
    <w:rsid w:val="003A6C91"/>
    <w:rsid w:val="003A6D40"/>
    <w:rsid w:val="003A6D49"/>
    <w:rsid w:val="003A6F25"/>
    <w:rsid w:val="003A7096"/>
    <w:rsid w:val="003A73CF"/>
    <w:rsid w:val="003B0A0F"/>
    <w:rsid w:val="003B13F2"/>
    <w:rsid w:val="003B1759"/>
    <w:rsid w:val="003B1C39"/>
    <w:rsid w:val="003B1E0E"/>
    <w:rsid w:val="003B26EC"/>
    <w:rsid w:val="003B2FB4"/>
    <w:rsid w:val="003B31C5"/>
    <w:rsid w:val="003B34D6"/>
    <w:rsid w:val="003B3BA6"/>
    <w:rsid w:val="003B44B9"/>
    <w:rsid w:val="003B44CA"/>
    <w:rsid w:val="003B4783"/>
    <w:rsid w:val="003B4F80"/>
    <w:rsid w:val="003B582F"/>
    <w:rsid w:val="003B5C88"/>
    <w:rsid w:val="003B73BB"/>
    <w:rsid w:val="003B7469"/>
    <w:rsid w:val="003B79B6"/>
    <w:rsid w:val="003C1D9A"/>
    <w:rsid w:val="003C1FA8"/>
    <w:rsid w:val="003C25F3"/>
    <w:rsid w:val="003C46EF"/>
    <w:rsid w:val="003C53FA"/>
    <w:rsid w:val="003C562A"/>
    <w:rsid w:val="003C5DD1"/>
    <w:rsid w:val="003C6189"/>
    <w:rsid w:val="003C66BD"/>
    <w:rsid w:val="003D130D"/>
    <w:rsid w:val="003D1484"/>
    <w:rsid w:val="003D269D"/>
    <w:rsid w:val="003D30B3"/>
    <w:rsid w:val="003D3478"/>
    <w:rsid w:val="003D37FA"/>
    <w:rsid w:val="003D3E6A"/>
    <w:rsid w:val="003D403B"/>
    <w:rsid w:val="003D6E9E"/>
    <w:rsid w:val="003D741E"/>
    <w:rsid w:val="003E0098"/>
    <w:rsid w:val="003E0302"/>
    <w:rsid w:val="003E09EF"/>
    <w:rsid w:val="003E13E8"/>
    <w:rsid w:val="003E291E"/>
    <w:rsid w:val="003E4AAC"/>
    <w:rsid w:val="003E4BCC"/>
    <w:rsid w:val="003E4D9B"/>
    <w:rsid w:val="003E572D"/>
    <w:rsid w:val="003E634B"/>
    <w:rsid w:val="003E64E4"/>
    <w:rsid w:val="003E655F"/>
    <w:rsid w:val="003E6E61"/>
    <w:rsid w:val="003E74EF"/>
    <w:rsid w:val="003F0674"/>
    <w:rsid w:val="003F1E35"/>
    <w:rsid w:val="003F2303"/>
    <w:rsid w:val="003F2C1F"/>
    <w:rsid w:val="003F2FFE"/>
    <w:rsid w:val="003F3E8A"/>
    <w:rsid w:val="003F45FC"/>
    <w:rsid w:val="003F5704"/>
    <w:rsid w:val="003F5B0E"/>
    <w:rsid w:val="003F5B95"/>
    <w:rsid w:val="003F5C59"/>
    <w:rsid w:val="003F5D69"/>
    <w:rsid w:val="003F679E"/>
    <w:rsid w:val="003F6A36"/>
    <w:rsid w:val="003F7A93"/>
    <w:rsid w:val="003F7A9F"/>
    <w:rsid w:val="004006CA"/>
    <w:rsid w:val="004013DC"/>
    <w:rsid w:val="004015E8"/>
    <w:rsid w:val="00401ACF"/>
    <w:rsid w:val="004027F4"/>
    <w:rsid w:val="0040328F"/>
    <w:rsid w:val="004035BE"/>
    <w:rsid w:val="004036D4"/>
    <w:rsid w:val="00404440"/>
    <w:rsid w:val="004045AD"/>
    <w:rsid w:val="00405278"/>
    <w:rsid w:val="004063AC"/>
    <w:rsid w:val="00406AFA"/>
    <w:rsid w:val="00406C7B"/>
    <w:rsid w:val="00410796"/>
    <w:rsid w:val="0041227B"/>
    <w:rsid w:val="00412DAC"/>
    <w:rsid w:val="00413E02"/>
    <w:rsid w:val="00415424"/>
    <w:rsid w:val="004164A8"/>
    <w:rsid w:val="00420100"/>
    <w:rsid w:val="0042044A"/>
    <w:rsid w:val="00420899"/>
    <w:rsid w:val="00420FC6"/>
    <w:rsid w:val="00420FCE"/>
    <w:rsid w:val="00421077"/>
    <w:rsid w:val="00421107"/>
    <w:rsid w:val="0042153D"/>
    <w:rsid w:val="004243D8"/>
    <w:rsid w:val="004246DC"/>
    <w:rsid w:val="00424F91"/>
    <w:rsid w:val="004273C5"/>
    <w:rsid w:val="004301C2"/>
    <w:rsid w:val="00430451"/>
    <w:rsid w:val="00431573"/>
    <w:rsid w:val="00431F1C"/>
    <w:rsid w:val="00432861"/>
    <w:rsid w:val="00432AF9"/>
    <w:rsid w:val="00432C4E"/>
    <w:rsid w:val="00433894"/>
    <w:rsid w:val="004338AD"/>
    <w:rsid w:val="00433D33"/>
    <w:rsid w:val="00433F9B"/>
    <w:rsid w:val="00434796"/>
    <w:rsid w:val="00434846"/>
    <w:rsid w:val="00435D3A"/>
    <w:rsid w:val="0044090A"/>
    <w:rsid w:val="00441075"/>
    <w:rsid w:val="004411C3"/>
    <w:rsid w:val="004415A5"/>
    <w:rsid w:val="004422D4"/>
    <w:rsid w:val="00442C18"/>
    <w:rsid w:val="0044360B"/>
    <w:rsid w:val="00443FE8"/>
    <w:rsid w:val="00444A1A"/>
    <w:rsid w:val="00444A4C"/>
    <w:rsid w:val="00444D35"/>
    <w:rsid w:val="00446DB0"/>
    <w:rsid w:val="004472FF"/>
    <w:rsid w:val="00450AA3"/>
    <w:rsid w:val="004526EF"/>
    <w:rsid w:val="004532EE"/>
    <w:rsid w:val="00454C8D"/>
    <w:rsid w:val="004557B1"/>
    <w:rsid w:val="00455C8E"/>
    <w:rsid w:val="004561BA"/>
    <w:rsid w:val="00456568"/>
    <w:rsid w:val="00456A03"/>
    <w:rsid w:val="00456D13"/>
    <w:rsid w:val="00457BC3"/>
    <w:rsid w:val="00460059"/>
    <w:rsid w:val="004608CD"/>
    <w:rsid w:val="00460D45"/>
    <w:rsid w:val="00462901"/>
    <w:rsid w:val="0046354D"/>
    <w:rsid w:val="004638D0"/>
    <w:rsid w:val="004642C0"/>
    <w:rsid w:val="004648C1"/>
    <w:rsid w:val="0046565F"/>
    <w:rsid w:val="00465C94"/>
    <w:rsid w:val="00466630"/>
    <w:rsid w:val="00466F79"/>
    <w:rsid w:val="004675A2"/>
    <w:rsid w:val="00467ECC"/>
    <w:rsid w:val="00470970"/>
    <w:rsid w:val="00470DF4"/>
    <w:rsid w:val="00470E78"/>
    <w:rsid w:val="00471112"/>
    <w:rsid w:val="004719ED"/>
    <w:rsid w:val="004720FC"/>
    <w:rsid w:val="004737B0"/>
    <w:rsid w:val="004739B1"/>
    <w:rsid w:val="00474A39"/>
    <w:rsid w:val="00474AE8"/>
    <w:rsid w:val="00474DDC"/>
    <w:rsid w:val="00474E99"/>
    <w:rsid w:val="00475F51"/>
    <w:rsid w:val="00475FAD"/>
    <w:rsid w:val="004769CC"/>
    <w:rsid w:val="0047710A"/>
    <w:rsid w:val="0047719C"/>
    <w:rsid w:val="00477421"/>
    <w:rsid w:val="004806D6"/>
    <w:rsid w:val="00480CD6"/>
    <w:rsid w:val="004814E0"/>
    <w:rsid w:val="00481639"/>
    <w:rsid w:val="004838C7"/>
    <w:rsid w:val="00483B47"/>
    <w:rsid w:val="0048487B"/>
    <w:rsid w:val="00484FB3"/>
    <w:rsid w:val="004855CD"/>
    <w:rsid w:val="0048562E"/>
    <w:rsid w:val="00485B64"/>
    <w:rsid w:val="00486638"/>
    <w:rsid w:val="00487A57"/>
    <w:rsid w:val="0049064A"/>
    <w:rsid w:val="0049083D"/>
    <w:rsid w:val="00491A75"/>
    <w:rsid w:val="00492202"/>
    <w:rsid w:val="0049335C"/>
    <w:rsid w:val="00493361"/>
    <w:rsid w:val="00493FAE"/>
    <w:rsid w:val="00494B3B"/>
    <w:rsid w:val="00494F09"/>
    <w:rsid w:val="0049500E"/>
    <w:rsid w:val="0049531C"/>
    <w:rsid w:val="00495C39"/>
    <w:rsid w:val="00496AC8"/>
    <w:rsid w:val="00496B78"/>
    <w:rsid w:val="00496FD6"/>
    <w:rsid w:val="0049710B"/>
    <w:rsid w:val="00497F87"/>
    <w:rsid w:val="004A04B4"/>
    <w:rsid w:val="004A0909"/>
    <w:rsid w:val="004A1208"/>
    <w:rsid w:val="004A14DB"/>
    <w:rsid w:val="004A15B9"/>
    <w:rsid w:val="004A224E"/>
    <w:rsid w:val="004A2877"/>
    <w:rsid w:val="004A318D"/>
    <w:rsid w:val="004A31B9"/>
    <w:rsid w:val="004A33E9"/>
    <w:rsid w:val="004A3689"/>
    <w:rsid w:val="004A4135"/>
    <w:rsid w:val="004A5090"/>
    <w:rsid w:val="004B0F00"/>
    <w:rsid w:val="004B3359"/>
    <w:rsid w:val="004B3FDE"/>
    <w:rsid w:val="004B469C"/>
    <w:rsid w:val="004B4D9C"/>
    <w:rsid w:val="004B5A9F"/>
    <w:rsid w:val="004B6263"/>
    <w:rsid w:val="004B6645"/>
    <w:rsid w:val="004B6C7A"/>
    <w:rsid w:val="004C08DE"/>
    <w:rsid w:val="004C1FC5"/>
    <w:rsid w:val="004C2101"/>
    <w:rsid w:val="004C2920"/>
    <w:rsid w:val="004C2D10"/>
    <w:rsid w:val="004C309E"/>
    <w:rsid w:val="004C45EC"/>
    <w:rsid w:val="004C5896"/>
    <w:rsid w:val="004C5B86"/>
    <w:rsid w:val="004C6409"/>
    <w:rsid w:val="004C757B"/>
    <w:rsid w:val="004D050C"/>
    <w:rsid w:val="004D09E5"/>
    <w:rsid w:val="004D1246"/>
    <w:rsid w:val="004D1EC7"/>
    <w:rsid w:val="004D1F14"/>
    <w:rsid w:val="004D202D"/>
    <w:rsid w:val="004D36A3"/>
    <w:rsid w:val="004D36D5"/>
    <w:rsid w:val="004D3AEA"/>
    <w:rsid w:val="004D3BE4"/>
    <w:rsid w:val="004D3DEB"/>
    <w:rsid w:val="004D4F19"/>
    <w:rsid w:val="004D573D"/>
    <w:rsid w:val="004D65F0"/>
    <w:rsid w:val="004D6BD9"/>
    <w:rsid w:val="004D6D84"/>
    <w:rsid w:val="004D70F0"/>
    <w:rsid w:val="004D71DB"/>
    <w:rsid w:val="004D7B4B"/>
    <w:rsid w:val="004E02C2"/>
    <w:rsid w:val="004E0658"/>
    <w:rsid w:val="004E0A36"/>
    <w:rsid w:val="004E0F1A"/>
    <w:rsid w:val="004E0F7C"/>
    <w:rsid w:val="004E15E4"/>
    <w:rsid w:val="004E1815"/>
    <w:rsid w:val="004E206D"/>
    <w:rsid w:val="004E24DB"/>
    <w:rsid w:val="004E25B3"/>
    <w:rsid w:val="004E2CAF"/>
    <w:rsid w:val="004E31B6"/>
    <w:rsid w:val="004E3D21"/>
    <w:rsid w:val="004E4D12"/>
    <w:rsid w:val="004E5289"/>
    <w:rsid w:val="004E55F9"/>
    <w:rsid w:val="004E628D"/>
    <w:rsid w:val="004E657F"/>
    <w:rsid w:val="004E6715"/>
    <w:rsid w:val="004E6AE0"/>
    <w:rsid w:val="004E71B2"/>
    <w:rsid w:val="004E796A"/>
    <w:rsid w:val="004E7FB9"/>
    <w:rsid w:val="004F03FA"/>
    <w:rsid w:val="004F06BE"/>
    <w:rsid w:val="004F1362"/>
    <w:rsid w:val="004F32F6"/>
    <w:rsid w:val="004F3D50"/>
    <w:rsid w:val="004F5370"/>
    <w:rsid w:val="004F5DDF"/>
    <w:rsid w:val="004F5FC0"/>
    <w:rsid w:val="004F65D2"/>
    <w:rsid w:val="004F6C75"/>
    <w:rsid w:val="004F6EB0"/>
    <w:rsid w:val="004F78FA"/>
    <w:rsid w:val="004F7FB1"/>
    <w:rsid w:val="00500566"/>
    <w:rsid w:val="00500FA5"/>
    <w:rsid w:val="00501C91"/>
    <w:rsid w:val="005022CD"/>
    <w:rsid w:val="005030E3"/>
    <w:rsid w:val="00503A78"/>
    <w:rsid w:val="00503BAD"/>
    <w:rsid w:val="00503F38"/>
    <w:rsid w:val="00504DEA"/>
    <w:rsid w:val="00505CFA"/>
    <w:rsid w:val="00507BA7"/>
    <w:rsid w:val="0051078F"/>
    <w:rsid w:val="00510EA5"/>
    <w:rsid w:val="00510EA7"/>
    <w:rsid w:val="00511624"/>
    <w:rsid w:val="00511734"/>
    <w:rsid w:val="00511AA4"/>
    <w:rsid w:val="00512AE9"/>
    <w:rsid w:val="0051357C"/>
    <w:rsid w:val="0051393A"/>
    <w:rsid w:val="00513D07"/>
    <w:rsid w:val="00514B50"/>
    <w:rsid w:val="0051529E"/>
    <w:rsid w:val="005154AD"/>
    <w:rsid w:val="00515648"/>
    <w:rsid w:val="005160E0"/>
    <w:rsid w:val="0051611F"/>
    <w:rsid w:val="005166CD"/>
    <w:rsid w:val="00516AFC"/>
    <w:rsid w:val="00516E58"/>
    <w:rsid w:val="00517A92"/>
    <w:rsid w:val="00517F39"/>
    <w:rsid w:val="0052083A"/>
    <w:rsid w:val="00520BBD"/>
    <w:rsid w:val="0052107E"/>
    <w:rsid w:val="00521AA7"/>
    <w:rsid w:val="0052282A"/>
    <w:rsid w:val="005228E7"/>
    <w:rsid w:val="00523BA1"/>
    <w:rsid w:val="00524C5F"/>
    <w:rsid w:val="005251C7"/>
    <w:rsid w:val="00525382"/>
    <w:rsid w:val="00526AD7"/>
    <w:rsid w:val="00527E1B"/>
    <w:rsid w:val="00527FD0"/>
    <w:rsid w:val="005302D0"/>
    <w:rsid w:val="00530379"/>
    <w:rsid w:val="0053040B"/>
    <w:rsid w:val="00530DC2"/>
    <w:rsid w:val="00531B23"/>
    <w:rsid w:val="00531F83"/>
    <w:rsid w:val="005320AB"/>
    <w:rsid w:val="00532644"/>
    <w:rsid w:val="005328FF"/>
    <w:rsid w:val="00532A9F"/>
    <w:rsid w:val="005330AB"/>
    <w:rsid w:val="00533785"/>
    <w:rsid w:val="00533B40"/>
    <w:rsid w:val="0053611C"/>
    <w:rsid w:val="00537371"/>
    <w:rsid w:val="00537870"/>
    <w:rsid w:val="00540ACC"/>
    <w:rsid w:val="00540CA8"/>
    <w:rsid w:val="00540F06"/>
    <w:rsid w:val="005410B9"/>
    <w:rsid w:val="005419EE"/>
    <w:rsid w:val="005424C3"/>
    <w:rsid w:val="0054286D"/>
    <w:rsid w:val="00542F03"/>
    <w:rsid w:val="005432E4"/>
    <w:rsid w:val="005436D2"/>
    <w:rsid w:val="005450FA"/>
    <w:rsid w:val="00545B54"/>
    <w:rsid w:val="00545D26"/>
    <w:rsid w:val="00545D48"/>
    <w:rsid w:val="005461A6"/>
    <w:rsid w:val="005466A1"/>
    <w:rsid w:val="0054670B"/>
    <w:rsid w:val="00547456"/>
    <w:rsid w:val="005510C2"/>
    <w:rsid w:val="00551D27"/>
    <w:rsid w:val="00551FA1"/>
    <w:rsid w:val="00552106"/>
    <w:rsid w:val="00552251"/>
    <w:rsid w:val="00553617"/>
    <w:rsid w:val="00554367"/>
    <w:rsid w:val="00554955"/>
    <w:rsid w:val="00554FCC"/>
    <w:rsid w:val="0055648F"/>
    <w:rsid w:val="00556751"/>
    <w:rsid w:val="00557106"/>
    <w:rsid w:val="00557A20"/>
    <w:rsid w:val="00560924"/>
    <w:rsid w:val="00560B55"/>
    <w:rsid w:val="00560EB5"/>
    <w:rsid w:val="005610ED"/>
    <w:rsid w:val="005616E0"/>
    <w:rsid w:val="005623C3"/>
    <w:rsid w:val="0056269D"/>
    <w:rsid w:val="005630DA"/>
    <w:rsid w:val="00563173"/>
    <w:rsid w:val="005638CE"/>
    <w:rsid w:val="00563902"/>
    <w:rsid w:val="0056483A"/>
    <w:rsid w:val="00564C2A"/>
    <w:rsid w:val="00564E0F"/>
    <w:rsid w:val="00565B60"/>
    <w:rsid w:val="00565C27"/>
    <w:rsid w:val="00565D62"/>
    <w:rsid w:val="0056712C"/>
    <w:rsid w:val="00567BA2"/>
    <w:rsid w:val="00567E86"/>
    <w:rsid w:val="00570050"/>
    <w:rsid w:val="00570DC3"/>
    <w:rsid w:val="00571151"/>
    <w:rsid w:val="00571ACC"/>
    <w:rsid w:val="00571E07"/>
    <w:rsid w:val="00572F59"/>
    <w:rsid w:val="005739A7"/>
    <w:rsid w:val="00573B8D"/>
    <w:rsid w:val="00573EC9"/>
    <w:rsid w:val="00574F42"/>
    <w:rsid w:val="00575615"/>
    <w:rsid w:val="00575AD4"/>
    <w:rsid w:val="005767E6"/>
    <w:rsid w:val="00577567"/>
    <w:rsid w:val="0057759E"/>
    <w:rsid w:val="00580868"/>
    <w:rsid w:val="0058188F"/>
    <w:rsid w:val="00581B0D"/>
    <w:rsid w:val="005824BF"/>
    <w:rsid w:val="00582591"/>
    <w:rsid w:val="00582950"/>
    <w:rsid w:val="00582B50"/>
    <w:rsid w:val="0058422A"/>
    <w:rsid w:val="005843AC"/>
    <w:rsid w:val="00584671"/>
    <w:rsid w:val="00585E7B"/>
    <w:rsid w:val="005860AC"/>
    <w:rsid w:val="00586E1C"/>
    <w:rsid w:val="00587857"/>
    <w:rsid w:val="00590362"/>
    <w:rsid w:val="0059147D"/>
    <w:rsid w:val="00592098"/>
    <w:rsid w:val="00592574"/>
    <w:rsid w:val="00592755"/>
    <w:rsid w:val="00592A67"/>
    <w:rsid w:val="00592C36"/>
    <w:rsid w:val="00594236"/>
    <w:rsid w:val="00594B47"/>
    <w:rsid w:val="005957CC"/>
    <w:rsid w:val="00595B09"/>
    <w:rsid w:val="00595CC4"/>
    <w:rsid w:val="00596AB3"/>
    <w:rsid w:val="00596B53"/>
    <w:rsid w:val="005973D8"/>
    <w:rsid w:val="005A1F3B"/>
    <w:rsid w:val="005A28BA"/>
    <w:rsid w:val="005A28BF"/>
    <w:rsid w:val="005A3797"/>
    <w:rsid w:val="005A3DBE"/>
    <w:rsid w:val="005A3DE3"/>
    <w:rsid w:val="005A43BB"/>
    <w:rsid w:val="005A472D"/>
    <w:rsid w:val="005A48EA"/>
    <w:rsid w:val="005A5B3E"/>
    <w:rsid w:val="005A6C28"/>
    <w:rsid w:val="005A6C9D"/>
    <w:rsid w:val="005A6E3B"/>
    <w:rsid w:val="005A76E5"/>
    <w:rsid w:val="005A7BFE"/>
    <w:rsid w:val="005B0697"/>
    <w:rsid w:val="005B0955"/>
    <w:rsid w:val="005B09AC"/>
    <w:rsid w:val="005B16C5"/>
    <w:rsid w:val="005B1B51"/>
    <w:rsid w:val="005B21E8"/>
    <w:rsid w:val="005B2C96"/>
    <w:rsid w:val="005B3F55"/>
    <w:rsid w:val="005B4754"/>
    <w:rsid w:val="005B4A47"/>
    <w:rsid w:val="005B4BB9"/>
    <w:rsid w:val="005B4C00"/>
    <w:rsid w:val="005B55E9"/>
    <w:rsid w:val="005B59CC"/>
    <w:rsid w:val="005B5EBA"/>
    <w:rsid w:val="005B6958"/>
    <w:rsid w:val="005B7264"/>
    <w:rsid w:val="005C1809"/>
    <w:rsid w:val="005C2C2E"/>
    <w:rsid w:val="005C5015"/>
    <w:rsid w:val="005C6538"/>
    <w:rsid w:val="005C6BCA"/>
    <w:rsid w:val="005C6CF4"/>
    <w:rsid w:val="005D12D1"/>
    <w:rsid w:val="005D15F1"/>
    <w:rsid w:val="005D1AB1"/>
    <w:rsid w:val="005D2A1D"/>
    <w:rsid w:val="005D3503"/>
    <w:rsid w:val="005D396B"/>
    <w:rsid w:val="005D3A2F"/>
    <w:rsid w:val="005D3AC1"/>
    <w:rsid w:val="005D3BE8"/>
    <w:rsid w:val="005D3D30"/>
    <w:rsid w:val="005D4052"/>
    <w:rsid w:val="005D46DA"/>
    <w:rsid w:val="005D4F60"/>
    <w:rsid w:val="005D52A9"/>
    <w:rsid w:val="005D5A31"/>
    <w:rsid w:val="005D5CDF"/>
    <w:rsid w:val="005D74CA"/>
    <w:rsid w:val="005D7F82"/>
    <w:rsid w:val="005E006F"/>
    <w:rsid w:val="005E03D0"/>
    <w:rsid w:val="005E0424"/>
    <w:rsid w:val="005E0C64"/>
    <w:rsid w:val="005E0F43"/>
    <w:rsid w:val="005E14C2"/>
    <w:rsid w:val="005E1E94"/>
    <w:rsid w:val="005E369F"/>
    <w:rsid w:val="005E5C24"/>
    <w:rsid w:val="005E5DCC"/>
    <w:rsid w:val="005E5E28"/>
    <w:rsid w:val="005E6C76"/>
    <w:rsid w:val="005F115C"/>
    <w:rsid w:val="005F1E5D"/>
    <w:rsid w:val="005F219C"/>
    <w:rsid w:val="005F282B"/>
    <w:rsid w:val="005F397F"/>
    <w:rsid w:val="005F3998"/>
    <w:rsid w:val="005F3E6A"/>
    <w:rsid w:val="005F499E"/>
    <w:rsid w:val="005F4E99"/>
    <w:rsid w:val="005F5A0B"/>
    <w:rsid w:val="005F5A93"/>
    <w:rsid w:val="005F6008"/>
    <w:rsid w:val="005F60F3"/>
    <w:rsid w:val="005F6EDA"/>
    <w:rsid w:val="005F72A0"/>
    <w:rsid w:val="005F74A5"/>
    <w:rsid w:val="005F7564"/>
    <w:rsid w:val="005F7892"/>
    <w:rsid w:val="005F7CA6"/>
    <w:rsid w:val="006007B2"/>
    <w:rsid w:val="00600B42"/>
    <w:rsid w:val="006030AA"/>
    <w:rsid w:val="00603173"/>
    <w:rsid w:val="00603AF7"/>
    <w:rsid w:val="00603D98"/>
    <w:rsid w:val="0060426F"/>
    <w:rsid w:val="00604DF8"/>
    <w:rsid w:val="006053E8"/>
    <w:rsid w:val="00605421"/>
    <w:rsid w:val="00605B31"/>
    <w:rsid w:val="00606290"/>
    <w:rsid w:val="006065C9"/>
    <w:rsid w:val="006069B0"/>
    <w:rsid w:val="00606CB4"/>
    <w:rsid w:val="00607275"/>
    <w:rsid w:val="0060784F"/>
    <w:rsid w:val="00610F65"/>
    <w:rsid w:val="0061176B"/>
    <w:rsid w:val="00611834"/>
    <w:rsid w:val="006127B0"/>
    <w:rsid w:val="00613C18"/>
    <w:rsid w:val="006145E0"/>
    <w:rsid w:val="00614784"/>
    <w:rsid w:val="006147F3"/>
    <w:rsid w:val="006166A7"/>
    <w:rsid w:val="00616E74"/>
    <w:rsid w:val="0061700D"/>
    <w:rsid w:val="0062068C"/>
    <w:rsid w:val="00620F65"/>
    <w:rsid w:val="00621AB8"/>
    <w:rsid w:val="00622348"/>
    <w:rsid w:val="006227CC"/>
    <w:rsid w:val="00622B56"/>
    <w:rsid w:val="006236FD"/>
    <w:rsid w:val="00623FC9"/>
    <w:rsid w:val="006242CA"/>
    <w:rsid w:val="006243B1"/>
    <w:rsid w:val="00625232"/>
    <w:rsid w:val="006253F2"/>
    <w:rsid w:val="00625A58"/>
    <w:rsid w:val="00625DA9"/>
    <w:rsid w:val="00626214"/>
    <w:rsid w:val="00626879"/>
    <w:rsid w:val="00626ACC"/>
    <w:rsid w:val="006309C4"/>
    <w:rsid w:val="00630C39"/>
    <w:rsid w:val="00630F6E"/>
    <w:rsid w:val="00631E4C"/>
    <w:rsid w:val="00631F79"/>
    <w:rsid w:val="0063207C"/>
    <w:rsid w:val="006327B7"/>
    <w:rsid w:val="0063280F"/>
    <w:rsid w:val="00632938"/>
    <w:rsid w:val="006330AD"/>
    <w:rsid w:val="00633A59"/>
    <w:rsid w:val="00634490"/>
    <w:rsid w:val="006351EF"/>
    <w:rsid w:val="00635560"/>
    <w:rsid w:val="0063576F"/>
    <w:rsid w:val="00636024"/>
    <w:rsid w:val="0063630A"/>
    <w:rsid w:val="00636FFA"/>
    <w:rsid w:val="00637314"/>
    <w:rsid w:val="00637543"/>
    <w:rsid w:val="00637BF3"/>
    <w:rsid w:val="0064007D"/>
    <w:rsid w:val="00641A50"/>
    <w:rsid w:val="006425DE"/>
    <w:rsid w:val="00644737"/>
    <w:rsid w:val="00645010"/>
    <w:rsid w:val="00645C7C"/>
    <w:rsid w:val="00646E4E"/>
    <w:rsid w:val="00647699"/>
    <w:rsid w:val="00647DB9"/>
    <w:rsid w:val="0065072D"/>
    <w:rsid w:val="006519CA"/>
    <w:rsid w:val="00652B12"/>
    <w:rsid w:val="00652E12"/>
    <w:rsid w:val="00653E1D"/>
    <w:rsid w:val="00654620"/>
    <w:rsid w:val="00654AAA"/>
    <w:rsid w:val="006552E4"/>
    <w:rsid w:val="00655B5E"/>
    <w:rsid w:val="006566DE"/>
    <w:rsid w:val="00656C2B"/>
    <w:rsid w:val="00656D7B"/>
    <w:rsid w:val="00656F62"/>
    <w:rsid w:val="00657D16"/>
    <w:rsid w:val="00660389"/>
    <w:rsid w:val="00660FEF"/>
    <w:rsid w:val="00661158"/>
    <w:rsid w:val="006625F5"/>
    <w:rsid w:val="00663174"/>
    <w:rsid w:val="00663305"/>
    <w:rsid w:val="00663536"/>
    <w:rsid w:val="00663DBF"/>
    <w:rsid w:val="006649EE"/>
    <w:rsid w:val="00664DDE"/>
    <w:rsid w:val="00665651"/>
    <w:rsid w:val="00665AC4"/>
    <w:rsid w:val="00665CD3"/>
    <w:rsid w:val="00667112"/>
    <w:rsid w:val="006674F6"/>
    <w:rsid w:val="006702C2"/>
    <w:rsid w:val="006717AE"/>
    <w:rsid w:val="00672549"/>
    <w:rsid w:val="00672B43"/>
    <w:rsid w:val="006732DF"/>
    <w:rsid w:val="00674082"/>
    <w:rsid w:val="00676337"/>
    <w:rsid w:val="006763C2"/>
    <w:rsid w:val="00680125"/>
    <w:rsid w:val="006801B4"/>
    <w:rsid w:val="00680740"/>
    <w:rsid w:val="00680949"/>
    <w:rsid w:val="00681B57"/>
    <w:rsid w:val="00682C43"/>
    <w:rsid w:val="00683119"/>
    <w:rsid w:val="00683198"/>
    <w:rsid w:val="0068373D"/>
    <w:rsid w:val="00684201"/>
    <w:rsid w:val="006842E4"/>
    <w:rsid w:val="00684665"/>
    <w:rsid w:val="00684A8C"/>
    <w:rsid w:val="00686E8F"/>
    <w:rsid w:val="00690443"/>
    <w:rsid w:val="00690B00"/>
    <w:rsid w:val="0069201C"/>
    <w:rsid w:val="00695947"/>
    <w:rsid w:val="0069740F"/>
    <w:rsid w:val="00697727"/>
    <w:rsid w:val="00697B1F"/>
    <w:rsid w:val="006A0F1C"/>
    <w:rsid w:val="006A1225"/>
    <w:rsid w:val="006A2BF2"/>
    <w:rsid w:val="006A2DCA"/>
    <w:rsid w:val="006A36B3"/>
    <w:rsid w:val="006A37DD"/>
    <w:rsid w:val="006A563D"/>
    <w:rsid w:val="006A5FC4"/>
    <w:rsid w:val="006A67BA"/>
    <w:rsid w:val="006A69D1"/>
    <w:rsid w:val="006A7D54"/>
    <w:rsid w:val="006A7D5C"/>
    <w:rsid w:val="006A7D90"/>
    <w:rsid w:val="006B0DFC"/>
    <w:rsid w:val="006B1DAC"/>
    <w:rsid w:val="006B1EF6"/>
    <w:rsid w:val="006B2E9A"/>
    <w:rsid w:val="006B3958"/>
    <w:rsid w:val="006B4164"/>
    <w:rsid w:val="006B54C5"/>
    <w:rsid w:val="006B6F27"/>
    <w:rsid w:val="006B713C"/>
    <w:rsid w:val="006B72C3"/>
    <w:rsid w:val="006C016A"/>
    <w:rsid w:val="006C035A"/>
    <w:rsid w:val="006C0E7F"/>
    <w:rsid w:val="006C120D"/>
    <w:rsid w:val="006C26A9"/>
    <w:rsid w:val="006C26AE"/>
    <w:rsid w:val="006C283E"/>
    <w:rsid w:val="006C2843"/>
    <w:rsid w:val="006C28BC"/>
    <w:rsid w:val="006C29A6"/>
    <w:rsid w:val="006C36AB"/>
    <w:rsid w:val="006C3AD3"/>
    <w:rsid w:val="006C3B65"/>
    <w:rsid w:val="006C3F54"/>
    <w:rsid w:val="006C4823"/>
    <w:rsid w:val="006C57F7"/>
    <w:rsid w:val="006C63EF"/>
    <w:rsid w:val="006C647B"/>
    <w:rsid w:val="006C654D"/>
    <w:rsid w:val="006C68C9"/>
    <w:rsid w:val="006C7024"/>
    <w:rsid w:val="006C7052"/>
    <w:rsid w:val="006D094D"/>
    <w:rsid w:val="006D0A34"/>
    <w:rsid w:val="006D124B"/>
    <w:rsid w:val="006D1647"/>
    <w:rsid w:val="006D2D5C"/>
    <w:rsid w:val="006D30BE"/>
    <w:rsid w:val="006D30F8"/>
    <w:rsid w:val="006D384E"/>
    <w:rsid w:val="006D49E5"/>
    <w:rsid w:val="006D54B7"/>
    <w:rsid w:val="006D5917"/>
    <w:rsid w:val="006D5B45"/>
    <w:rsid w:val="006D5DAF"/>
    <w:rsid w:val="006D669F"/>
    <w:rsid w:val="006D675D"/>
    <w:rsid w:val="006D6FC8"/>
    <w:rsid w:val="006D725B"/>
    <w:rsid w:val="006D7583"/>
    <w:rsid w:val="006E0256"/>
    <w:rsid w:val="006E0365"/>
    <w:rsid w:val="006E0B3C"/>
    <w:rsid w:val="006E0B98"/>
    <w:rsid w:val="006E106E"/>
    <w:rsid w:val="006E12BD"/>
    <w:rsid w:val="006E1AC2"/>
    <w:rsid w:val="006E2293"/>
    <w:rsid w:val="006E36A1"/>
    <w:rsid w:val="006E418E"/>
    <w:rsid w:val="006E4863"/>
    <w:rsid w:val="006E4AA4"/>
    <w:rsid w:val="006E5747"/>
    <w:rsid w:val="006E6036"/>
    <w:rsid w:val="006E6D51"/>
    <w:rsid w:val="006E6E7B"/>
    <w:rsid w:val="006F15A2"/>
    <w:rsid w:val="006F239B"/>
    <w:rsid w:val="006F2731"/>
    <w:rsid w:val="006F2FD9"/>
    <w:rsid w:val="006F486A"/>
    <w:rsid w:val="006F5492"/>
    <w:rsid w:val="006F62C1"/>
    <w:rsid w:val="006F6471"/>
    <w:rsid w:val="006F7402"/>
    <w:rsid w:val="006F7762"/>
    <w:rsid w:val="006F7C57"/>
    <w:rsid w:val="00700DFF"/>
    <w:rsid w:val="00700E6F"/>
    <w:rsid w:val="00700FF9"/>
    <w:rsid w:val="007011B6"/>
    <w:rsid w:val="00701A51"/>
    <w:rsid w:val="00701BE2"/>
    <w:rsid w:val="00702D7D"/>
    <w:rsid w:val="00702E20"/>
    <w:rsid w:val="007042E2"/>
    <w:rsid w:val="00704F49"/>
    <w:rsid w:val="007053F0"/>
    <w:rsid w:val="00705C5A"/>
    <w:rsid w:val="00705D77"/>
    <w:rsid w:val="00705FC9"/>
    <w:rsid w:val="0070638F"/>
    <w:rsid w:val="00707620"/>
    <w:rsid w:val="00710917"/>
    <w:rsid w:val="007113BD"/>
    <w:rsid w:val="00711464"/>
    <w:rsid w:val="0071168B"/>
    <w:rsid w:val="007117E4"/>
    <w:rsid w:val="0071239A"/>
    <w:rsid w:val="0071248B"/>
    <w:rsid w:val="00712971"/>
    <w:rsid w:val="00712998"/>
    <w:rsid w:val="00713850"/>
    <w:rsid w:val="00713936"/>
    <w:rsid w:val="00713CE8"/>
    <w:rsid w:val="00715905"/>
    <w:rsid w:val="00715A32"/>
    <w:rsid w:val="00715E5B"/>
    <w:rsid w:val="00716A71"/>
    <w:rsid w:val="00716BFE"/>
    <w:rsid w:val="00720F0C"/>
    <w:rsid w:val="00721EAB"/>
    <w:rsid w:val="00721F15"/>
    <w:rsid w:val="0072294E"/>
    <w:rsid w:val="007229C6"/>
    <w:rsid w:val="007232C5"/>
    <w:rsid w:val="00723517"/>
    <w:rsid w:val="0072474E"/>
    <w:rsid w:val="00724809"/>
    <w:rsid w:val="00724BCF"/>
    <w:rsid w:val="00724CEC"/>
    <w:rsid w:val="00725B9E"/>
    <w:rsid w:val="00726153"/>
    <w:rsid w:val="007266E5"/>
    <w:rsid w:val="00726E0D"/>
    <w:rsid w:val="007272BA"/>
    <w:rsid w:val="00727DAA"/>
    <w:rsid w:val="00730CE4"/>
    <w:rsid w:val="007328E6"/>
    <w:rsid w:val="0073296A"/>
    <w:rsid w:val="007331A4"/>
    <w:rsid w:val="00734F91"/>
    <w:rsid w:val="0073534D"/>
    <w:rsid w:val="00735453"/>
    <w:rsid w:val="00736750"/>
    <w:rsid w:val="007368E5"/>
    <w:rsid w:val="00737040"/>
    <w:rsid w:val="007411CD"/>
    <w:rsid w:val="007413B8"/>
    <w:rsid w:val="00741D78"/>
    <w:rsid w:val="00741E40"/>
    <w:rsid w:val="00742008"/>
    <w:rsid w:val="0074248B"/>
    <w:rsid w:val="00742D51"/>
    <w:rsid w:val="00743148"/>
    <w:rsid w:val="007433F1"/>
    <w:rsid w:val="00745056"/>
    <w:rsid w:val="00745196"/>
    <w:rsid w:val="00745793"/>
    <w:rsid w:val="00745B5E"/>
    <w:rsid w:val="00745ED7"/>
    <w:rsid w:val="00747051"/>
    <w:rsid w:val="00747FEB"/>
    <w:rsid w:val="007506CA"/>
    <w:rsid w:val="00751615"/>
    <w:rsid w:val="0075172C"/>
    <w:rsid w:val="00752687"/>
    <w:rsid w:val="007528A0"/>
    <w:rsid w:val="00752919"/>
    <w:rsid w:val="00753369"/>
    <w:rsid w:val="00753653"/>
    <w:rsid w:val="00753EC6"/>
    <w:rsid w:val="00755599"/>
    <w:rsid w:val="00755D10"/>
    <w:rsid w:val="007570B1"/>
    <w:rsid w:val="007573B4"/>
    <w:rsid w:val="00757CB7"/>
    <w:rsid w:val="00757D2D"/>
    <w:rsid w:val="0076069F"/>
    <w:rsid w:val="00760759"/>
    <w:rsid w:val="00760FC0"/>
    <w:rsid w:val="00760FDB"/>
    <w:rsid w:val="007613A8"/>
    <w:rsid w:val="00761A3A"/>
    <w:rsid w:val="00764651"/>
    <w:rsid w:val="0076526E"/>
    <w:rsid w:val="00765387"/>
    <w:rsid w:val="00765AEC"/>
    <w:rsid w:val="00765E04"/>
    <w:rsid w:val="007661F2"/>
    <w:rsid w:val="00766350"/>
    <w:rsid w:val="00766BF7"/>
    <w:rsid w:val="00770AFE"/>
    <w:rsid w:val="007710FD"/>
    <w:rsid w:val="00771495"/>
    <w:rsid w:val="00772458"/>
    <w:rsid w:val="007725BC"/>
    <w:rsid w:val="007745CA"/>
    <w:rsid w:val="00775489"/>
    <w:rsid w:val="00775664"/>
    <w:rsid w:val="007761DC"/>
    <w:rsid w:val="0077695A"/>
    <w:rsid w:val="007809DF"/>
    <w:rsid w:val="00780A3B"/>
    <w:rsid w:val="00780D0A"/>
    <w:rsid w:val="0078271B"/>
    <w:rsid w:val="00782741"/>
    <w:rsid w:val="00782D26"/>
    <w:rsid w:val="007830E3"/>
    <w:rsid w:val="007846DF"/>
    <w:rsid w:val="007855DB"/>
    <w:rsid w:val="00786490"/>
    <w:rsid w:val="007864F5"/>
    <w:rsid w:val="007865EE"/>
    <w:rsid w:val="00787A3A"/>
    <w:rsid w:val="00790E74"/>
    <w:rsid w:val="0079161F"/>
    <w:rsid w:val="0079168E"/>
    <w:rsid w:val="007916D7"/>
    <w:rsid w:val="0079202B"/>
    <w:rsid w:val="007924E5"/>
    <w:rsid w:val="00792719"/>
    <w:rsid w:val="00793908"/>
    <w:rsid w:val="00793A93"/>
    <w:rsid w:val="00794375"/>
    <w:rsid w:val="007947FE"/>
    <w:rsid w:val="0079508A"/>
    <w:rsid w:val="0079625E"/>
    <w:rsid w:val="007965B5"/>
    <w:rsid w:val="00797035"/>
    <w:rsid w:val="00797D36"/>
    <w:rsid w:val="007A05CD"/>
    <w:rsid w:val="007A0662"/>
    <w:rsid w:val="007A0894"/>
    <w:rsid w:val="007A27B9"/>
    <w:rsid w:val="007A30A6"/>
    <w:rsid w:val="007A43CD"/>
    <w:rsid w:val="007A534D"/>
    <w:rsid w:val="007A619A"/>
    <w:rsid w:val="007A71D3"/>
    <w:rsid w:val="007A788A"/>
    <w:rsid w:val="007B06F4"/>
    <w:rsid w:val="007B150F"/>
    <w:rsid w:val="007B18D4"/>
    <w:rsid w:val="007B217F"/>
    <w:rsid w:val="007B24C6"/>
    <w:rsid w:val="007B26DB"/>
    <w:rsid w:val="007B2FD2"/>
    <w:rsid w:val="007B3146"/>
    <w:rsid w:val="007B333C"/>
    <w:rsid w:val="007B442E"/>
    <w:rsid w:val="007B4B3C"/>
    <w:rsid w:val="007B62D0"/>
    <w:rsid w:val="007B6424"/>
    <w:rsid w:val="007B643C"/>
    <w:rsid w:val="007B6E8F"/>
    <w:rsid w:val="007B6EA0"/>
    <w:rsid w:val="007B722E"/>
    <w:rsid w:val="007C01BC"/>
    <w:rsid w:val="007C050D"/>
    <w:rsid w:val="007C1284"/>
    <w:rsid w:val="007C141D"/>
    <w:rsid w:val="007C1DA6"/>
    <w:rsid w:val="007C2692"/>
    <w:rsid w:val="007C26AC"/>
    <w:rsid w:val="007C338D"/>
    <w:rsid w:val="007C3640"/>
    <w:rsid w:val="007C40CE"/>
    <w:rsid w:val="007C46CF"/>
    <w:rsid w:val="007C4B7D"/>
    <w:rsid w:val="007C4DEF"/>
    <w:rsid w:val="007C6461"/>
    <w:rsid w:val="007C65C4"/>
    <w:rsid w:val="007C675A"/>
    <w:rsid w:val="007C7A67"/>
    <w:rsid w:val="007D0027"/>
    <w:rsid w:val="007D02F2"/>
    <w:rsid w:val="007D15DB"/>
    <w:rsid w:val="007D1BFA"/>
    <w:rsid w:val="007D269B"/>
    <w:rsid w:val="007D2EE8"/>
    <w:rsid w:val="007D32C1"/>
    <w:rsid w:val="007D3FDD"/>
    <w:rsid w:val="007D53C4"/>
    <w:rsid w:val="007D752C"/>
    <w:rsid w:val="007D75AE"/>
    <w:rsid w:val="007E0DA7"/>
    <w:rsid w:val="007E0FAE"/>
    <w:rsid w:val="007E1A56"/>
    <w:rsid w:val="007E2107"/>
    <w:rsid w:val="007E25F8"/>
    <w:rsid w:val="007E2B74"/>
    <w:rsid w:val="007E4077"/>
    <w:rsid w:val="007E47A0"/>
    <w:rsid w:val="007E4BEE"/>
    <w:rsid w:val="007E56B1"/>
    <w:rsid w:val="007E68CA"/>
    <w:rsid w:val="007E7D1D"/>
    <w:rsid w:val="007E7FF0"/>
    <w:rsid w:val="007F08D0"/>
    <w:rsid w:val="007F0CC8"/>
    <w:rsid w:val="007F1505"/>
    <w:rsid w:val="007F2091"/>
    <w:rsid w:val="007F26D6"/>
    <w:rsid w:val="007F2D04"/>
    <w:rsid w:val="007F314A"/>
    <w:rsid w:val="007F382C"/>
    <w:rsid w:val="007F3A84"/>
    <w:rsid w:val="007F4362"/>
    <w:rsid w:val="007F58CD"/>
    <w:rsid w:val="007F5BFD"/>
    <w:rsid w:val="007F7638"/>
    <w:rsid w:val="007F78E6"/>
    <w:rsid w:val="007F7AED"/>
    <w:rsid w:val="007F7BE2"/>
    <w:rsid w:val="0080018E"/>
    <w:rsid w:val="008003A5"/>
    <w:rsid w:val="008003CA"/>
    <w:rsid w:val="00802471"/>
    <w:rsid w:val="00802C1B"/>
    <w:rsid w:val="00803355"/>
    <w:rsid w:val="008036D1"/>
    <w:rsid w:val="008037FA"/>
    <w:rsid w:val="00803AB6"/>
    <w:rsid w:val="00804642"/>
    <w:rsid w:val="00804F34"/>
    <w:rsid w:val="00805246"/>
    <w:rsid w:val="00805BE9"/>
    <w:rsid w:val="008064F9"/>
    <w:rsid w:val="00807163"/>
    <w:rsid w:val="00807829"/>
    <w:rsid w:val="00810960"/>
    <w:rsid w:val="00810E30"/>
    <w:rsid w:val="0081196A"/>
    <w:rsid w:val="00811BAE"/>
    <w:rsid w:val="00812613"/>
    <w:rsid w:val="00812CEB"/>
    <w:rsid w:val="00812F0A"/>
    <w:rsid w:val="00813097"/>
    <w:rsid w:val="0081367C"/>
    <w:rsid w:val="00813F45"/>
    <w:rsid w:val="00814212"/>
    <w:rsid w:val="00815F7A"/>
    <w:rsid w:val="00816F55"/>
    <w:rsid w:val="0081736D"/>
    <w:rsid w:val="00821161"/>
    <w:rsid w:val="00821256"/>
    <w:rsid w:val="008217A4"/>
    <w:rsid w:val="008218FA"/>
    <w:rsid w:val="00824763"/>
    <w:rsid w:val="00824D09"/>
    <w:rsid w:val="00824EF8"/>
    <w:rsid w:val="008258A9"/>
    <w:rsid w:val="008258B8"/>
    <w:rsid w:val="008259F0"/>
    <w:rsid w:val="00826115"/>
    <w:rsid w:val="008261D1"/>
    <w:rsid w:val="008264F8"/>
    <w:rsid w:val="008268E0"/>
    <w:rsid w:val="00830722"/>
    <w:rsid w:val="00830C10"/>
    <w:rsid w:val="0083191E"/>
    <w:rsid w:val="008319B2"/>
    <w:rsid w:val="00831ADD"/>
    <w:rsid w:val="008324CB"/>
    <w:rsid w:val="00832857"/>
    <w:rsid w:val="00832917"/>
    <w:rsid w:val="00833091"/>
    <w:rsid w:val="00833410"/>
    <w:rsid w:val="00833FFC"/>
    <w:rsid w:val="00834EA9"/>
    <w:rsid w:val="00835050"/>
    <w:rsid w:val="008352A8"/>
    <w:rsid w:val="00835DE4"/>
    <w:rsid w:val="00836978"/>
    <w:rsid w:val="008373A6"/>
    <w:rsid w:val="008379A7"/>
    <w:rsid w:val="00840544"/>
    <w:rsid w:val="008405EB"/>
    <w:rsid w:val="00840DEB"/>
    <w:rsid w:val="00841ABE"/>
    <w:rsid w:val="00841B02"/>
    <w:rsid w:val="008421BD"/>
    <w:rsid w:val="008421E5"/>
    <w:rsid w:val="0084236C"/>
    <w:rsid w:val="008439D7"/>
    <w:rsid w:val="00843DCB"/>
    <w:rsid w:val="008442C1"/>
    <w:rsid w:val="00844E4E"/>
    <w:rsid w:val="0084562C"/>
    <w:rsid w:val="0084612A"/>
    <w:rsid w:val="008463CC"/>
    <w:rsid w:val="0084664C"/>
    <w:rsid w:val="00846AFE"/>
    <w:rsid w:val="00846F4A"/>
    <w:rsid w:val="008472ED"/>
    <w:rsid w:val="00847E8D"/>
    <w:rsid w:val="00850625"/>
    <w:rsid w:val="008521F5"/>
    <w:rsid w:val="00852A52"/>
    <w:rsid w:val="00852C2B"/>
    <w:rsid w:val="008533C3"/>
    <w:rsid w:val="008538EC"/>
    <w:rsid w:val="0085675C"/>
    <w:rsid w:val="0085691F"/>
    <w:rsid w:val="00856A66"/>
    <w:rsid w:val="00861280"/>
    <w:rsid w:val="00861E7D"/>
    <w:rsid w:val="008626EF"/>
    <w:rsid w:val="00863997"/>
    <w:rsid w:val="00863F14"/>
    <w:rsid w:val="008644BC"/>
    <w:rsid w:val="00864DF3"/>
    <w:rsid w:val="00866221"/>
    <w:rsid w:val="00866511"/>
    <w:rsid w:val="00866EE3"/>
    <w:rsid w:val="00867053"/>
    <w:rsid w:val="00867919"/>
    <w:rsid w:val="008706CA"/>
    <w:rsid w:val="0087097B"/>
    <w:rsid w:val="00870F46"/>
    <w:rsid w:val="0087108D"/>
    <w:rsid w:val="00872C16"/>
    <w:rsid w:val="00874469"/>
    <w:rsid w:val="00875710"/>
    <w:rsid w:val="00875CC7"/>
    <w:rsid w:val="00876208"/>
    <w:rsid w:val="00876670"/>
    <w:rsid w:val="00876920"/>
    <w:rsid w:val="00876D78"/>
    <w:rsid w:val="00880149"/>
    <w:rsid w:val="00880803"/>
    <w:rsid w:val="00880BE7"/>
    <w:rsid w:val="008845CE"/>
    <w:rsid w:val="00884E1D"/>
    <w:rsid w:val="00884FC5"/>
    <w:rsid w:val="00885C60"/>
    <w:rsid w:val="008862D9"/>
    <w:rsid w:val="008902F5"/>
    <w:rsid w:val="00891AD5"/>
    <w:rsid w:val="008923B2"/>
    <w:rsid w:val="00892BA3"/>
    <w:rsid w:val="008936AA"/>
    <w:rsid w:val="00893C22"/>
    <w:rsid w:val="00893C55"/>
    <w:rsid w:val="00894F62"/>
    <w:rsid w:val="008964FB"/>
    <w:rsid w:val="00896E93"/>
    <w:rsid w:val="00897069"/>
    <w:rsid w:val="00897CD6"/>
    <w:rsid w:val="008A0CCD"/>
    <w:rsid w:val="008A15B8"/>
    <w:rsid w:val="008A2238"/>
    <w:rsid w:val="008A2A77"/>
    <w:rsid w:val="008A2E3B"/>
    <w:rsid w:val="008A31C6"/>
    <w:rsid w:val="008A42D1"/>
    <w:rsid w:val="008A440C"/>
    <w:rsid w:val="008A4DC4"/>
    <w:rsid w:val="008A6547"/>
    <w:rsid w:val="008A6E9B"/>
    <w:rsid w:val="008A7484"/>
    <w:rsid w:val="008A774A"/>
    <w:rsid w:val="008A7BAC"/>
    <w:rsid w:val="008A7BF1"/>
    <w:rsid w:val="008B07C8"/>
    <w:rsid w:val="008B0A6C"/>
    <w:rsid w:val="008B1893"/>
    <w:rsid w:val="008B2B0A"/>
    <w:rsid w:val="008B32AD"/>
    <w:rsid w:val="008B3829"/>
    <w:rsid w:val="008B4213"/>
    <w:rsid w:val="008B5964"/>
    <w:rsid w:val="008B5FA7"/>
    <w:rsid w:val="008B5FEB"/>
    <w:rsid w:val="008B6E3A"/>
    <w:rsid w:val="008C0C13"/>
    <w:rsid w:val="008C0CBA"/>
    <w:rsid w:val="008C0E77"/>
    <w:rsid w:val="008C2F2C"/>
    <w:rsid w:val="008C2F60"/>
    <w:rsid w:val="008C3584"/>
    <w:rsid w:val="008C39E5"/>
    <w:rsid w:val="008C3DAB"/>
    <w:rsid w:val="008C3EFB"/>
    <w:rsid w:val="008C4213"/>
    <w:rsid w:val="008C44DD"/>
    <w:rsid w:val="008C47BA"/>
    <w:rsid w:val="008C4C37"/>
    <w:rsid w:val="008C52B0"/>
    <w:rsid w:val="008C5FD4"/>
    <w:rsid w:val="008C6559"/>
    <w:rsid w:val="008C66C1"/>
    <w:rsid w:val="008C6A9E"/>
    <w:rsid w:val="008C7038"/>
    <w:rsid w:val="008C7F98"/>
    <w:rsid w:val="008D03A0"/>
    <w:rsid w:val="008D0B71"/>
    <w:rsid w:val="008D15AB"/>
    <w:rsid w:val="008D25D2"/>
    <w:rsid w:val="008D2A78"/>
    <w:rsid w:val="008D2B8B"/>
    <w:rsid w:val="008D3444"/>
    <w:rsid w:val="008D3520"/>
    <w:rsid w:val="008D3A9A"/>
    <w:rsid w:val="008D3FDB"/>
    <w:rsid w:val="008D462B"/>
    <w:rsid w:val="008D4945"/>
    <w:rsid w:val="008D4C69"/>
    <w:rsid w:val="008D5485"/>
    <w:rsid w:val="008D5562"/>
    <w:rsid w:val="008D5EAC"/>
    <w:rsid w:val="008D60B5"/>
    <w:rsid w:val="008D60C4"/>
    <w:rsid w:val="008D6574"/>
    <w:rsid w:val="008D7513"/>
    <w:rsid w:val="008D7E6B"/>
    <w:rsid w:val="008E0C5C"/>
    <w:rsid w:val="008E39C9"/>
    <w:rsid w:val="008E3B6E"/>
    <w:rsid w:val="008E3E57"/>
    <w:rsid w:val="008E43F6"/>
    <w:rsid w:val="008E54E0"/>
    <w:rsid w:val="008E5B9B"/>
    <w:rsid w:val="008E67A3"/>
    <w:rsid w:val="008E6AE4"/>
    <w:rsid w:val="008E6C08"/>
    <w:rsid w:val="008E75BF"/>
    <w:rsid w:val="008E7CF5"/>
    <w:rsid w:val="008E7DE4"/>
    <w:rsid w:val="008F006A"/>
    <w:rsid w:val="008F02C7"/>
    <w:rsid w:val="008F1443"/>
    <w:rsid w:val="008F1A94"/>
    <w:rsid w:val="008F1F1F"/>
    <w:rsid w:val="008F2BA8"/>
    <w:rsid w:val="008F2FA1"/>
    <w:rsid w:val="008F320C"/>
    <w:rsid w:val="008F3210"/>
    <w:rsid w:val="008F3841"/>
    <w:rsid w:val="008F3B45"/>
    <w:rsid w:val="008F4175"/>
    <w:rsid w:val="008F4929"/>
    <w:rsid w:val="008F5D8C"/>
    <w:rsid w:val="008F61AB"/>
    <w:rsid w:val="008F74ED"/>
    <w:rsid w:val="008F7724"/>
    <w:rsid w:val="008F7D23"/>
    <w:rsid w:val="00902C43"/>
    <w:rsid w:val="0090336C"/>
    <w:rsid w:val="00903C56"/>
    <w:rsid w:val="009046E3"/>
    <w:rsid w:val="00904CBC"/>
    <w:rsid w:val="0090511D"/>
    <w:rsid w:val="009051BA"/>
    <w:rsid w:val="00905497"/>
    <w:rsid w:val="009058AE"/>
    <w:rsid w:val="00906FB1"/>
    <w:rsid w:val="009106F3"/>
    <w:rsid w:val="00910B05"/>
    <w:rsid w:val="0091183F"/>
    <w:rsid w:val="00911D04"/>
    <w:rsid w:val="00911FF8"/>
    <w:rsid w:val="009128E4"/>
    <w:rsid w:val="0091295C"/>
    <w:rsid w:val="00912D0B"/>
    <w:rsid w:val="009141F7"/>
    <w:rsid w:val="00915913"/>
    <w:rsid w:val="009159F0"/>
    <w:rsid w:val="009160F3"/>
    <w:rsid w:val="00917B71"/>
    <w:rsid w:val="00920533"/>
    <w:rsid w:val="0092196C"/>
    <w:rsid w:val="009219C4"/>
    <w:rsid w:val="00921C22"/>
    <w:rsid w:val="00921F1D"/>
    <w:rsid w:val="009225E0"/>
    <w:rsid w:val="00922C05"/>
    <w:rsid w:val="0092319F"/>
    <w:rsid w:val="00923959"/>
    <w:rsid w:val="00923DFC"/>
    <w:rsid w:val="00923FF9"/>
    <w:rsid w:val="00924D4E"/>
    <w:rsid w:val="00925165"/>
    <w:rsid w:val="00925C14"/>
    <w:rsid w:val="00925DE8"/>
    <w:rsid w:val="0092602E"/>
    <w:rsid w:val="00927998"/>
    <w:rsid w:val="00927E5E"/>
    <w:rsid w:val="00930D20"/>
    <w:rsid w:val="00930DC0"/>
    <w:rsid w:val="009312CF"/>
    <w:rsid w:val="00931E9B"/>
    <w:rsid w:val="009323ED"/>
    <w:rsid w:val="009328D5"/>
    <w:rsid w:val="00932C84"/>
    <w:rsid w:val="00932DEA"/>
    <w:rsid w:val="00933EFF"/>
    <w:rsid w:val="009342AB"/>
    <w:rsid w:val="00935069"/>
    <w:rsid w:val="009369D7"/>
    <w:rsid w:val="00936AE1"/>
    <w:rsid w:val="00936DF6"/>
    <w:rsid w:val="00936F87"/>
    <w:rsid w:val="00937BFE"/>
    <w:rsid w:val="00940398"/>
    <w:rsid w:val="009406A2"/>
    <w:rsid w:val="00940D32"/>
    <w:rsid w:val="00942996"/>
    <w:rsid w:val="00942AEF"/>
    <w:rsid w:val="00943485"/>
    <w:rsid w:val="00943899"/>
    <w:rsid w:val="00943DDD"/>
    <w:rsid w:val="00943FFD"/>
    <w:rsid w:val="00945FC1"/>
    <w:rsid w:val="00947555"/>
    <w:rsid w:val="009478F5"/>
    <w:rsid w:val="00951085"/>
    <w:rsid w:val="009521BA"/>
    <w:rsid w:val="00953229"/>
    <w:rsid w:val="009544DB"/>
    <w:rsid w:val="00954861"/>
    <w:rsid w:val="00954A83"/>
    <w:rsid w:val="00955183"/>
    <w:rsid w:val="009554BB"/>
    <w:rsid w:val="00956513"/>
    <w:rsid w:val="00956565"/>
    <w:rsid w:val="00957CD7"/>
    <w:rsid w:val="009606D0"/>
    <w:rsid w:val="00960BF2"/>
    <w:rsid w:val="009625F6"/>
    <w:rsid w:val="009629DB"/>
    <w:rsid w:val="009639B1"/>
    <w:rsid w:val="00966620"/>
    <w:rsid w:val="00966DA6"/>
    <w:rsid w:val="009674E0"/>
    <w:rsid w:val="0096755E"/>
    <w:rsid w:val="009702EF"/>
    <w:rsid w:val="00970D39"/>
    <w:rsid w:val="00971A6A"/>
    <w:rsid w:val="00971BB8"/>
    <w:rsid w:val="0097235C"/>
    <w:rsid w:val="00972ADF"/>
    <w:rsid w:val="009734FD"/>
    <w:rsid w:val="0097391F"/>
    <w:rsid w:val="00974248"/>
    <w:rsid w:val="009746FF"/>
    <w:rsid w:val="00974B80"/>
    <w:rsid w:val="00974FC1"/>
    <w:rsid w:val="0097543A"/>
    <w:rsid w:val="00975AB3"/>
    <w:rsid w:val="00976968"/>
    <w:rsid w:val="00976E58"/>
    <w:rsid w:val="00977653"/>
    <w:rsid w:val="00977F95"/>
    <w:rsid w:val="0098014E"/>
    <w:rsid w:val="00980463"/>
    <w:rsid w:val="009806F8"/>
    <w:rsid w:val="0098110A"/>
    <w:rsid w:val="00981242"/>
    <w:rsid w:val="00982270"/>
    <w:rsid w:val="009829FB"/>
    <w:rsid w:val="00982A2D"/>
    <w:rsid w:val="00982B02"/>
    <w:rsid w:val="009843C8"/>
    <w:rsid w:val="00985C4C"/>
    <w:rsid w:val="00985CF1"/>
    <w:rsid w:val="0098658A"/>
    <w:rsid w:val="009865E9"/>
    <w:rsid w:val="00990398"/>
    <w:rsid w:val="00990A6B"/>
    <w:rsid w:val="00990FD4"/>
    <w:rsid w:val="0099123F"/>
    <w:rsid w:val="009912CE"/>
    <w:rsid w:val="00991CC4"/>
    <w:rsid w:val="00992018"/>
    <w:rsid w:val="009924E2"/>
    <w:rsid w:val="009932C6"/>
    <w:rsid w:val="00993C57"/>
    <w:rsid w:val="00994229"/>
    <w:rsid w:val="009956B6"/>
    <w:rsid w:val="00995854"/>
    <w:rsid w:val="009967E5"/>
    <w:rsid w:val="0099705A"/>
    <w:rsid w:val="00997CA3"/>
    <w:rsid w:val="009A01DB"/>
    <w:rsid w:val="009A0965"/>
    <w:rsid w:val="009A11D1"/>
    <w:rsid w:val="009A1A98"/>
    <w:rsid w:val="009A2059"/>
    <w:rsid w:val="009A258C"/>
    <w:rsid w:val="009A2ACD"/>
    <w:rsid w:val="009A2B5C"/>
    <w:rsid w:val="009A2F4A"/>
    <w:rsid w:val="009A3214"/>
    <w:rsid w:val="009A353D"/>
    <w:rsid w:val="009A37D1"/>
    <w:rsid w:val="009A3B43"/>
    <w:rsid w:val="009A664A"/>
    <w:rsid w:val="009A7BD4"/>
    <w:rsid w:val="009B039A"/>
    <w:rsid w:val="009B2493"/>
    <w:rsid w:val="009B310D"/>
    <w:rsid w:val="009B31B9"/>
    <w:rsid w:val="009B3C3D"/>
    <w:rsid w:val="009B3CEB"/>
    <w:rsid w:val="009B3D6C"/>
    <w:rsid w:val="009B4832"/>
    <w:rsid w:val="009B54CD"/>
    <w:rsid w:val="009B5AE5"/>
    <w:rsid w:val="009B5B39"/>
    <w:rsid w:val="009B6EF6"/>
    <w:rsid w:val="009C0A5E"/>
    <w:rsid w:val="009C0B75"/>
    <w:rsid w:val="009C1E0E"/>
    <w:rsid w:val="009C250B"/>
    <w:rsid w:val="009C2E96"/>
    <w:rsid w:val="009C3866"/>
    <w:rsid w:val="009C38EE"/>
    <w:rsid w:val="009C393F"/>
    <w:rsid w:val="009C3AD7"/>
    <w:rsid w:val="009C46D7"/>
    <w:rsid w:val="009C4F68"/>
    <w:rsid w:val="009C56C0"/>
    <w:rsid w:val="009C6B40"/>
    <w:rsid w:val="009C7A52"/>
    <w:rsid w:val="009D0176"/>
    <w:rsid w:val="009D0451"/>
    <w:rsid w:val="009D4491"/>
    <w:rsid w:val="009D4676"/>
    <w:rsid w:val="009D4A04"/>
    <w:rsid w:val="009D5097"/>
    <w:rsid w:val="009D6EAF"/>
    <w:rsid w:val="009D7671"/>
    <w:rsid w:val="009D7C77"/>
    <w:rsid w:val="009DCF21"/>
    <w:rsid w:val="009E0BEA"/>
    <w:rsid w:val="009E1354"/>
    <w:rsid w:val="009E21AF"/>
    <w:rsid w:val="009E2961"/>
    <w:rsid w:val="009E2ED5"/>
    <w:rsid w:val="009E3206"/>
    <w:rsid w:val="009E345C"/>
    <w:rsid w:val="009E4F0B"/>
    <w:rsid w:val="009E5626"/>
    <w:rsid w:val="009E5D04"/>
    <w:rsid w:val="009E5E45"/>
    <w:rsid w:val="009E6BFC"/>
    <w:rsid w:val="009E6F47"/>
    <w:rsid w:val="009F12AE"/>
    <w:rsid w:val="009F2D0A"/>
    <w:rsid w:val="009F332D"/>
    <w:rsid w:val="009F3C15"/>
    <w:rsid w:val="009F4611"/>
    <w:rsid w:val="009F4737"/>
    <w:rsid w:val="009F49C8"/>
    <w:rsid w:val="009F60AC"/>
    <w:rsid w:val="009F631A"/>
    <w:rsid w:val="009F63D6"/>
    <w:rsid w:val="009F72BE"/>
    <w:rsid w:val="009F748D"/>
    <w:rsid w:val="00A01687"/>
    <w:rsid w:val="00A0210B"/>
    <w:rsid w:val="00A021A7"/>
    <w:rsid w:val="00A02F28"/>
    <w:rsid w:val="00A03030"/>
    <w:rsid w:val="00A03A8B"/>
    <w:rsid w:val="00A03D48"/>
    <w:rsid w:val="00A045C2"/>
    <w:rsid w:val="00A04D9C"/>
    <w:rsid w:val="00A05222"/>
    <w:rsid w:val="00A0602B"/>
    <w:rsid w:val="00A060AE"/>
    <w:rsid w:val="00A07A1D"/>
    <w:rsid w:val="00A07E0A"/>
    <w:rsid w:val="00A07F5E"/>
    <w:rsid w:val="00A10586"/>
    <w:rsid w:val="00A10DE7"/>
    <w:rsid w:val="00A11049"/>
    <w:rsid w:val="00A11374"/>
    <w:rsid w:val="00A11FAE"/>
    <w:rsid w:val="00A127CA"/>
    <w:rsid w:val="00A12E70"/>
    <w:rsid w:val="00A14799"/>
    <w:rsid w:val="00A1481E"/>
    <w:rsid w:val="00A14B50"/>
    <w:rsid w:val="00A14FC9"/>
    <w:rsid w:val="00A15E40"/>
    <w:rsid w:val="00A16278"/>
    <w:rsid w:val="00A16291"/>
    <w:rsid w:val="00A169F3"/>
    <w:rsid w:val="00A16C2B"/>
    <w:rsid w:val="00A16CF3"/>
    <w:rsid w:val="00A17921"/>
    <w:rsid w:val="00A17D63"/>
    <w:rsid w:val="00A219DF"/>
    <w:rsid w:val="00A21F64"/>
    <w:rsid w:val="00A2218B"/>
    <w:rsid w:val="00A22670"/>
    <w:rsid w:val="00A229B3"/>
    <w:rsid w:val="00A23ADC"/>
    <w:rsid w:val="00A23E6F"/>
    <w:rsid w:val="00A24416"/>
    <w:rsid w:val="00A2459D"/>
    <w:rsid w:val="00A26B5A"/>
    <w:rsid w:val="00A271A5"/>
    <w:rsid w:val="00A27676"/>
    <w:rsid w:val="00A30047"/>
    <w:rsid w:val="00A303A0"/>
    <w:rsid w:val="00A30D12"/>
    <w:rsid w:val="00A311AD"/>
    <w:rsid w:val="00A31EC5"/>
    <w:rsid w:val="00A3220E"/>
    <w:rsid w:val="00A3223C"/>
    <w:rsid w:val="00A32A21"/>
    <w:rsid w:val="00A332E8"/>
    <w:rsid w:val="00A34153"/>
    <w:rsid w:val="00A35315"/>
    <w:rsid w:val="00A35B4C"/>
    <w:rsid w:val="00A36C2C"/>
    <w:rsid w:val="00A36C95"/>
    <w:rsid w:val="00A377D5"/>
    <w:rsid w:val="00A37F8D"/>
    <w:rsid w:val="00A40576"/>
    <w:rsid w:val="00A41672"/>
    <w:rsid w:val="00A4241F"/>
    <w:rsid w:val="00A42421"/>
    <w:rsid w:val="00A428D4"/>
    <w:rsid w:val="00A42ABD"/>
    <w:rsid w:val="00A4346A"/>
    <w:rsid w:val="00A434FD"/>
    <w:rsid w:val="00A43F3F"/>
    <w:rsid w:val="00A44123"/>
    <w:rsid w:val="00A454F2"/>
    <w:rsid w:val="00A45E6C"/>
    <w:rsid w:val="00A4622A"/>
    <w:rsid w:val="00A4687D"/>
    <w:rsid w:val="00A4758D"/>
    <w:rsid w:val="00A478F3"/>
    <w:rsid w:val="00A50A99"/>
    <w:rsid w:val="00A50B27"/>
    <w:rsid w:val="00A52E85"/>
    <w:rsid w:val="00A5380B"/>
    <w:rsid w:val="00A53C46"/>
    <w:rsid w:val="00A53FAF"/>
    <w:rsid w:val="00A54B16"/>
    <w:rsid w:val="00A54B5E"/>
    <w:rsid w:val="00A54F67"/>
    <w:rsid w:val="00A55D57"/>
    <w:rsid w:val="00A560C6"/>
    <w:rsid w:val="00A5675D"/>
    <w:rsid w:val="00A5680C"/>
    <w:rsid w:val="00A56A81"/>
    <w:rsid w:val="00A56CA2"/>
    <w:rsid w:val="00A600D5"/>
    <w:rsid w:val="00A60341"/>
    <w:rsid w:val="00A60702"/>
    <w:rsid w:val="00A609B6"/>
    <w:rsid w:val="00A60E9B"/>
    <w:rsid w:val="00A6114F"/>
    <w:rsid w:val="00A61441"/>
    <w:rsid w:val="00A61C6E"/>
    <w:rsid w:val="00A61E6E"/>
    <w:rsid w:val="00A62A55"/>
    <w:rsid w:val="00A63591"/>
    <w:rsid w:val="00A63DAD"/>
    <w:rsid w:val="00A65693"/>
    <w:rsid w:val="00A65A62"/>
    <w:rsid w:val="00A65D57"/>
    <w:rsid w:val="00A70DF4"/>
    <w:rsid w:val="00A71E88"/>
    <w:rsid w:val="00A72A06"/>
    <w:rsid w:val="00A730F0"/>
    <w:rsid w:val="00A733F4"/>
    <w:rsid w:val="00A7394D"/>
    <w:rsid w:val="00A743AD"/>
    <w:rsid w:val="00A76A07"/>
    <w:rsid w:val="00A76AE9"/>
    <w:rsid w:val="00A77F79"/>
    <w:rsid w:val="00A80840"/>
    <w:rsid w:val="00A811CF"/>
    <w:rsid w:val="00A83096"/>
    <w:rsid w:val="00A84B5E"/>
    <w:rsid w:val="00A85188"/>
    <w:rsid w:val="00A853CD"/>
    <w:rsid w:val="00A859B6"/>
    <w:rsid w:val="00A869C1"/>
    <w:rsid w:val="00A86F45"/>
    <w:rsid w:val="00A87597"/>
    <w:rsid w:val="00A87A10"/>
    <w:rsid w:val="00A902CA"/>
    <w:rsid w:val="00A9036A"/>
    <w:rsid w:val="00A90A0D"/>
    <w:rsid w:val="00A90B12"/>
    <w:rsid w:val="00A919BD"/>
    <w:rsid w:val="00A91F24"/>
    <w:rsid w:val="00A926E7"/>
    <w:rsid w:val="00A92839"/>
    <w:rsid w:val="00A93357"/>
    <w:rsid w:val="00A93437"/>
    <w:rsid w:val="00A943FA"/>
    <w:rsid w:val="00A94473"/>
    <w:rsid w:val="00A94E0C"/>
    <w:rsid w:val="00A958E1"/>
    <w:rsid w:val="00A960DB"/>
    <w:rsid w:val="00A96B48"/>
    <w:rsid w:val="00A97DF6"/>
    <w:rsid w:val="00AA0058"/>
    <w:rsid w:val="00AA0672"/>
    <w:rsid w:val="00AA06A4"/>
    <w:rsid w:val="00AA06B4"/>
    <w:rsid w:val="00AA0A05"/>
    <w:rsid w:val="00AA0CAF"/>
    <w:rsid w:val="00AA1580"/>
    <w:rsid w:val="00AA160C"/>
    <w:rsid w:val="00AA187A"/>
    <w:rsid w:val="00AA1BD6"/>
    <w:rsid w:val="00AA1D50"/>
    <w:rsid w:val="00AA1F58"/>
    <w:rsid w:val="00AA3923"/>
    <w:rsid w:val="00AA3BBE"/>
    <w:rsid w:val="00AA7A31"/>
    <w:rsid w:val="00AA7EBB"/>
    <w:rsid w:val="00AB00C6"/>
    <w:rsid w:val="00AB0433"/>
    <w:rsid w:val="00AB2146"/>
    <w:rsid w:val="00AB2DC5"/>
    <w:rsid w:val="00AB362A"/>
    <w:rsid w:val="00AB384A"/>
    <w:rsid w:val="00AB3BF0"/>
    <w:rsid w:val="00AB5EFC"/>
    <w:rsid w:val="00AB698A"/>
    <w:rsid w:val="00AB781F"/>
    <w:rsid w:val="00AB7ED2"/>
    <w:rsid w:val="00AC014A"/>
    <w:rsid w:val="00AC04ED"/>
    <w:rsid w:val="00AC1584"/>
    <w:rsid w:val="00AC18A8"/>
    <w:rsid w:val="00AC1A76"/>
    <w:rsid w:val="00AC23C7"/>
    <w:rsid w:val="00AC265A"/>
    <w:rsid w:val="00AC2DCF"/>
    <w:rsid w:val="00AC2FE2"/>
    <w:rsid w:val="00AC3523"/>
    <w:rsid w:val="00AC35A6"/>
    <w:rsid w:val="00AC3738"/>
    <w:rsid w:val="00AC5CA4"/>
    <w:rsid w:val="00AC6613"/>
    <w:rsid w:val="00AC6744"/>
    <w:rsid w:val="00AC6793"/>
    <w:rsid w:val="00AC6E1E"/>
    <w:rsid w:val="00AC6EE7"/>
    <w:rsid w:val="00AC797B"/>
    <w:rsid w:val="00AC7EF2"/>
    <w:rsid w:val="00AC7FCE"/>
    <w:rsid w:val="00AD0762"/>
    <w:rsid w:val="00AD0837"/>
    <w:rsid w:val="00AD0C58"/>
    <w:rsid w:val="00AD110E"/>
    <w:rsid w:val="00AD29BF"/>
    <w:rsid w:val="00AD2C5F"/>
    <w:rsid w:val="00AD2E53"/>
    <w:rsid w:val="00AD2FA9"/>
    <w:rsid w:val="00AD3418"/>
    <w:rsid w:val="00AD3ECE"/>
    <w:rsid w:val="00AE085E"/>
    <w:rsid w:val="00AE0C51"/>
    <w:rsid w:val="00AE0E55"/>
    <w:rsid w:val="00AE1DE6"/>
    <w:rsid w:val="00AE23C4"/>
    <w:rsid w:val="00AE3234"/>
    <w:rsid w:val="00AE326F"/>
    <w:rsid w:val="00AE48BB"/>
    <w:rsid w:val="00AE49A9"/>
    <w:rsid w:val="00AE4C02"/>
    <w:rsid w:val="00AE4F41"/>
    <w:rsid w:val="00AE627D"/>
    <w:rsid w:val="00AE6F58"/>
    <w:rsid w:val="00AE7A98"/>
    <w:rsid w:val="00AE7D4B"/>
    <w:rsid w:val="00AF188D"/>
    <w:rsid w:val="00AF24BB"/>
    <w:rsid w:val="00AF3146"/>
    <w:rsid w:val="00AF3552"/>
    <w:rsid w:val="00AF376F"/>
    <w:rsid w:val="00AF4491"/>
    <w:rsid w:val="00AF44BC"/>
    <w:rsid w:val="00AF44DD"/>
    <w:rsid w:val="00AF44F8"/>
    <w:rsid w:val="00AF4FCB"/>
    <w:rsid w:val="00AF518F"/>
    <w:rsid w:val="00AF57B0"/>
    <w:rsid w:val="00AF5931"/>
    <w:rsid w:val="00AF59BF"/>
    <w:rsid w:val="00AF5B56"/>
    <w:rsid w:val="00AF619E"/>
    <w:rsid w:val="00AF62FD"/>
    <w:rsid w:val="00AF6598"/>
    <w:rsid w:val="00AF7B3E"/>
    <w:rsid w:val="00B001DC"/>
    <w:rsid w:val="00B00BF4"/>
    <w:rsid w:val="00B01438"/>
    <w:rsid w:val="00B0302B"/>
    <w:rsid w:val="00B031CE"/>
    <w:rsid w:val="00B04076"/>
    <w:rsid w:val="00B043FF"/>
    <w:rsid w:val="00B04418"/>
    <w:rsid w:val="00B05BEE"/>
    <w:rsid w:val="00B05EA1"/>
    <w:rsid w:val="00B06833"/>
    <w:rsid w:val="00B06DBB"/>
    <w:rsid w:val="00B100C4"/>
    <w:rsid w:val="00B107F9"/>
    <w:rsid w:val="00B11A6E"/>
    <w:rsid w:val="00B136F3"/>
    <w:rsid w:val="00B13884"/>
    <w:rsid w:val="00B1445C"/>
    <w:rsid w:val="00B161E7"/>
    <w:rsid w:val="00B16764"/>
    <w:rsid w:val="00B16FCA"/>
    <w:rsid w:val="00B20160"/>
    <w:rsid w:val="00B20ED0"/>
    <w:rsid w:val="00B2199F"/>
    <w:rsid w:val="00B21BAA"/>
    <w:rsid w:val="00B22BCF"/>
    <w:rsid w:val="00B24976"/>
    <w:rsid w:val="00B24C9E"/>
    <w:rsid w:val="00B251F1"/>
    <w:rsid w:val="00B278BA"/>
    <w:rsid w:val="00B279E2"/>
    <w:rsid w:val="00B27DC6"/>
    <w:rsid w:val="00B300AE"/>
    <w:rsid w:val="00B319A6"/>
    <w:rsid w:val="00B31C34"/>
    <w:rsid w:val="00B31FB2"/>
    <w:rsid w:val="00B32AC0"/>
    <w:rsid w:val="00B33D78"/>
    <w:rsid w:val="00B34063"/>
    <w:rsid w:val="00B347D9"/>
    <w:rsid w:val="00B34A21"/>
    <w:rsid w:val="00B34CDD"/>
    <w:rsid w:val="00B350A5"/>
    <w:rsid w:val="00B35512"/>
    <w:rsid w:val="00B35895"/>
    <w:rsid w:val="00B3620B"/>
    <w:rsid w:val="00B36CD7"/>
    <w:rsid w:val="00B37AD0"/>
    <w:rsid w:val="00B37F35"/>
    <w:rsid w:val="00B41153"/>
    <w:rsid w:val="00B41C30"/>
    <w:rsid w:val="00B4219A"/>
    <w:rsid w:val="00B44146"/>
    <w:rsid w:val="00B4419B"/>
    <w:rsid w:val="00B44CE7"/>
    <w:rsid w:val="00B45259"/>
    <w:rsid w:val="00B453E4"/>
    <w:rsid w:val="00B45927"/>
    <w:rsid w:val="00B46CFA"/>
    <w:rsid w:val="00B470F0"/>
    <w:rsid w:val="00B479BB"/>
    <w:rsid w:val="00B47B99"/>
    <w:rsid w:val="00B50583"/>
    <w:rsid w:val="00B50F09"/>
    <w:rsid w:val="00B50FF2"/>
    <w:rsid w:val="00B52638"/>
    <w:rsid w:val="00B52C1B"/>
    <w:rsid w:val="00B54DD5"/>
    <w:rsid w:val="00B55258"/>
    <w:rsid w:val="00B55D37"/>
    <w:rsid w:val="00B567A3"/>
    <w:rsid w:val="00B568FC"/>
    <w:rsid w:val="00B56BBE"/>
    <w:rsid w:val="00B56E6A"/>
    <w:rsid w:val="00B572C4"/>
    <w:rsid w:val="00B57CA6"/>
    <w:rsid w:val="00B57DC6"/>
    <w:rsid w:val="00B60EBB"/>
    <w:rsid w:val="00B61119"/>
    <w:rsid w:val="00B61A91"/>
    <w:rsid w:val="00B61D35"/>
    <w:rsid w:val="00B61E13"/>
    <w:rsid w:val="00B62664"/>
    <w:rsid w:val="00B63D64"/>
    <w:rsid w:val="00B6501D"/>
    <w:rsid w:val="00B6578A"/>
    <w:rsid w:val="00B657F9"/>
    <w:rsid w:val="00B65AC5"/>
    <w:rsid w:val="00B66C2B"/>
    <w:rsid w:val="00B675EA"/>
    <w:rsid w:val="00B676F2"/>
    <w:rsid w:val="00B703EC"/>
    <w:rsid w:val="00B70EB2"/>
    <w:rsid w:val="00B72620"/>
    <w:rsid w:val="00B7274B"/>
    <w:rsid w:val="00B732D1"/>
    <w:rsid w:val="00B739AF"/>
    <w:rsid w:val="00B73AF1"/>
    <w:rsid w:val="00B74113"/>
    <w:rsid w:val="00B7416B"/>
    <w:rsid w:val="00B7421C"/>
    <w:rsid w:val="00B750E1"/>
    <w:rsid w:val="00B755B3"/>
    <w:rsid w:val="00B75720"/>
    <w:rsid w:val="00B75B77"/>
    <w:rsid w:val="00B773ED"/>
    <w:rsid w:val="00B77A3E"/>
    <w:rsid w:val="00B80211"/>
    <w:rsid w:val="00B81583"/>
    <w:rsid w:val="00B82005"/>
    <w:rsid w:val="00B82CBE"/>
    <w:rsid w:val="00B82DD7"/>
    <w:rsid w:val="00B836AF"/>
    <w:rsid w:val="00B836D5"/>
    <w:rsid w:val="00B837C2"/>
    <w:rsid w:val="00B83B22"/>
    <w:rsid w:val="00B8415B"/>
    <w:rsid w:val="00B845F9"/>
    <w:rsid w:val="00B85ADA"/>
    <w:rsid w:val="00B87C1A"/>
    <w:rsid w:val="00B87D68"/>
    <w:rsid w:val="00B9011C"/>
    <w:rsid w:val="00B90435"/>
    <w:rsid w:val="00B91891"/>
    <w:rsid w:val="00B92571"/>
    <w:rsid w:val="00B92585"/>
    <w:rsid w:val="00B92898"/>
    <w:rsid w:val="00B932C4"/>
    <w:rsid w:val="00B933E5"/>
    <w:rsid w:val="00B9365B"/>
    <w:rsid w:val="00B949F0"/>
    <w:rsid w:val="00B94F59"/>
    <w:rsid w:val="00B94FD1"/>
    <w:rsid w:val="00B95387"/>
    <w:rsid w:val="00B9597D"/>
    <w:rsid w:val="00B959C5"/>
    <w:rsid w:val="00B95A3B"/>
    <w:rsid w:val="00B95B6C"/>
    <w:rsid w:val="00B95BB8"/>
    <w:rsid w:val="00B95C71"/>
    <w:rsid w:val="00B95E27"/>
    <w:rsid w:val="00B9615E"/>
    <w:rsid w:val="00B9631C"/>
    <w:rsid w:val="00B96C1E"/>
    <w:rsid w:val="00B974EA"/>
    <w:rsid w:val="00B97691"/>
    <w:rsid w:val="00B978EE"/>
    <w:rsid w:val="00BA16E5"/>
    <w:rsid w:val="00BA1827"/>
    <w:rsid w:val="00BA2355"/>
    <w:rsid w:val="00BA32A8"/>
    <w:rsid w:val="00BA34ED"/>
    <w:rsid w:val="00BA3840"/>
    <w:rsid w:val="00BA4163"/>
    <w:rsid w:val="00BA417B"/>
    <w:rsid w:val="00BA4538"/>
    <w:rsid w:val="00BA5A00"/>
    <w:rsid w:val="00BA5FF5"/>
    <w:rsid w:val="00BA6032"/>
    <w:rsid w:val="00BA6104"/>
    <w:rsid w:val="00BA69A7"/>
    <w:rsid w:val="00BA72A3"/>
    <w:rsid w:val="00BA742A"/>
    <w:rsid w:val="00BA7440"/>
    <w:rsid w:val="00BA7EF4"/>
    <w:rsid w:val="00BA7FE1"/>
    <w:rsid w:val="00BB088E"/>
    <w:rsid w:val="00BB43E1"/>
    <w:rsid w:val="00BB45B0"/>
    <w:rsid w:val="00BB4BE2"/>
    <w:rsid w:val="00BB6304"/>
    <w:rsid w:val="00BB6D33"/>
    <w:rsid w:val="00BB7F65"/>
    <w:rsid w:val="00BC0191"/>
    <w:rsid w:val="00BC0443"/>
    <w:rsid w:val="00BC0850"/>
    <w:rsid w:val="00BC0C5E"/>
    <w:rsid w:val="00BC241E"/>
    <w:rsid w:val="00BC26CB"/>
    <w:rsid w:val="00BC311F"/>
    <w:rsid w:val="00BC3B16"/>
    <w:rsid w:val="00BC3B3E"/>
    <w:rsid w:val="00BC3F00"/>
    <w:rsid w:val="00BC4820"/>
    <w:rsid w:val="00BC5680"/>
    <w:rsid w:val="00BC6C2A"/>
    <w:rsid w:val="00BC70A3"/>
    <w:rsid w:val="00BC778E"/>
    <w:rsid w:val="00BC7C48"/>
    <w:rsid w:val="00BC7C90"/>
    <w:rsid w:val="00BD0CA5"/>
    <w:rsid w:val="00BD0E7D"/>
    <w:rsid w:val="00BD11F8"/>
    <w:rsid w:val="00BD2423"/>
    <w:rsid w:val="00BD3178"/>
    <w:rsid w:val="00BD31F3"/>
    <w:rsid w:val="00BD4261"/>
    <w:rsid w:val="00BD4B9D"/>
    <w:rsid w:val="00BD6578"/>
    <w:rsid w:val="00BD6B92"/>
    <w:rsid w:val="00BD6C5B"/>
    <w:rsid w:val="00BD7522"/>
    <w:rsid w:val="00BD7F8F"/>
    <w:rsid w:val="00BE03F7"/>
    <w:rsid w:val="00BE18B1"/>
    <w:rsid w:val="00BE1926"/>
    <w:rsid w:val="00BE2171"/>
    <w:rsid w:val="00BE2736"/>
    <w:rsid w:val="00BE2D57"/>
    <w:rsid w:val="00BE3AAD"/>
    <w:rsid w:val="00BE43AC"/>
    <w:rsid w:val="00BE444C"/>
    <w:rsid w:val="00BE5FE1"/>
    <w:rsid w:val="00BE6679"/>
    <w:rsid w:val="00BE7325"/>
    <w:rsid w:val="00BE7EB4"/>
    <w:rsid w:val="00BF079E"/>
    <w:rsid w:val="00BF1074"/>
    <w:rsid w:val="00BF17F9"/>
    <w:rsid w:val="00BF24F7"/>
    <w:rsid w:val="00BF3C0E"/>
    <w:rsid w:val="00BF426A"/>
    <w:rsid w:val="00BF4386"/>
    <w:rsid w:val="00BF457E"/>
    <w:rsid w:val="00BF5A9B"/>
    <w:rsid w:val="00BF7208"/>
    <w:rsid w:val="00BF726C"/>
    <w:rsid w:val="00C00BBB"/>
    <w:rsid w:val="00C01561"/>
    <w:rsid w:val="00C01568"/>
    <w:rsid w:val="00C03487"/>
    <w:rsid w:val="00C0355C"/>
    <w:rsid w:val="00C04604"/>
    <w:rsid w:val="00C046C3"/>
    <w:rsid w:val="00C04EF7"/>
    <w:rsid w:val="00C05335"/>
    <w:rsid w:val="00C05879"/>
    <w:rsid w:val="00C05AFC"/>
    <w:rsid w:val="00C060D9"/>
    <w:rsid w:val="00C0749B"/>
    <w:rsid w:val="00C07590"/>
    <w:rsid w:val="00C07E26"/>
    <w:rsid w:val="00C106E7"/>
    <w:rsid w:val="00C1074D"/>
    <w:rsid w:val="00C11751"/>
    <w:rsid w:val="00C12CA1"/>
    <w:rsid w:val="00C13311"/>
    <w:rsid w:val="00C14FFF"/>
    <w:rsid w:val="00C15049"/>
    <w:rsid w:val="00C1550E"/>
    <w:rsid w:val="00C15C6C"/>
    <w:rsid w:val="00C168A5"/>
    <w:rsid w:val="00C16ECA"/>
    <w:rsid w:val="00C17380"/>
    <w:rsid w:val="00C17439"/>
    <w:rsid w:val="00C17886"/>
    <w:rsid w:val="00C2097D"/>
    <w:rsid w:val="00C20DD0"/>
    <w:rsid w:val="00C21A24"/>
    <w:rsid w:val="00C21C06"/>
    <w:rsid w:val="00C22037"/>
    <w:rsid w:val="00C2204B"/>
    <w:rsid w:val="00C22429"/>
    <w:rsid w:val="00C22B6C"/>
    <w:rsid w:val="00C23915"/>
    <w:rsid w:val="00C23C5D"/>
    <w:rsid w:val="00C242C6"/>
    <w:rsid w:val="00C2502F"/>
    <w:rsid w:val="00C2581C"/>
    <w:rsid w:val="00C25BEA"/>
    <w:rsid w:val="00C2633C"/>
    <w:rsid w:val="00C26F8D"/>
    <w:rsid w:val="00C27871"/>
    <w:rsid w:val="00C30C13"/>
    <w:rsid w:val="00C310A7"/>
    <w:rsid w:val="00C32159"/>
    <w:rsid w:val="00C3216F"/>
    <w:rsid w:val="00C328C7"/>
    <w:rsid w:val="00C34090"/>
    <w:rsid w:val="00C35437"/>
    <w:rsid w:val="00C35B24"/>
    <w:rsid w:val="00C36991"/>
    <w:rsid w:val="00C37010"/>
    <w:rsid w:val="00C37133"/>
    <w:rsid w:val="00C37B0A"/>
    <w:rsid w:val="00C37CDB"/>
    <w:rsid w:val="00C37EDF"/>
    <w:rsid w:val="00C4061A"/>
    <w:rsid w:val="00C4087B"/>
    <w:rsid w:val="00C40EEC"/>
    <w:rsid w:val="00C41894"/>
    <w:rsid w:val="00C423B9"/>
    <w:rsid w:val="00C42CC2"/>
    <w:rsid w:val="00C45118"/>
    <w:rsid w:val="00C46680"/>
    <w:rsid w:val="00C4681F"/>
    <w:rsid w:val="00C4736A"/>
    <w:rsid w:val="00C4744B"/>
    <w:rsid w:val="00C47522"/>
    <w:rsid w:val="00C477FC"/>
    <w:rsid w:val="00C47B43"/>
    <w:rsid w:val="00C50DAF"/>
    <w:rsid w:val="00C5144F"/>
    <w:rsid w:val="00C5178F"/>
    <w:rsid w:val="00C526B2"/>
    <w:rsid w:val="00C52B4F"/>
    <w:rsid w:val="00C53601"/>
    <w:rsid w:val="00C54243"/>
    <w:rsid w:val="00C5474B"/>
    <w:rsid w:val="00C547DA"/>
    <w:rsid w:val="00C551B3"/>
    <w:rsid w:val="00C55584"/>
    <w:rsid w:val="00C565A8"/>
    <w:rsid w:val="00C56C3A"/>
    <w:rsid w:val="00C57ACB"/>
    <w:rsid w:val="00C57BB9"/>
    <w:rsid w:val="00C60C12"/>
    <w:rsid w:val="00C60CC9"/>
    <w:rsid w:val="00C61B0C"/>
    <w:rsid w:val="00C63189"/>
    <w:rsid w:val="00C63421"/>
    <w:rsid w:val="00C63672"/>
    <w:rsid w:val="00C648D7"/>
    <w:rsid w:val="00C65493"/>
    <w:rsid w:val="00C664E1"/>
    <w:rsid w:val="00C6670B"/>
    <w:rsid w:val="00C66F72"/>
    <w:rsid w:val="00C675C8"/>
    <w:rsid w:val="00C67C80"/>
    <w:rsid w:val="00C70537"/>
    <w:rsid w:val="00C7089A"/>
    <w:rsid w:val="00C708EE"/>
    <w:rsid w:val="00C70990"/>
    <w:rsid w:val="00C70EE7"/>
    <w:rsid w:val="00C71108"/>
    <w:rsid w:val="00C714DD"/>
    <w:rsid w:val="00C72297"/>
    <w:rsid w:val="00C72F5C"/>
    <w:rsid w:val="00C73911"/>
    <w:rsid w:val="00C74716"/>
    <w:rsid w:val="00C751E1"/>
    <w:rsid w:val="00C75921"/>
    <w:rsid w:val="00C75E59"/>
    <w:rsid w:val="00C7680D"/>
    <w:rsid w:val="00C77CAD"/>
    <w:rsid w:val="00C77CB0"/>
    <w:rsid w:val="00C803A0"/>
    <w:rsid w:val="00C803C6"/>
    <w:rsid w:val="00C806DF"/>
    <w:rsid w:val="00C813E3"/>
    <w:rsid w:val="00C829F5"/>
    <w:rsid w:val="00C84EB4"/>
    <w:rsid w:val="00C85B2C"/>
    <w:rsid w:val="00C85C8D"/>
    <w:rsid w:val="00C85D4F"/>
    <w:rsid w:val="00C863A9"/>
    <w:rsid w:val="00C865FD"/>
    <w:rsid w:val="00C86E71"/>
    <w:rsid w:val="00C87A56"/>
    <w:rsid w:val="00C87F2D"/>
    <w:rsid w:val="00C90314"/>
    <w:rsid w:val="00C903FD"/>
    <w:rsid w:val="00C91052"/>
    <w:rsid w:val="00C9128A"/>
    <w:rsid w:val="00C918EB"/>
    <w:rsid w:val="00C924C2"/>
    <w:rsid w:val="00C92798"/>
    <w:rsid w:val="00C93A19"/>
    <w:rsid w:val="00C93C9D"/>
    <w:rsid w:val="00C93F25"/>
    <w:rsid w:val="00C94860"/>
    <w:rsid w:val="00C94D43"/>
    <w:rsid w:val="00C9695B"/>
    <w:rsid w:val="00C97163"/>
    <w:rsid w:val="00C9734E"/>
    <w:rsid w:val="00CA0908"/>
    <w:rsid w:val="00CA2113"/>
    <w:rsid w:val="00CA3D2E"/>
    <w:rsid w:val="00CA4A51"/>
    <w:rsid w:val="00CA53A8"/>
    <w:rsid w:val="00CA56C1"/>
    <w:rsid w:val="00CA6939"/>
    <w:rsid w:val="00CA7BBD"/>
    <w:rsid w:val="00CB0E83"/>
    <w:rsid w:val="00CB18C6"/>
    <w:rsid w:val="00CB3AA2"/>
    <w:rsid w:val="00CB403E"/>
    <w:rsid w:val="00CB4504"/>
    <w:rsid w:val="00CB4592"/>
    <w:rsid w:val="00CB45EE"/>
    <w:rsid w:val="00CB5B08"/>
    <w:rsid w:val="00CB5BC4"/>
    <w:rsid w:val="00CB6155"/>
    <w:rsid w:val="00CB6632"/>
    <w:rsid w:val="00CB674F"/>
    <w:rsid w:val="00CB6769"/>
    <w:rsid w:val="00CB68B8"/>
    <w:rsid w:val="00CB6BB9"/>
    <w:rsid w:val="00CB7AC5"/>
    <w:rsid w:val="00CB7D8F"/>
    <w:rsid w:val="00CB7F4A"/>
    <w:rsid w:val="00CC0157"/>
    <w:rsid w:val="00CC08DD"/>
    <w:rsid w:val="00CC135F"/>
    <w:rsid w:val="00CC1C9C"/>
    <w:rsid w:val="00CC1F1B"/>
    <w:rsid w:val="00CC23BE"/>
    <w:rsid w:val="00CC2553"/>
    <w:rsid w:val="00CC3945"/>
    <w:rsid w:val="00CC39DF"/>
    <w:rsid w:val="00CC3DDB"/>
    <w:rsid w:val="00CC4526"/>
    <w:rsid w:val="00CC4973"/>
    <w:rsid w:val="00CC5A6E"/>
    <w:rsid w:val="00CC5E5D"/>
    <w:rsid w:val="00CC5F36"/>
    <w:rsid w:val="00CC615C"/>
    <w:rsid w:val="00CC63AE"/>
    <w:rsid w:val="00CC66A1"/>
    <w:rsid w:val="00CC6833"/>
    <w:rsid w:val="00CC6DF0"/>
    <w:rsid w:val="00CC743A"/>
    <w:rsid w:val="00CD00E5"/>
    <w:rsid w:val="00CD30A8"/>
    <w:rsid w:val="00CD33BD"/>
    <w:rsid w:val="00CD3E40"/>
    <w:rsid w:val="00CD44B9"/>
    <w:rsid w:val="00CD4B85"/>
    <w:rsid w:val="00CD4D07"/>
    <w:rsid w:val="00CD5157"/>
    <w:rsid w:val="00CD6E4E"/>
    <w:rsid w:val="00CD7D90"/>
    <w:rsid w:val="00CE06F7"/>
    <w:rsid w:val="00CE071A"/>
    <w:rsid w:val="00CE0C3B"/>
    <w:rsid w:val="00CE1885"/>
    <w:rsid w:val="00CE1CB3"/>
    <w:rsid w:val="00CE28F8"/>
    <w:rsid w:val="00CE2DD9"/>
    <w:rsid w:val="00CE2F7B"/>
    <w:rsid w:val="00CE441F"/>
    <w:rsid w:val="00CE59DC"/>
    <w:rsid w:val="00CE62DD"/>
    <w:rsid w:val="00CE65C7"/>
    <w:rsid w:val="00CF06EA"/>
    <w:rsid w:val="00CF0929"/>
    <w:rsid w:val="00CF13E9"/>
    <w:rsid w:val="00CF331B"/>
    <w:rsid w:val="00CF3774"/>
    <w:rsid w:val="00CF4EEB"/>
    <w:rsid w:val="00CF5B97"/>
    <w:rsid w:val="00CF5C2F"/>
    <w:rsid w:val="00CF5F36"/>
    <w:rsid w:val="00CF6681"/>
    <w:rsid w:val="00CF7B3E"/>
    <w:rsid w:val="00D00143"/>
    <w:rsid w:val="00D00739"/>
    <w:rsid w:val="00D016FD"/>
    <w:rsid w:val="00D01C17"/>
    <w:rsid w:val="00D02038"/>
    <w:rsid w:val="00D02C4E"/>
    <w:rsid w:val="00D05004"/>
    <w:rsid w:val="00D0509C"/>
    <w:rsid w:val="00D0594F"/>
    <w:rsid w:val="00D065FC"/>
    <w:rsid w:val="00D105DC"/>
    <w:rsid w:val="00D10B17"/>
    <w:rsid w:val="00D11679"/>
    <w:rsid w:val="00D120C8"/>
    <w:rsid w:val="00D157A8"/>
    <w:rsid w:val="00D17420"/>
    <w:rsid w:val="00D1775B"/>
    <w:rsid w:val="00D17850"/>
    <w:rsid w:val="00D20D03"/>
    <w:rsid w:val="00D20F29"/>
    <w:rsid w:val="00D22757"/>
    <w:rsid w:val="00D233A4"/>
    <w:rsid w:val="00D24831"/>
    <w:rsid w:val="00D25F58"/>
    <w:rsid w:val="00D2600B"/>
    <w:rsid w:val="00D260CF"/>
    <w:rsid w:val="00D26314"/>
    <w:rsid w:val="00D26D75"/>
    <w:rsid w:val="00D2764A"/>
    <w:rsid w:val="00D30F7A"/>
    <w:rsid w:val="00D310A6"/>
    <w:rsid w:val="00D310EF"/>
    <w:rsid w:val="00D31FA5"/>
    <w:rsid w:val="00D32020"/>
    <w:rsid w:val="00D3281D"/>
    <w:rsid w:val="00D34588"/>
    <w:rsid w:val="00D3544D"/>
    <w:rsid w:val="00D359AD"/>
    <w:rsid w:val="00D35A42"/>
    <w:rsid w:val="00D35C38"/>
    <w:rsid w:val="00D35F36"/>
    <w:rsid w:val="00D360B2"/>
    <w:rsid w:val="00D36393"/>
    <w:rsid w:val="00D36729"/>
    <w:rsid w:val="00D367D9"/>
    <w:rsid w:val="00D368C4"/>
    <w:rsid w:val="00D375E6"/>
    <w:rsid w:val="00D37850"/>
    <w:rsid w:val="00D405B1"/>
    <w:rsid w:val="00D42B0C"/>
    <w:rsid w:val="00D42B45"/>
    <w:rsid w:val="00D4486B"/>
    <w:rsid w:val="00D449D9"/>
    <w:rsid w:val="00D47983"/>
    <w:rsid w:val="00D47A39"/>
    <w:rsid w:val="00D50CB9"/>
    <w:rsid w:val="00D51000"/>
    <w:rsid w:val="00D51BAF"/>
    <w:rsid w:val="00D53542"/>
    <w:rsid w:val="00D54839"/>
    <w:rsid w:val="00D55523"/>
    <w:rsid w:val="00D55B5D"/>
    <w:rsid w:val="00D55FFA"/>
    <w:rsid w:val="00D575E9"/>
    <w:rsid w:val="00D5784A"/>
    <w:rsid w:val="00D60F8F"/>
    <w:rsid w:val="00D61406"/>
    <w:rsid w:val="00D6184C"/>
    <w:rsid w:val="00D619FF"/>
    <w:rsid w:val="00D61B14"/>
    <w:rsid w:val="00D61B1F"/>
    <w:rsid w:val="00D61F02"/>
    <w:rsid w:val="00D625ED"/>
    <w:rsid w:val="00D6277C"/>
    <w:rsid w:val="00D62A06"/>
    <w:rsid w:val="00D64C8E"/>
    <w:rsid w:val="00D66E16"/>
    <w:rsid w:val="00D66EF3"/>
    <w:rsid w:val="00D670A0"/>
    <w:rsid w:val="00D67291"/>
    <w:rsid w:val="00D70450"/>
    <w:rsid w:val="00D707C4"/>
    <w:rsid w:val="00D72FD7"/>
    <w:rsid w:val="00D7326D"/>
    <w:rsid w:val="00D737D0"/>
    <w:rsid w:val="00D739E9"/>
    <w:rsid w:val="00D73AF1"/>
    <w:rsid w:val="00D73D30"/>
    <w:rsid w:val="00D74F6A"/>
    <w:rsid w:val="00D755DE"/>
    <w:rsid w:val="00D75685"/>
    <w:rsid w:val="00D756CD"/>
    <w:rsid w:val="00D756E7"/>
    <w:rsid w:val="00D75DE8"/>
    <w:rsid w:val="00D76547"/>
    <w:rsid w:val="00D767AB"/>
    <w:rsid w:val="00D77D25"/>
    <w:rsid w:val="00D77F16"/>
    <w:rsid w:val="00D80463"/>
    <w:rsid w:val="00D8110B"/>
    <w:rsid w:val="00D8292B"/>
    <w:rsid w:val="00D82F37"/>
    <w:rsid w:val="00D8402D"/>
    <w:rsid w:val="00D84D5E"/>
    <w:rsid w:val="00D8513C"/>
    <w:rsid w:val="00D85550"/>
    <w:rsid w:val="00D85BEB"/>
    <w:rsid w:val="00D85C80"/>
    <w:rsid w:val="00D87EC1"/>
    <w:rsid w:val="00D91FFF"/>
    <w:rsid w:val="00D9200D"/>
    <w:rsid w:val="00D92950"/>
    <w:rsid w:val="00D93D27"/>
    <w:rsid w:val="00D94B11"/>
    <w:rsid w:val="00D953C7"/>
    <w:rsid w:val="00D956FB"/>
    <w:rsid w:val="00D95BED"/>
    <w:rsid w:val="00D961D4"/>
    <w:rsid w:val="00D96B3D"/>
    <w:rsid w:val="00DA0A99"/>
    <w:rsid w:val="00DA0F2E"/>
    <w:rsid w:val="00DA16ED"/>
    <w:rsid w:val="00DA1BB2"/>
    <w:rsid w:val="00DA26E6"/>
    <w:rsid w:val="00DA3DC5"/>
    <w:rsid w:val="00DA468E"/>
    <w:rsid w:val="00DA4B36"/>
    <w:rsid w:val="00DA4C3C"/>
    <w:rsid w:val="00DA5037"/>
    <w:rsid w:val="00DA6302"/>
    <w:rsid w:val="00DA6CC5"/>
    <w:rsid w:val="00DB049C"/>
    <w:rsid w:val="00DB0A09"/>
    <w:rsid w:val="00DB1061"/>
    <w:rsid w:val="00DB1572"/>
    <w:rsid w:val="00DB1679"/>
    <w:rsid w:val="00DB1EC8"/>
    <w:rsid w:val="00DB29EE"/>
    <w:rsid w:val="00DB2C4B"/>
    <w:rsid w:val="00DB2C9C"/>
    <w:rsid w:val="00DB32EA"/>
    <w:rsid w:val="00DB44AC"/>
    <w:rsid w:val="00DB4CB7"/>
    <w:rsid w:val="00DB5C6C"/>
    <w:rsid w:val="00DB5D24"/>
    <w:rsid w:val="00DB603B"/>
    <w:rsid w:val="00DB6328"/>
    <w:rsid w:val="00DC0AE8"/>
    <w:rsid w:val="00DC183C"/>
    <w:rsid w:val="00DC2279"/>
    <w:rsid w:val="00DC29B2"/>
    <w:rsid w:val="00DC29C5"/>
    <w:rsid w:val="00DC329B"/>
    <w:rsid w:val="00DC3CE6"/>
    <w:rsid w:val="00DC5884"/>
    <w:rsid w:val="00DC69E2"/>
    <w:rsid w:val="00DC6EF9"/>
    <w:rsid w:val="00DC6F98"/>
    <w:rsid w:val="00DC7398"/>
    <w:rsid w:val="00DC7EB4"/>
    <w:rsid w:val="00DD02A2"/>
    <w:rsid w:val="00DD040D"/>
    <w:rsid w:val="00DD08E1"/>
    <w:rsid w:val="00DD0DEE"/>
    <w:rsid w:val="00DD147B"/>
    <w:rsid w:val="00DD16C9"/>
    <w:rsid w:val="00DD182B"/>
    <w:rsid w:val="00DD21B9"/>
    <w:rsid w:val="00DD2EBA"/>
    <w:rsid w:val="00DD35F6"/>
    <w:rsid w:val="00DD3B82"/>
    <w:rsid w:val="00DD4543"/>
    <w:rsid w:val="00DD552E"/>
    <w:rsid w:val="00DD6394"/>
    <w:rsid w:val="00DD63A9"/>
    <w:rsid w:val="00DD64FE"/>
    <w:rsid w:val="00DD761B"/>
    <w:rsid w:val="00DD7C5E"/>
    <w:rsid w:val="00DE0A04"/>
    <w:rsid w:val="00DE0E94"/>
    <w:rsid w:val="00DE10EF"/>
    <w:rsid w:val="00DE1EF7"/>
    <w:rsid w:val="00DE213F"/>
    <w:rsid w:val="00DE24A3"/>
    <w:rsid w:val="00DE327D"/>
    <w:rsid w:val="00DE4018"/>
    <w:rsid w:val="00DE42A4"/>
    <w:rsid w:val="00DE477D"/>
    <w:rsid w:val="00DE47B4"/>
    <w:rsid w:val="00DE4F09"/>
    <w:rsid w:val="00DE5C62"/>
    <w:rsid w:val="00DE6ADA"/>
    <w:rsid w:val="00DE7101"/>
    <w:rsid w:val="00DF1112"/>
    <w:rsid w:val="00DF198F"/>
    <w:rsid w:val="00DF2228"/>
    <w:rsid w:val="00DF3598"/>
    <w:rsid w:val="00DF38A0"/>
    <w:rsid w:val="00DF554F"/>
    <w:rsid w:val="00DF55FB"/>
    <w:rsid w:val="00DF68B2"/>
    <w:rsid w:val="00DF718C"/>
    <w:rsid w:val="00DF7BFF"/>
    <w:rsid w:val="00E01C5B"/>
    <w:rsid w:val="00E04E4A"/>
    <w:rsid w:val="00E04FF3"/>
    <w:rsid w:val="00E05C0E"/>
    <w:rsid w:val="00E066AD"/>
    <w:rsid w:val="00E0719B"/>
    <w:rsid w:val="00E0741C"/>
    <w:rsid w:val="00E101C0"/>
    <w:rsid w:val="00E107D0"/>
    <w:rsid w:val="00E10CB4"/>
    <w:rsid w:val="00E11A38"/>
    <w:rsid w:val="00E1333A"/>
    <w:rsid w:val="00E13C96"/>
    <w:rsid w:val="00E14404"/>
    <w:rsid w:val="00E14BAF"/>
    <w:rsid w:val="00E153F0"/>
    <w:rsid w:val="00E1639E"/>
    <w:rsid w:val="00E1680E"/>
    <w:rsid w:val="00E1696F"/>
    <w:rsid w:val="00E173E0"/>
    <w:rsid w:val="00E17F7C"/>
    <w:rsid w:val="00E204A0"/>
    <w:rsid w:val="00E20F31"/>
    <w:rsid w:val="00E210B7"/>
    <w:rsid w:val="00E21904"/>
    <w:rsid w:val="00E226E6"/>
    <w:rsid w:val="00E23131"/>
    <w:rsid w:val="00E24F62"/>
    <w:rsid w:val="00E25239"/>
    <w:rsid w:val="00E25E6A"/>
    <w:rsid w:val="00E26228"/>
    <w:rsid w:val="00E26B6A"/>
    <w:rsid w:val="00E2721B"/>
    <w:rsid w:val="00E273B8"/>
    <w:rsid w:val="00E27D62"/>
    <w:rsid w:val="00E30333"/>
    <w:rsid w:val="00E307AC"/>
    <w:rsid w:val="00E3080E"/>
    <w:rsid w:val="00E3096D"/>
    <w:rsid w:val="00E31066"/>
    <w:rsid w:val="00E311A9"/>
    <w:rsid w:val="00E31DA9"/>
    <w:rsid w:val="00E32518"/>
    <w:rsid w:val="00E3350F"/>
    <w:rsid w:val="00E33E1D"/>
    <w:rsid w:val="00E3457E"/>
    <w:rsid w:val="00E34BAD"/>
    <w:rsid w:val="00E35E05"/>
    <w:rsid w:val="00E35E5E"/>
    <w:rsid w:val="00E363B0"/>
    <w:rsid w:val="00E36B26"/>
    <w:rsid w:val="00E36BA0"/>
    <w:rsid w:val="00E3710C"/>
    <w:rsid w:val="00E3732E"/>
    <w:rsid w:val="00E3738B"/>
    <w:rsid w:val="00E37A0C"/>
    <w:rsid w:val="00E407A0"/>
    <w:rsid w:val="00E4097F"/>
    <w:rsid w:val="00E40E83"/>
    <w:rsid w:val="00E40FA3"/>
    <w:rsid w:val="00E43103"/>
    <w:rsid w:val="00E43D1E"/>
    <w:rsid w:val="00E43ED8"/>
    <w:rsid w:val="00E440A1"/>
    <w:rsid w:val="00E445F2"/>
    <w:rsid w:val="00E44CD2"/>
    <w:rsid w:val="00E44D3B"/>
    <w:rsid w:val="00E44E7E"/>
    <w:rsid w:val="00E45442"/>
    <w:rsid w:val="00E45E28"/>
    <w:rsid w:val="00E47271"/>
    <w:rsid w:val="00E47762"/>
    <w:rsid w:val="00E47B7D"/>
    <w:rsid w:val="00E50194"/>
    <w:rsid w:val="00E5066D"/>
    <w:rsid w:val="00E5078F"/>
    <w:rsid w:val="00E50888"/>
    <w:rsid w:val="00E5112D"/>
    <w:rsid w:val="00E5119C"/>
    <w:rsid w:val="00E5129E"/>
    <w:rsid w:val="00E52527"/>
    <w:rsid w:val="00E536C1"/>
    <w:rsid w:val="00E53A09"/>
    <w:rsid w:val="00E53BE5"/>
    <w:rsid w:val="00E54364"/>
    <w:rsid w:val="00E54791"/>
    <w:rsid w:val="00E55E36"/>
    <w:rsid w:val="00E56E74"/>
    <w:rsid w:val="00E60A1C"/>
    <w:rsid w:val="00E6137B"/>
    <w:rsid w:val="00E61648"/>
    <w:rsid w:val="00E61898"/>
    <w:rsid w:val="00E61FF8"/>
    <w:rsid w:val="00E620D1"/>
    <w:rsid w:val="00E635BA"/>
    <w:rsid w:val="00E65747"/>
    <w:rsid w:val="00E65D01"/>
    <w:rsid w:val="00E65EEF"/>
    <w:rsid w:val="00E662E4"/>
    <w:rsid w:val="00E6691C"/>
    <w:rsid w:val="00E66EB4"/>
    <w:rsid w:val="00E674F1"/>
    <w:rsid w:val="00E701D9"/>
    <w:rsid w:val="00E7027D"/>
    <w:rsid w:val="00E70BE3"/>
    <w:rsid w:val="00E7100A"/>
    <w:rsid w:val="00E72433"/>
    <w:rsid w:val="00E72B77"/>
    <w:rsid w:val="00E74C38"/>
    <w:rsid w:val="00E74CBA"/>
    <w:rsid w:val="00E75030"/>
    <w:rsid w:val="00E757CD"/>
    <w:rsid w:val="00E767C7"/>
    <w:rsid w:val="00E805A9"/>
    <w:rsid w:val="00E807F8"/>
    <w:rsid w:val="00E8122D"/>
    <w:rsid w:val="00E816EE"/>
    <w:rsid w:val="00E8457E"/>
    <w:rsid w:val="00E8594E"/>
    <w:rsid w:val="00E85EFF"/>
    <w:rsid w:val="00E86224"/>
    <w:rsid w:val="00E86232"/>
    <w:rsid w:val="00E874CF"/>
    <w:rsid w:val="00E8765A"/>
    <w:rsid w:val="00E90494"/>
    <w:rsid w:val="00E90499"/>
    <w:rsid w:val="00E90F63"/>
    <w:rsid w:val="00E9195F"/>
    <w:rsid w:val="00E91CE6"/>
    <w:rsid w:val="00E91ED3"/>
    <w:rsid w:val="00E91EE2"/>
    <w:rsid w:val="00E9221F"/>
    <w:rsid w:val="00E92A0B"/>
    <w:rsid w:val="00E92BAC"/>
    <w:rsid w:val="00E93579"/>
    <w:rsid w:val="00E94B1D"/>
    <w:rsid w:val="00E95900"/>
    <w:rsid w:val="00E95AC4"/>
    <w:rsid w:val="00E95B12"/>
    <w:rsid w:val="00E96824"/>
    <w:rsid w:val="00E96A08"/>
    <w:rsid w:val="00E979E1"/>
    <w:rsid w:val="00E97E47"/>
    <w:rsid w:val="00EA0188"/>
    <w:rsid w:val="00EA0FB1"/>
    <w:rsid w:val="00EA1763"/>
    <w:rsid w:val="00EA17AA"/>
    <w:rsid w:val="00EA19E7"/>
    <w:rsid w:val="00EA1FE1"/>
    <w:rsid w:val="00EA202F"/>
    <w:rsid w:val="00EA2123"/>
    <w:rsid w:val="00EA25AA"/>
    <w:rsid w:val="00EA3A3F"/>
    <w:rsid w:val="00EA3C11"/>
    <w:rsid w:val="00EA4003"/>
    <w:rsid w:val="00EA4838"/>
    <w:rsid w:val="00EA4EDC"/>
    <w:rsid w:val="00EA58E0"/>
    <w:rsid w:val="00EA621F"/>
    <w:rsid w:val="00EA6530"/>
    <w:rsid w:val="00EA6F6B"/>
    <w:rsid w:val="00EA75F9"/>
    <w:rsid w:val="00EA76F2"/>
    <w:rsid w:val="00EA7AC7"/>
    <w:rsid w:val="00EB30B3"/>
    <w:rsid w:val="00EB3A7F"/>
    <w:rsid w:val="00EB49A7"/>
    <w:rsid w:val="00EB4DD1"/>
    <w:rsid w:val="00EB4E58"/>
    <w:rsid w:val="00EB5887"/>
    <w:rsid w:val="00EB5B1E"/>
    <w:rsid w:val="00EB6884"/>
    <w:rsid w:val="00EC06CA"/>
    <w:rsid w:val="00EC0EDD"/>
    <w:rsid w:val="00EC12CD"/>
    <w:rsid w:val="00EC1C09"/>
    <w:rsid w:val="00EC2A7C"/>
    <w:rsid w:val="00EC2AB7"/>
    <w:rsid w:val="00EC30CD"/>
    <w:rsid w:val="00EC3914"/>
    <w:rsid w:val="00EC3D27"/>
    <w:rsid w:val="00EC4C64"/>
    <w:rsid w:val="00EC527E"/>
    <w:rsid w:val="00EC7006"/>
    <w:rsid w:val="00EC78C7"/>
    <w:rsid w:val="00ED0079"/>
    <w:rsid w:val="00ED0847"/>
    <w:rsid w:val="00ED0D50"/>
    <w:rsid w:val="00ED120D"/>
    <w:rsid w:val="00ED1CD0"/>
    <w:rsid w:val="00ED1EE4"/>
    <w:rsid w:val="00ED2F68"/>
    <w:rsid w:val="00ED39BA"/>
    <w:rsid w:val="00ED42D2"/>
    <w:rsid w:val="00ED4895"/>
    <w:rsid w:val="00ED4976"/>
    <w:rsid w:val="00ED4ABE"/>
    <w:rsid w:val="00ED61A1"/>
    <w:rsid w:val="00ED6388"/>
    <w:rsid w:val="00EE2AE7"/>
    <w:rsid w:val="00EE3356"/>
    <w:rsid w:val="00EE3454"/>
    <w:rsid w:val="00EE5308"/>
    <w:rsid w:val="00EF04D7"/>
    <w:rsid w:val="00EF1305"/>
    <w:rsid w:val="00EF2071"/>
    <w:rsid w:val="00EF20C2"/>
    <w:rsid w:val="00EF42A0"/>
    <w:rsid w:val="00EF605F"/>
    <w:rsid w:val="00EF6142"/>
    <w:rsid w:val="00EF66DE"/>
    <w:rsid w:val="00EF699B"/>
    <w:rsid w:val="00EF7A8E"/>
    <w:rsid w:val="00EF7DBD"/>
    <w:rsid w:val="00F00136"/>
    <w:rsid w:val="00F00A60"/>
    <w:rsid w:val="00F00E14"/>
    <w:rsid w:val="00F0108C"/>
    <w:rsid w:val="00F025C2"/>
    <w:rsid w:val="00F026F4"/>
    <w:rsid w:val="00F0322B"/>
    <w:rsid w:val="00F03E54"/>
    <w:rsid w:val="00F04BEA"/>
    <w:rsid w:val="00F0502A"/>
    <w:rsid w:val="00F05146"/>
    <w:rsid w:val="00F05355"/>
    <w:rsid w:val="00F054A6"/>
    <w:rsid w:val="00F057F2"/>
    <w:rsid w:val="00F05948"/>
    <w:rsid w:val="00F061B4"/>
    <w:rsid w:val="00F0684B"/>
    <w:rsid w:val="00F10350"/>
    <w:rsid w:val="00F10798"/>
    <w:rsid w:val="00F128B6"/>
    <w:rsid w:val="00F12E9C"/>
    <w:rsid w:val="00F13539"/>
    <w:rsid w:val="00F13585"/>
    <w:rsid w:val="00F143D2"/>
    <w:rsid w:val="00F14A72"/>
    <w:rsid w:val="00F14BF9"/>
    <w:rsid w:val="00F14CBF"/>
    <w:rsid w:val="00F15CB9"/>
    <w:rsid w:val="00F16684"/>
    <w:rsid w:val="00F16F61"/>
    <w:rsid w:val="00F203FE"/>
    <w:rsid w:val="00F2395A"/>
    <w:rsid w:val="00F24259"/>
    <w:rsid w:val="00F255E0"/>
    <w:rsid w:val="00F25890"/>
    <w:rsid w:val="00F25A64"/>
    <w:rsid w:val="00F2700C"/>
    <w:rsid w:val="00F27421"/>
    <w:rsid w:val="00F27896"/>
    <w:rsid w:val="00F27DD3"/>
    <w:rsid w:val="00F30504"/>
    <w:rsid w:val="00F30990"/>
    <w:rsid w:val="00F31128"/>
    <w:rsid w:val="00F3159D"/>
    <w:rsid w:val="00F3251A"/>
    <w:rsid w:val="00F32800"/>
    <w:rsid w:val="00F32B48"/>
    <w:rsid w:val="00F3332E"/>
    <w:rsid w:val="00F33515"/>
    <w:rsid w:val="00F33AC9"/>
    <w:rsid w:val="00F33F72"/>
    <w:rsid w:val="00F34C5A"/>
    <w:rsid w:val="00F34FDB"/>
    <w:rsid w:val="00F3507D"/>
    <w:rsid w:val="00F36D2C"/>
    <w:rsid w:val="00F3719F"/>
    <w:rsid w:val="00F3779A"/>
    <w:rsid w:val="00F40546"/>
    <w:rsid w:val="00F41C62"/>
    <w:rsid w:val="00F41F96"/>
    <w:rsid w:val="00F42A31"/>
    <w:rsid w:val="00F431D6"/>
    <w:rsid w:val="00F448B3"/>
    <w:rsid w:val="00F44B55"/>
    <w:rsid w:val="00F44F48"/>
    <w:rsid w:val="00F4591A"/>
    <w:rsid w:val="00F46C41"/>
    <w:rsid w:val="00F4742D"/>
    <w:rsid w:val="00F47481"/>
    <w:rsid w:val="00F474E0"/>
    <w:rsid w:val="00F4752F"/>
    <w:rsid w:val="00F51106"/>
    <w:rsid w:val="00F5207E"/>
    <w:rsid w:val="00F521EF"/>
    <w:rsid w:val="00F534CE"/>
    <w:rsid w:val="00F53AF9"/>
    <w:rsid w:val="00F5448E"/>
    <w:rsid w:val="00F547B2"/>
    <w:rsid w:val="00F5491C"/>
    <w:rsid w:val="00F54D16"/>
    <w:rsid w:val="00F559D1"/>
    <w:rsid w:val="00F5649F"/>
    <w:rsid w:val="00F568B5"/>
    <w:rsid w:val="00F56A6F"/>
    <w:rsid w:val="00F57416"/>
    <w:rsid w:val="00F57F9B"/>
    <w:rsid w:val="00F60EEA"/>
    <w:rsid w:val="00F61FD7"/>
    <w:rsid w:val="00F621CC"/>
    <w:rsid w:val="00F62512"/>
    <w:rsid w:val="00F638F7"/>
    <w:rsid w:val="00F64120"/>
    <w:rsid w:val="00F64BF7"/>
    <w:rsid w:val="00F671D1"/>
    <w:rsid w:val="00F704D4"/>
    <w:rsid w:val="00F71572"/>
    <w:rsid w:val="00F71B1A"/>
    <w:rsid w:val="00F72C7F"/>
    <w:rsid w:val="00F7404E"/>
    <w:rsid w:val="00F757BE"/>
    <w:rsid w:val="00F775E2"/>
    <w:rsid w:val="00F77D11"/>
    <w:rsid w:val="00F81A2C"/>
    <w:rsid w:val="00F81EEA"/>
    <w:rsid w:val="00F821D5"/>
    <w:rsid w:val="00F82D04"/>
    <w:rsid w:val="00F83364"/>
    <w:rsid w:val="00F835A6"/>
    <w:rsid w:val="00F83DC3"/>
    <w:rsid w:val="00F84365"/>
    <w:rsid w:val="00F844E8"/>
    <w:rsid w:val="00F84CAF"/>
    <w:rsid w:val="00F85267"/>
    <w:rsid w:val="00F872AF"/>
    <w:rsid w:val="00F90C31"/>
    <w:rsid w:val="00F91180"/>
    <w:rsid w:val="00F917CC"/>
    <w:rsid w:val="00F917D0"/>
    <w:rsid w:val="00F91B6A"/>
    <w:rsid w:val="00F94D52"/>
    <w:rsid w:val="00F94DA3"/>
    <w:rsid w:val="00F9507A"/>
    <w:rsid w:val="00F971CD"/>
    <w:rsid w:val="00F974E8"/>
    <w:rsid w:val="00FA083C"/>
    <w:rsid w:val="00FA0E57"/>
    <w:rsid w:val="00FA179A"/>
    <w:rsid w:val="00FA1C73"/>
    <w:rsid w:val="00FA280F"/>
    <w:rsid w:val="00FA2A8D"/>
    <w:rsid w:val="00FA2BC6"/>
    <w:rsid w:val="00FA3585"/>
    <w:rsid w:val="00FA6722"/>
    <w:rsid w:val="00FA6E65"/>
    <w:rsid w:val="00FA7D50"/>
    <w:rsid w:val="00FB0B15"/>
    <w:rsid w:val="00FB0DE5"/>
    <w:rsid w:val="00FB1036"/>
    <w:rsid w:val="00FB2395"/>
    <w:rsid w:val="00FB3457"/>
    <w:rsid w:val="00FB46A8"/>
    <w:rsid w:val="00FB504B"/>
    <w:rsid w:val="00FB5919"/>
    <w:rsid w:val="00FB6B2A"/>
    <w:rsid w:val="00FB6CA7"/>
    <w:rsid w:val="00FB75C5"/>
    <w:rsid w:val="00FB7BAE"/>
    <w:rsid w:val="00FB7E15"/>
    <w:rsid w:val="00FC0404"/>
    <w:rsid w:val="00FC0706"/>
    <w:rsid w:val="00FC1797"/>
    <w:rsid w:val="00FC199A"/>
    <w:rsid w:val="00FC1B8B"/>
    <w:rsid w:val="00FC22D6"/>
    <w:rsid w:val="00FC2BF7"/>
    <w:rsid w:val="00FC3398"/>
    <w:rsid w:val="00FC3D4B"/>
    <w:rsid w:val="00FC3E40"/>
    <w:rsid w:val="00FC3EB4"/>
    <w:rsid w:val="00FC43EE"/>
    <w:rsid w:val="00FC446C"/>
    <w:rsid w:val="00FC525D"/>
    <w:rsid w:val="00FC5650"/>
    <w:rsid w:val="00FC6493"/>
    <w:rsid w:val="00FC67A7"/>
    <w:rsid w:val="00FC6889"/>
    <w:rsid w:val="00FC6BA1"/>
    <w:rsid w:val="00FC7239"/>
    <w:rsid w:val="00FC7B2E"/>
    <w:rsid w:val="00FD04D1"/>
    <w:rsid w:val="00FD122E"/>
    <w:rsid w:val="00FD12ED"/>
    <w:rsid w:val="00FD21AA"/>
    <w:rsid w:val="00FD2FB8"/>
    <w:rsid w:val="00FD3691"/>
    <w:rsid w:val="00FD40D4"/>
    <w:rsid w:val="00FD43C3"/>
    <w:rsid w:val="00FD496D"/>
    <w:rsid w:val="00FD4AAA"/>
    <w:rsid w:val="00FD4B15"/>
    <w:rsid w:val="00FD4DFB"/>
    <w:rsid w:val="00FD5098"/>
    <w:rsid w:val="00FD53EB"/>
    <w:rsid w:val="00FD5475"/>
    <w:rsid w:val="00FD54E0"/>
    <w:rsid w:val="00FD5971"/>
    <w:rsid w:val="00FD5BFA"/>
    <w:rsid w:val="00FD6162"/>
    <w:rsid w:val="00FD7029"/>
    <w:rsid w:val="00FD75E6"/>
    <w:rsid w:val="00FD761B"/>
    <w:rsid w:val="00FD7811"/>
    <w:rsid w:val="00FE0590"/>
    <w:rsid w:val="00FE0E11"/>
    <w:rsid w:val="00FE0E43"/>
    <w:rsid w:val="00FE109C"/>
    <w:rsid w:val="00FE2075"/>
    <w:rsid w:val="00FE24C0"/>
    <w:rsid w:val="00FE2945"/>
    <w:rsid w:val="00FE31D7"/>
    <w:rsid w:val="00FE3E2D"/>
    <w:rsid w:val="00FE58E1"/>
    <w:rsid w:val="00FE5A92"/>
    <w:rsid w:val="00FE624A"/>
    <w:rsid w:val="00FE68BD"/>
    <w:rsid w:val="00FE6D14"/>
    <w:rsid w:val="00FE7598"/>
    <w:rsid w:val="00FE7FF5"/>
    <w:rsid w:val="00FF04D6"/>
    <w:rsid w:val="00FF08F4"/>
    <w:rsid w:val="00FF0DC7"/>
    <w:rsid w:val="00FF1BF2"/>
    <w:rsid w:val="00FF2EA0"/>
    <w:rsid w:val="00FF3889"/>
    <w:rsid w:val="00FF3AE7"/>
    <w:rsid w:val="00FF5EDB"/>
    <w:rsid w:val="00FF6765"/>
    <w:rsid w:val="00FF6810"/>
    <w:rsid w:val="00FF6E51"/>
    <w:rsid w:val="00FF737A"/>
    <w:rsid w:val="00FF774D"/>
    <w:rsid w:val="00FF7D9D"/>
    <w:rsid w:val="01B1BD0A"/>
    <w:rsid w:val="01C8B79B"/>
    <w:rsid w:val="02CAD4AB"/>
    <w:rsid w:val="031E53A7"/>
    <w:rsid w:val="03B88016"/>
    <w:rsid w:val="046700D9"/>
    <w:rsid w:val="05534CF6"/>
    <w:rsid w:val="05981876"/>
    <w:rsid w:val="05DC0622"/>
    <w:rsid w:val="067536BD"/>
    <w:rsid w:val="07C0B80A"/>
    <w:rsid w:val="07CCF274"/>
    <w:rsid w:val="0A330BC5"/>
    <w:rsid w:val="0C865021"/>
    <w:rsid w:val="0D4639FF"/>
    <w:rsid w:val="0FCE3EE6"/>
    <w:rsid w:val="0FD24C28"/>
    <w:rsid w:val="100365C1"/>
    <w:rsid w:val="105D40CC"/>
    <w:rsid w:val="11A31D44"/>
    <w:rsid w:val="13FCA52C"/>
    <w:rsid w:val="14B5FE0A"/>
    <w:rsid w:val="158A0931"/>
    <w:rsid w:val="1644A39E"/>
    <w:rsid w:val="16D8E92D"/>
    <w:rsid w:val="1717F050"/>
    <w:rsid w:val="171A19C7"/>
    <w:rsid w:val="178BDE67"/>
    <w:rsid w:val="17F90BC2"/>
    <w:rsid w:val="184C3B87"/>
    <w:rsid w:val="1B65F827"/>
    <w:rsid w:val="1C471321"/>
    <w:rsid w:val="1E4DAD14"/>
    <w:rsid w:val="1EB8C8D7"/>
    <w:rsid w:val="1ED89A6B"/>
    <w:rsid w:val="1FD2C8C0"/>
    <w:rsid w:val="200BE386"/>
    <w:rsid w:val="2118A702"/>
    <w:rsid w:val="22F98130"/>
    <w:rsid w:val="2336F08F"/>
    <w:rsid w:val="23F4B19B"/>
    <w:rsid w:val="243D059D"/>
    <w:rsid w:val="27AF18F6"/>
    <w:rsid w:val="288304F8"/>
    <w:rsid w:val="28F535E6"/>
    <w:rsid w:val="295D9676"/>
    <w:rsid w:val="29621977"/>
    <w:rsid w:val="296938D5"/>
    <w:rsid w:val="2A3882B1"/>
    <w:rsid w:val="2A59A571"/>
    <w:rsid w:val="2FA552AD"/>
    <w:rsid w:val="3081CF90"/>
    <w:rsid w:val="31C4DE17"/>
    <w:rsid w:val="31CE79A9"/>
    <w:rsid w:val="3334C205"/>
    <w:rsid w:val="3357525B"/>
    <w:rsid w:val="36601B94"/>
    <w:rsid w:val="36DA1490"/>
    <w:rsid w:val="377A3343"/>
    <w:rsid w:val="37F01D8A"/>
    <w:rsid w:val="398D1F4F"/>
    <w:rsid w:val="3A0F695B"/>
    <w:rsid w:val="3A20D93D"/>
    <w:rsid w:val="3ACC51FB"/>
    <w:rsid w:val="3B85B1B7"/>
    <w:rsid w:val="3BD4E927"/>
    <w:rsid w:val="3E3234ED"/>
    <w:rsid w:val="3FC6E9E1"/>
    <w:rsid w:val="402906CF"/>
    <w:rsid w:val="407906A7"/>
    <w:rsid w:val="40918E82"/>
    <w:rsid w:val="40B8AFF2"/>
    <w:rsid w:val="423D4867"/>
    <w:rsid w:val="4251D959"/>
    <w:rsid w:val="42716287"/>
    <w:rsid w:val="42A6ECC9"/>
    <w:rsid w:val="43E1EE0A"/>
    <w:rsid w:val="44C84461"/>
    <w:rsid w:val="464B913C"/>
    <w:rsid w:val="46E7A6E3"/>
    <w:rsid w:val="47C77779"/>
    <w:rsid w:val="493C93C8"/>
    <w:rsid w:val="496006D9"/>
    <w:rsid w:val="4970FCD8"/>
    <w:rsid w:val="49F879FE"/>
    <w:rsid w:val="4BC36E86"/>
    <w:rsid w:val="4BF46C3F"/>
    <w:rsid w:val="4D472713"/>
    <w:rsid w:val="4DB7E1BF"/>
    <w:rsid w:val="4E8D600F"/>
    <w:rsid w:val="4F702090"/>
    <w:rsid w:val="515E99C0"/>
    <w:rsid w:val="51D3211F"/>
    <w:rsid w:val="529BDB37"/>
    <w:rsid w:val="531EF93B"/>
    <w:rsid w:val="5673B942"/>
    <w:rsid w:val="56DE8843"/>
    <w:rsid w:val="585FD103"/>
    <w:rsid w:val="5953E27E"/>
    <w:rsid w:val="5A03DC2B"/>
    <w:rsid w:val="5A1D3E2D"/>
    <w:rsid w:val="5A542583"/>
    <w:rsid w:val="5A9811F9"/>
    <w:rsid w:val="5ADE5912"/>
    <w:rsid w:val="5D3C25B3"/>
    <w:rsid w:val="5DBD16E5"/>
    <w:rsid w:val="609FAA9B"/>
    <w:rsid w:val="63C64161"/>
    <w:rsid w:val="63DF6283"/>
    <w:rsid w:val="6493A9B1"/>
    <w:rsid w:val="64B3EF22"/>
    <w:rsid w:val="64DC2E97"/>
    <w:rsid w:val="655AC8B8"/>
    <w:rsid w:val="65726B30"/>
    <w:rsid w:val="66E4EAB9"/>
    <w:rsid w:val="66FB2B4B"/>
    <w:rsid w:val="674E2ACA"/>
    <w:rsid w:val="676B675E"/>
    <w:rsid w:val="6819FB30"/>
    <w:rsid w:val="68666EC0"/>
    <w:rsid w:val="6924BBDB"/>
    <w:rsid w:val="6C02568D"/>
    <w:rsid w:val="6C3F57D4"/>
    <w:rsid w:val="6E564797"/>
    <w:rsid w:val="6EC3B0EC"/>
    <w:rsid w:val="6F0D1E2B"/>
    <w:rsid w:val="6F398CBA"/>
    <w:rsid w:val="6FB3D22E"/>
    <w:rsid w:val="713D754F"/>
    <w:rsid w:val="7175F0F5"/>
    <w:rsid w:val="718C3AAF"/>
    <w:rsid w:val="73DACE7B"/>
    <w:rsid w:val="749FDA0B"/>
    <w:rsid w:val="74BC7353"/>
    <w:rsid w:val="75134ED6"/>
    <w:rsid w:val="771AD823"/>
    <w:rsid w:val="77C45849"/>
    <w:rsid w:val="7804F6B2"/>
    <w:rsid w:val="780D1E1C"/>
    <w:rsid w:val="783D4C1B"/>
    <w:rsid w:val="78D9FDA5"/>
    <w:rsid w:val="799AD155"/>
    <w:rsid w:val="7AD08257"/>
    <w:rsid w:val="7B2AAFD9"/>
    <w:rsid w:val="7BE7011D"/>
    <w:rsid w:val="7CFEAF57"/>
    <w:rsid w:val="7D9DC179"/>
    <w:rsid w:val="7E595479"/>
    <w:rsid w:val="7E91E4D5"/>
    <w:rsid w:val="7F2B8CD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8C35AB"/>
  <w15:docId w15:val="{F3103254-500F-4DE4-A457-BA3F80D04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sl-SI"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3080E"/>
    <w:pPr>
      <w:spacing w:line="240" w:lineRule="atLeast"/>
    </w:pPr>
    <w:rPr>
      <w:szCs w:val="24"/>
      <w:lang w:val="en-GB" w:eastAsia="zh-CN"/>
    </w:rPr>
  </w:style>
  <w:style w:type="paragraph" w:styleId="Naslov1">
    <w:name w:val="heading 1"/>
    <w:basedOn w:val="Navaden"/>
    <w:next w:val="Navaden"/>
    <w:link w:val="Naslov1Znak"/>
    <w:uiPriority w:val="9"/>
    <w:qFormat/>
    <w:rsid w:val="00C01C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467A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uiPriority w:val="9"/>
    <w:semiHidden/>
    <w:unhideWhenUsed/>
    <w:qFormat/>
    <w:pPr>
      <w:keepNext/>
      <w:keepLines/>
      <w:spacing w:before="280" w:after="80"/>
      <w:outlineLvl w:val="2"/>
    </w:pPr>
    <w:rPr>
      <w:b/>
      <w:sz w:val="28"/>
      <w:szCs w:val="28"/>
    </w:rPr>
  </w:style>
  <w:style w:type="paragraph" w:styleId="Naslov4">
    <w:name w:val="heading 4"/>
    <w:basedOn w:val="Navaden"/>
    <w:next w:val="Navaden"/>
    <w:uiPriority w:val="9"/>
    <w:semiHidden/>
    <w:unhideWhenUsed/>
    <w:qFormat/>
    <w:pPr>
      <w:keepNext/>
      <w:keepLines/>
      <w:spacing w:before="240" w:after="40"/>
      <w:outlineLvl w:val="3"/>
    </w:pPr>
    <w:rPr>
      <w:b/>
      <w:sz w:val="24"/>
    </w:rPr>
  </w:style>
  <w:style w:type="paragraph" w:styleId="Naslov5">
    <w:name w:val="heading 5"/>
    <w:basedOn w:val="Navaden"/>
    <w:next w:val="Navaden"/>
    <w:uiPriority w:val="9"/>
    <w:semiHidden/>
    <w:unhideWhenUsed/>
    <w:qFormat/>
    <w:pPr>
      <w:keepNext/>
      <w:keepLines/>
      <w:spacing w:before="220" w:after="40"/>
      <w:outlineLvl w:val="4"/>
    </w:pPr>
    <w:rPr>
      <w:b/>
      <w:sz w:val="22"/>
      <w:szCs w:val="22"/>
    </w:rPr>
  </w:style>
  <w:style w:type="paragraph" w:styleId="Naslov6">
    <w:name w:val="heading 6"/>
    <w:basedOn w:val="Navaden"/>
    <w:next w:val="Navaden"/>
    <w:uiPriority w:val="9"/>
    <w:semiHidden/>
    <w:unhideWhenUsed/>
    <w:qFormat/>
    <w:pPr>
      <w:keepNext/>
      <w:keepLines/>
      <w:spacing w:before="200" w:after="40"/>
      <w:outlineLvl w:val="5"/>
    </w:pPr>
    <w:rPr>
      <w:b/>
      <w:szCs w:val="20"/>
    </w:rPr>
  </w:style>
  <w:style w:type="character" w:default="1" w:styleId="Privzetapisavaodstavka">
    <w:name w:val="Default Paragraph Font"/>
    <w:uiPriority w:val="1"/>
    <w:semiHidden/>
    <w:unhideWhenUsed/>
  </w:style>
  <w:style w:type="table" w:default="1" w:styleId="Navadnatabela">
    <w:name w:val="Normal Table"/>
    <w:uiPriority w:val="99"/>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link w:val="NaslovZnak"/>
    <w:uiPriority w:val="10"/>
    <w:qFormat/>
    <w:rsid w:val="00CF5C1C"/>
    <w:pPr>
      <w:spacing w:before="290" w:after="210" w:line="540" w:lineRule="atLeast"/>
      <w:outlineLvl w:val="0"/>
    </w:pPr>
    <w:rPr>
      <w:rFonts w:ascii="Seat Meta Black Roman" w:hAnsi="Seat Meta Black Roman"/>
      <w:bCs/>
      <w:kern w:val="28"/>
      <w:sz w:val="54"/>
      <w:szCs w:val="32"/>
      <w:lang w:val="en-US" w:eastAsia="zh-CN"/>
    </w:rPr>
  </w:style>
  <w:style w:type="paragraph" w:styleId="Glava">
    <w:name w:val="header"/>
    <w:rsid w:val="00E5004D"/>
    <w:pPr>
      <w:spacing w:line="240" w:lineRule="exact"/>
    </w:pPr>
    <w:rPr>
      <w:rFonts w:ascii="Seat Meta Normal Roman" w:hAnsi="Seat Meta Normal Roman"/>
      <w:szCs w:val="24"/>
      <w:lang w:val="en-US" w:eastAsia="zh-CN"/>
    </w:rPr>
  </w:style>
  <w:style w:type="paragraph" w:styleId="Noga">
    <w:name w:val="footer"/>
    <w:rsid w:val="00E5004D"/>
    <w:pPr>
      <w:spacing w:line="240" w:lineRule="exact"/>
    </w:pPr>
    <w:rPr>
      <w:rFonts w:ascii="Seat Meta Normal Roman" w:hAnsi="Seat Meta Normal Roman"/>
      <w:szCs w:val="24"/>
      <w:lang w:val="en-US" w:eastAsia="zh-CN"/>
    </w:rPr>
  </w:style>
  <w:style w:type="paragraph" w:customStyle="1" w:styleId="Locationanddate">
    <w:name w:val="Location and date"/>
    <w:link w:val="LocationanddateCar"/>
    <w:rsid w:val="00CF5C1C"/>
    <w:pPr>
      <w:spacing w:line="290" w:lineRule="atLeast"/>
    </w:pPr>
    <w:rPr>
      <w:rFonts w:ascii="Seat Meta Bold Roman" w:hAnsi="Seat Meta Bold Roman"/>
      <w:sz w:val="22"/>
      <w:szCs w:val="24"/>
      <w:lang w:val="en-US" w:eastAsia="zh-CN"/>
    </w:rPr>
  </w:style>
  <w:style w:type="paragraph" w:customStyle="1" w:styleId="Kicker">
    <w:name w:val="Kicker"/>
    <w:basedOn w:val="Navaden"/>
    <w:rsid w:val="00CF5C1C"/>
    <w:pPr>
      <w:spacing w:line="290" w:lineRule="atLeast"/>
    </w:pPr>
    <w:rPr>
      <w:rFonts w:ascii="Seat Meta Normal Roman" w:hAnsi="Seat Meta Normal Roman"/>
      <w:sz w:val="22"/>
    </w:rPr>
  </w:style>
  <w:style w:type="paragraph" w:customStyle="1" w:styleId="Quotes">
    <w:name w:val="Quotes"/>
    <w:basedOn w:val="Bodycopy"/>
    <w:rsid w:val="00CF5C1C"/>
    <w:rPr>
      <w:rFonts w:ascii="Seat Meta Bold Roman" w:hAnsi="Seat Meta Bold Roman"/>
    </w:rPr>
  </w:style>
  <w:style w:type="paragraph" w:customStyle="1" w:styleId="Bulletpoints">
    <w:name w:val="Bullet points"/>
    <w:rsid w:val="00CF5C1C"/>
    <w:pPr>
      <w:spacing w:line="290" w:lineRule="atLeast"/>
    </w:pPr>
    <w:rPr>
      <w:rFonts w:ascii="Seat Meta Bold Roman" w:hAnsi="Seat Meta Bold Roman"/>
      <w:sz w:val="22"/>
      <w:szCs w:val="24"/>
      <w:lang w:val="en-US" w:eastAsia="zh-CN"/>
    </w:rPr>
  </w:style>
  <w:style w:type="paragraph" w:customStyle="1" w:styleId="Bodycopyheading">
    <w:name w:val="Body copy heading"/>
    <w:rsid w:val="00ED6927"/>
    <w:pPr>
      <w:spacing w:line="290" w:lineRule="atLeast"/>
    </w:pPr>
    <w:rPr>
      <w:rFonts w:ascii="Seat Meta Bold Roman" w:hAnsi="Seat Meta Bold Roman"/>
      <w:sz w:val="22"/>
      <w:szCs w:val="24"/>
      <w:lang w:val="en-US" w:eastAsia="zh-CN"/>
    </w:rPr>
  </w:style>
  <w:style w:type="paragraph" w:customStyle="1" w:styleId="Bodycopy">
    <w:name w:val="Body copy"/>
    <w:basedOn w:val="Navaden"/>
    <w:link w:val="BodycopyCar"/>
    <w:qFormat/>
    <w:rsid w:val="00CF5C1C"/>
    <w:pPr>
      <w:spacing w:line="290" w:lineRule="atLeast"/>
    </w:pPr>
    <w:rPr>
      <w:rFonts w:ascii="Seat Meta Normal Roman" w:hAnsi="Seat Meta Normal Roman"/>
      <w:sz w:val="22"/>
    </w:rPr>
  </w:style>
  <w:style w:type="paragraph" w:customStyle="1" w:styleId="Titletelephonenumber">
    <w:name w:val="Title telephone number"/>
    <w:qFormat/>
    <w:rsid w:val="00CF5C1C"/>
    <w:pPr>
      <w:spacing w:line="240" w:lineRule="atLeast"/>
    </w:pPr>
    <w:rPr>
      <w:rFonts w:ascii="Seat Meta Normal Roman" w:hAnsi="Seat Meta Normal Roman"/>
      <w:szCs w:val="24"/>
      <w:lang w:eastAsia="zh-CN"/>
    </w:rPr>
  </w:style>
  <w:style w:type="paragraph" w:customStyle="1" w:styleId="SEATcommunicationname">
    <w:name w:val="SEAT communication name"/>
    <w:qFormat/>
    <w:rsid w:val="00CF5C1C"/>
    <w:pPr>
      <w:spacing w:line="240" w:lineRule="atLeast"/>
    </w:pPr>
    <w:rPr>
      <w:rFonts w:ascii="Seat Meta Bold Roman" w:hAnsi="Seat Meta Bold Roman"/>
      <w:szCs w:val="24"/>
      <w:lang w:eastAsia="zh-CN"/>
    </w:rPr>
  </w:style>
  <w:style w:type="paragraph" w:customStyle="1" w:styleId="URL">
    <w:name w:val="URL"/>
    <w:rsid w:val="00CF5C1C"/>
    <w:pPr>
      <w:spacing w:line="240" w:lineRule="atLeast"/>
    </w:pPr>
    <w:rPr>
      <w:rFonts w:ascii="Seat Meta Bold Roman" w:hAnsi="Seat Meta Bold Roman"/>
      <w:szCs w:val="24"/>
      <w:lang w:eastAsia="zh-CN"/>
    </w:rPr>
  </w:style>
  <w:style w:type="paragraph" w:customStyle="1" w:styleId="emailaddress">
    <w:name w:val="email address"/>
    <w:qFormat/>
    <w:rsid w:val="00CF5C1C"/>
    <w:pPr>
      <w:spacing w:line="240" w:lineRule="atLeast"/>
    </w:pPr>
    <w:rPr>
      <w:rFonts w:ascii="Seat Meta Normal Roman" w:hAnsi="Seat Meta Normal Roman"/>
      <w:szCs w:val="24"/>
      <w:lang w:eastAsia="zh-CN"/>
    </w:rPr>
  </w:style>
  <w:style w:type="paragraph" w:customStyle="1" w:styleId="Boilerplate">
    <w:name w:val="Boiler plate"/>
    <w:link w:val="BoilerplateChar"/>
    <w:rsid w:val="00563A44"/>
    <w:pPr>
      <w:spacing w:line="240" w:lineRule="atLeast"/>
    </w:pPr>
    <w:rPr>
      <w:rFonts w:ascii="Seat Meta Normal Roman" w:hAnsi="Seat Meta Normal Roman"/>
      <w:color w:val="565656"/>
      <w:szCs w:val="24"/>
      <w:lang w:val="en-US" w:eastAsia="zh-CN"/>
    </w:rPr>
  </w:style>
  <w:style w:type="paragraph" w:customStyle="1" w:styleId="BoilerplateBold">
    <w:name w:val="Boiler plate Bold"/>
    <w:basedOn w:val="Boilerplate"/>
    <w:link w:val="BoilerplateBoldChar"/>
    <w:rsid w:val="00ED6927"/>
    <w:rPr>
      <w:rFonts w:ascii="Seat Meta Bold Roman" w:hAnsi="Seat Meta Bold Roman"/>
    </w:rPr>
  </w:style>
  <w:style w:type="character" w:customStyle="1" w:styleId="BoilerplateChar">
    <w:name w:val="Boiler plate Char"/>
    <w:basedOn w:val="Privzetapisavaodstavka"/>
    <w:link w:val="Boilerplate"/>
    <w:rsid w:val="00ED6927"/>
    <w:rPr>
      <w:rFonts w:ascii="Seat Meta Normal Roman" w:eastAsia="SimSun" w:hAnsi="Seat Meta Normal Roman"/>
      <w:color w:val="565656"/>
      <w:szCs w:val="24"/>
      <w:lang w:val="en-US" w:eastAsia="zh-CN" w:bidi="ar-SA"/>
    </w:rPr>
  </w:style>
  <w:style w:type="character" w:customStyle="1" w:styleId="BoilerplateBoldChar">
    <w:name w:val="Boiler plate Bold Char"/>
    <w:basedOn w:val="BoilerplateChar"/>
    <w:link w:val="BoilerplateBold"/>
    <w:rsid w:val="00ED6927"/>
    <w:rPr>
      <w:rFonts w:ascii="Seat Meta Bold Roman" w:eastAsia="SimSun" w:hAnsi="Seat Meta Bold Roman"/>
      <w:color w:val="565656"/>
      <w:szCs w:val="24"/>
      <w:lang w:val="en-US" w:eastAsia="zh-CN" w:bidi="ar-SA"/>
    </w:rPr>
  </w:style>
  <w:style w:type="character" w:customStyle="1" w:styleId="LocationanddateCar">
    <w:name w:val="Location and date Car"/>
    <w:basedOn w:val="Privzetapisavaodstavka"/>
    <w:link w:val="Locationanddate"/>
    <w:rsid w:val="008A5162"/>
    <w:rPr>
      <w:rFonts w:ascii="Seat Meta Bold Roman" w:eastAsia="SimSun" w:hAnsi="Seat Meta Bold Roman"/>
      <w:sz w:val="22"/>
      <w:szCs w:val="24"/>
      <w:lang w:val="en-US" w:eastAsia="zh-CN" w:bidi="ar-SA"/>
    </w:rPr>
  </w:style>
  <w:style w:type="paragraph" w:styleId="Besedilooblaka">
    <w:name w:val="Balloon Text"/>
    <w:basedOn w:val="Navaden"/>
    <w:link w:val="BesedilooblakaZnak"/>
    <w:uiPriority w:val="99"/>
    <w:semiHidden/>
    <w:unhideWhenUsed/>
    <w:rsid w:val="005064EF"/>
    <w:pPr>
      <w:spacing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5064EF"/>
    <w:rPr>
      <w:rFonts w:ascii="Tahoma" w:hAnsi="Tahoma" w:cs="Tahoma"/>
      <w:sz w:val="16"/>
      <w:szCs w:val="16"/>
      <w:lang w:val="en-US" w:eastAsia="zh-CN"/>
    </w:rPr>
  </w:style>
  <w:style w:type="paragraph" w:styleId="Telobesedila">
    <w:name w:val="Body Text"/>
    <w:basedOn w:val="Navaden"/>
    <w:link w:val="TelobesedilaZnak"/>
    <w:rsid w:val="00DA13DA"/>
    <w:pPr>
      <w:spacing w:line="240" w:lineRule="auto"/>
    </w:pPr>
    <w:rPr>
      <w:rFonts w:ascii="SeatMetaNormal" w:eastAsia="Times New Roman" w:hAnsi="SeatMetaNormal"/>
      <w:i/>
      <w:sz w:val="22"/>
      <w:szCs w:val="20"/>
      <w:lang w:eastAsia="es-ES"/>
    </w:rPr>
  </w:style>
  <w:style w:type="character" w:customStyle="1" w:styleId="TelobesedilaZnak">
    <w:name w:val="Telo besedila Znak"/>
    <w:basedOn w:val="Privzetapisavaodstavka"/>
    <w:link w:val="Telobesedila"/>
    <w:rsid w:val="00DA13DA"/>
    <w:rPr>
      <w:rFonts w:ascii="SeatMetaNormal" w:eastAsia="Times New Roman" w:hAnsi="SeatMetaNormal"/>
      <w:i/>
      <w:sz w:val="22"/>
      <w:lang w:val="es-ES_tradnl"/>
    </w:rPr>
  </w:style>
  <w:style w:type="character" w:styleId="Pripombasklic">
    <w:name w:val="annotation reference"/>
    <w:uiPriority w:val="99"/>
    <w:semiHidden/>
    <w:unhideWhenUsed/>
    <w:rsid w:val="00BF24C6"/>
    <w:rPr>
      <w:sz w:val="16"/>
      <w:szCs w:val="16"/>
    </w:rPr>
  </w:style>
  <w:style w:type="paragraph" w:styleId="Pripombabesedilo">
    <w:name w:val="annotation text"/>
    <w:basedOn w:val="Navaden"/>
    <w:link w:val="PripombabesediloZnak"/>
    <w:uiPriority w:val="99"/>
    <w:unhideWhenUsed/>
    <w:rsid w:val="00BF24C6"/>
    <w:rPr>
      <w:szCs w:val="20"/>
      <w:lang w:val="es-ES"/>
    </w:rPr>
  </w:style>
  <w:style w:type="character" w:customStyle="1" w:styleId="PripombabesediloZnak">
    <w:name w:val="Pripomba – besedilo Znak"/>
    <w:basedOn w:val="Privzetapisavaodstavka"/>
    <w:link w:val="Pripombabesedilo"/>
    <w:uiPriority w:val="99"/>
    <w:rsid w:val="00BF24C6"/>
    <w:rPr>
      <w:rFonts w:ascii="Arial" w:hAnsi="Arial"/>
      <w:lang w:eastAsia="zh-CN"/>
    </w:rPr>
  </w:style>
  <w:style w:type="paragraph" w:styleId="Zadevapripombe">
    <w:name w:val="annotation subject"/>
    <w:basedOn w:val="Pripombabesedilo"/>
    <w:next w:val="Pripombabesedilo"/>
    <w:link w:val="ZadevapripombeZnak"/>
    <w:uiPriority w:val="99"/>
    <w:semiHidden/>
    <w:unhideWhenUsed/>
    <w:rsid w:val="004356A5"/>
    <w:pPr>
      <w:spacing w:line="240" w:lineRule="auto"/>
    </w:pPr>
    <w:rPr>
      <w:b/>
      <w:bCs/>
      <w:lang w:val="en-US"/>
    </w:rPr>
  </w:style>
  <w:style w:type="character" w:customStyle="1" w:styleId="ZadevapripombeZnak">
    <w:name w:val="Zadeva pripombe Znak"/>
    <w:basedOn w:val="PripombabesediloZnak"/>
    <w:link w:val="Zadevapripombe"/>
    <w:uiPriority w:val="99"/>
    <w:semiHidden/>
    <w:rsid w:val="004356A5"/>
    <w:rPr>
      <w:rFonts w:ascii="Arial" w:hAnsi="Arial"/>
      <w:b/>
      <w:bCs/>
      <w:lang w:val="en-US" w:eastAsia="zh-CN"/>
    </w:rPr>
  </w:style>
  <w:style w:type="character" w:styleId="Hiperpovezava">
    <w:name w:val="Hyperlink"/>
    <w:basedOn w:val="Privzetapisavaodstavka"/>
    <w:uiPriority w:val="99"/>
    <w:unhideWhenUsed/>
    <w:rsid w:val="00B64D50"/>
    <w:rPr>
      <w:color w:val="0000FF" w:themeColor="hyperlink"/>
      <w:u w:val="single"/>
    </w:rPr>
  </w:style>
  <w:style w:type="character" w:customStyle="1" w:styleId="st">
    <w:name w:val="st"/>
    <w:basedOn w:val="Privzetapisavaodstavka"/>
    <w:rsid w:val="00FE2403"/>
  </w:style>
  <w:style w:type="paragraph" w:customStyle="1" w:styleId="DefaultText">
    <w:name w:val="Default Text"/>
    <w:basedOn w:val="Navaden"/>
    <w:rsid w:val="00FE2403"/>
    <w:pPr>
      <w:spacing w:line="240" w:lineRule="auto"/>
    </w:pPr>
    <w:rPr>
      <w:rFonts w:ascii="CG Times" w:eastAsia="Times New Roman" w:hAnsi="CG Times"/>
      <w:szCs w:val="20"/>
      <w:lang w:eastAsia="en-US"/>
    </w:rPr>
  </w:style>
  <w:style w:type="character" w:customStyle="1" w:styleId="BodycopyCar">
    <w:name w:val="Body copy Car"/>
    <w:link w:val="Bodycopy"/>
    <w:qFormat/>
    <w:rsid w:val="00E430C5"/>
    <w:rPr>
      <w:rFonts w:ascii="Seat Meta Normal Roman" w:hAnsi="Seat Meta Normal Roman"/>
      <w:sz w:val="22"/>
      <w:szCs w:val="24"/>
      <w:lang w:val="en-US" w:eastAsia="zh-CN"/>
    </w:rPr>
  </w:style>
  <w:style w:type="paragraph" w:customStyle="1" w:styleId="Default">
    <w:name w:val="Default"/>
    <w:rsid w:val="00E95883"/>
    <w:pPr>
      <w:autoSpaceDE w:val="0"/>
      <w:autoSpaceDN w:val="0"/>
      <w:adjustRightInd w:val="0"/>
    </w:pPr>
    <w:rPr>
      <w:rFonts w:ascii="Seat Meta Normal Roman" w:hAnsi="Seat Meta Normal Roman" w:cs="Seat Meta Normal Roman"/>
      <w:color w:val="000000"/>
      <w:sz w:val="24"/>
      <w:szCs w:val="24"/>
    </w:rPr>
  </w:style>
  <w:style w:type="character" w:customStyle="1" w:styleId="NaslovZnak">
    <w:name w:val="Naslov Znak"/>
    <w:basedOn w:val="Privzetapisavaodstavka"/>
    <w:link w:val="Naslov"/>
    <w:rsid w:val="00375571"/>
    <w:rPr>
      <w:rFonts w:ascii="Seat Meta Black Roman" w:hAnsi="Seat Meta Black Roman" w:cs="Arial"/>
      <w:bCs/>
      <w:kern w:val="28"/>
      <w:sz w:val="54"/>
      <w:szCs w:val="32"/>
      <w:lang w:val="en-US" w:eastAsia="zh-CN"/>
    </w:rPr>
  </w:style>
  <w:style w:type="character" w:customStyle="1" w:styleId="hps">
    <w:name w:val="hps"/>
    <w:rsid w:val="00F238CA"/>
  </w:style>
  <w:style w:type="paragraph" w:styleId="Odstavekseznama">
    <w:name w:val="List Paragraph"/>
    <w:basedOn w:val="Navaden"/>
    <w:uiPriority w:val="34"/>
    <w:qFormat/>
    <w:rsid w:val="00865592"/>
    <w:pPr>
      <w:suppressAutoHyphens/>
      <w:spacing w:line="240" w:lineRule="auto"/>
      <w:ind w:left="708"/>
    </w:pPr>
    <w:rPr>
      <w:rFonts w:ascii="SeatMetaNormal" w:eastAsia="MS Mincho" w:hAnsi="SeatMetaNormal" w:cs="SeatMetaNormal"/>
      <w:sz w:val="24"/>
      <w:lang w:eastAsia="ar-SA"/>
    </w:rPr>
  </w:style>
  <w:style w:type="character" w:styleId="Poudarek">
    <w:name w:val="Emphasis"/>
    <w:basedOn w:val="Privzetapisavaodstavka"/>
    <w:uiPriority w:val="20"/>
    <w:qFormat/>
    <w:rsid w:val="0066692C"/>
    <w:rPr>
      <w:iCs/>
      <w:caps/>
      <w:spacing w:val="4"/>
      <w:sz w:val="16"/>
      <w:szCs w:val="16"/>
    </w:rPr>
  </w:style>
  <w:style w:type="paragraph" w:styleId="Navadensplet">
    <w:name w:val="Normal (Web)"/>
    <w:basedOn w:val="Navaden"/>
    <w:uiPriority w:val="99"/>
    <w:unhideWhenUsed/>
    <w:rsid w:val="00083FCF"/>
    <w:pPr>
      <w:spacing w:line="240" w:lineRule="auto"/>
    </w:pPr>
    <w:rPr>
      <w:rFonts w:ascii="Times New Roman" w:eastAsiaTheme="minorHAnsi" w:hAnsi="Times New Roman"/>
      <w:sz w:val="24"/>
      <w:lang w:val="es-ES" w:eastAsia="es-ES"/>
    </w:rPr>
  </w:style>
  <w:style w:type="character" w:styleId="SledenaHiperpovezava">
    <w:name w:val="FollowedHyperlink"/>
    <w:basedOn w:val="Privzetapisavaodstavka"/>
    <w:uiPriority w:val="99"/>
    <w:semiHidden/>
    <w:unhideWhenUsed/>
    <w:rsid w:val="008462BB"/>
    <w:rPr>
      <w:color w:val="800080" w:themeColor="followedHyperlink"/>
      <w:u w:val="single"/>
    </w:rPr>
  </w:style>
  <w:style w:type="character" w:customStyle="1" w:styleId="apple-converted-space">
    <w:name w:val="apple-converted-space"/>
    <w:basedOn w:val="Privzetapisavaodstavka"/>
    <w:rsid w:val="00541660"/>
    <w:rPr>
      <w:rFonts w:ascii="Times New Roman" w:hAnsi="Times New Roman" w:cs="Times New Roman" w:hint="default"/>
    </w:rPr>
  </w:style>
  <w:style w:type="numbering" w:customStyle="1" w:styleId="ImportedStyle1">
    <w:name w:val="Imported Style 1"/>
    <w:rsid w:val="0015147C"/>
  </w:style>
  <w:style w:type="table" w:styleId="Tabelamrea">
    <w:name w:val="Table Grid"/>
    <w:basedOn w:val="Navadnatabela"/>
    <w:uiPriority w:val="59"/>
    <w:rsid w:val="005F6D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boilerplate">
    <w:name w:val="x_boilerplate"/>
    <w:basedOn w:val="Navaden"/>
    <w:rsid w:val="00194289"/>
    <w:pPr>
      <w:spacing w:before="100" w:beforeAutospacing="1" w:after="100" w:afterAutospacing="1" w:line="240" w:lineRule="auto"/>
    </w:pPr>
    <w:rPr>
      <w:rFonts w:ascii="Times New Roman" w:eastAsia="Times New Roman" w:hAnsi="Times New Roman"/>
      <w:sz w:val="24"/>
      <w:lang w:val="es-ES" w:eastAsia="es-ES"/>
    </w:rPr>
  </w:style>
  <w:style w:type="character" w:customStyle="1" w:styleId="Naslov2Znak">
    <w:name w:val="Naslov 2 Znak"/>
    <w:basedOn w:val="Privzetapisavaodstavka"/>
    <w:link w:val="Naslov2"/>
    <w:uiPriority w:val="9"/>
    <w:rsid w:val="00467A71"/>
    <w:rPr>
      <w:rFonts w:asciiTheme="majorHAnsi" w:eastAsiaTheme="majorEastAsia" w:hAnsiTheme="majorHAnsi" w:cstheme="majorBidi"/>
      <w:b/>
      <w:bCs/>
      <w:color w:val="4F81BD" w:themeColor="accent1"/>
      <w:sz w:val="26"/>
      <w:szCs w:val="26"/>
      <w:lang w:val="es-ES_tradnl" w:eastAsia="zh-CN"/>
    </w:rPr>
  </w:style>
  <w:style w:type="character" w:styleId="Krepko">
    <w:name w:val="Strong"/>
    <w:basedOn w:val="Privzetapisavaodstavka"/>
    <w:uiPriority w:val="22"/>
    <w:qFormat/>
    <w:rsid w:val="006034BE"/>
    <w:rPr>
      <w:b/>
      <w:bCs/>
    </w:rPr>
  </w:style>
  <w:style w:type="paragraph" w:styleId="Otevilenseznam">
    <w:name w:val="List Number"/>
    <w:basedOn w:val="Navaden"/>
    <w:rsid w:val="008D60F3"/>
    <w:pPr>
      <w:widowControl w:val="0"/>
      <w:numPr>
        <w:numId w:val="4"/>
      </w:numPr>
      <w:autoSpaceDE w:val="0"/>
      <w:autoSpaceDN w:val="0"/>
      <w:adjustRightInd w:val="0"/>
      <w:spacing w:line="240" w:lineRule="auto"/>
    </w:pPr>
    <w:rPr>
      <w:rFonts w:ascii="Times New Roman Bold" w:hAnsi="Times New Roman Bold"/>
      <w:b/>
      <w:sz w:val="24"/>
      <w:lang w:val="en-US" w:eastAsia="en-US"/>
    </w:rPr>
  </w:style>
  <w:style w:type="character" w:customStyle="1" w:styleId="Naslov1Znak">
    <w:name w:val="Naslov 1 Znak"/>
    <w:basedOn w:val="Privzetapisavaodstavka"/>
    <w:link w:val="Naslov1"/>
    <w:uiPriority w:val="9"/>
    <w:rsid w:val="00C01CB0"/>
    <w:rPr>
      <w:rFonts w:asciiTheme="majorHAnsi" w:eastAsiaTheme="majorEastAsia" w:hAnsiTheme="majorHAnsi" w:cstheme="majorBidi"/>
      <w:b/>
      <w:bCs/>
      <w:color w:val="365F91" w:themeColor="accent1" w:themeShade="BF"/>
      <w:sz w:val="28"/>
      <w:szCs w:val="28"/>
      <w:lang w:val="es-ES_tradnl" w:eastAsia="zh-CN"/>
    </w:rPr>
  </w:style>
  <w:style w:type="character" w:customStyle="1" w:styleId="capital">
    <w:name w:val="capital"/>
    <w:basedOn w:val="Privzetapisavaodstavka"/>
    <w:rsid w:val="00F50654"/>
  </w:style>
  <w:style w:type="character" w:styleId="Nerazreenaomemba">
    <w:name w:val="Unresolved Mention"/>
    <w:basedOn w:val="Privzetapisavaodstavka"/>
    <w:uiPriority w:val="99"/>
    <w:semiHidden/>
    <w:unhideWhenUsed/>
    <w:rsid w:val="00611A62"/>
    <w:rPr>
      <w:color w:val="605E5C"/>
      <w:shd w:val="clear" w:color="auto" w:fill="E1DFDD"/>
    </w:rPr>
  </w:style>
  <w:style w:type="paragraph" w:customStyle="1" w:styleId="Prrafobsico">
    <w:name w:val="[Párrafo básico]"/>
    <w:basedOn w:val="Navaden"/>
    <w:uiPriority w:val="99"/>
    <w:rsid w:val="55E93A05"/>
    <w:pPr>
      <w:widowControl w:val="0"/>
      <w:spacing w:line="288" w:lineRule="auto"/>
    </w:pPr>
    <w:rPr>
      <w:rFonts w:ascii="MinionPro-Regular" w:eastAsiaTheme="minorEastAsia" w:hAnsi="MinionPro-Regular" w:cs="MinionPro-Regular"/>
      <w:noProof/>
      <w:color w:val="000000" w:themeColor="text1"/>
      <w:sz w:val="24"/>
      <w:lang w:eastAsia="es-ES"/>
    </w:rPr>
  </w:style>
  <w:style w:type="character" w:customStyle="1" w:styleId="normaltextrun">
    <w:name w:val="normaltextrun"/>
    <w:basedOn w:val="Privzetapisavaodstavka"/>
    <w:rsid w:val="006E1D08"/>
  </w:style>
  <w:style w:type="paragraph" w:customStyle="1" w:styleId="paragraph">
    <w:name w:val="paragraph"/>
    <w:basedOn w:val="Navaden"/>
    <w:rsid w:val="006E1D08"/>
    <w:pPr>
      <w:spacing w:before="100" w:beforeAutospacing="1" w:after="100" w:afterAutospacing="1" w:line="240" w:lineRule="auto"/>
    </w:pPr>
    <w:rPr>
      <w:rFonts w:ascii="Times New Roman" w:eastAsia="Times New Roman" w:hAnsi="Times New Roman"/>
      <w:sz w:val="24"/>
      <w:lang w:val="es-ES" w:eastAsia="es-ES"/>
    </w:rPr>
  </w:style>
  <w:style w:type="paragraph" w:styleId="Podnaslov">
    <w:name w:val="Subtitle"/>
    <w:basedOn w:val="Navaden"/>
    <w:next w:val="Navaden"/>
    <w:uiPriority w:val="11"/>
    <w:qFormat/>
    <w:pPr>
      <w:keepNext/>
      <w:keepLines/>
      <w:spacing w:before="360" w:after="80"/>
    </w:pPr>
    <w:rPr>
      <w:rFonts w:ascii="Georgia" w:eastAsia="Georgia" w:hAnsi="Georgia" w:cs="Georgia"/>
      <w:i/>
      <w:color w:val="666666"/>
      <w:sz w:val="48"/>
      <w:szCs w:val="48"/>
    </w:rPr>
  </w:style>
  <w:style w:type="table" w:customStyle="1" w:styleId="a">
    <w:basedOn w:val="Navadnatabela"/>
    <w:tblPr>
      <w:tblStyleRowBandSize w:val="1"/>
      <w:tblStyleColBandSize w:val="1"/>
    </w:tblPr>
  </w:style>
  <w:style w:type="table" w:customStyle="1" w:styleId="a0">
    <w:basedOn w:val="Navadnatabela"/>
    <w:tblPr>
      <w:tblStyleRowBandSize w:val="1"/>
      <w:tblStyleColBandSize w:val="1"/>
    </w:tblPr>
  </w:style>
  <w:style w:type="paragraph" w:styleId="Brezrazmikov">
    <w:name w:val="No Spacing"/>
    <w:uiPriority w:val="1"/>
    <w:qFormat/>
    <w:rsid w:val="000F1449"/>
    <w:rPr>
      <w:rFonts w:asciiTheme="minorHAnsi" w:eastAsiaTheme="minorHAnsi" w:hAnsiTheme="minorHAnsi" w:cstheme="minorBidi"/>
      <w:kern w:val="2"/>
      <w:sz w:val="22"/>
      <w:szCs w:val="22"/>
      <w:lang w:val="fr-FR" w:eastAsia="en-US"/>
      <w14:ligatures w14:val="standardContextual"/>
    </w:rPr>
  </w:style>
  <w:style w:type="paragraph" w:styleId="Revizija">
    <w:name w:val="Revision"/>
    <w:hidden/>
    <w:uiPriority w:val="99"/>
    <w:semiHidden/>
    <w:rsid w:val="00ED0847"/>
    <w:rPr>
      <w:szCs w:val="24"/>
      <w:lang w:eastAsia="zh-CN"/>
    </w:rPr>
  </w:style>
  <w:style w:type="character" w:customStyle="1" w:styleId="eop">
    <w:name w:val="eop"/>
    <w:basedOn w:val="Privzetapisavaodstavka"/>
    <w:rsid w:val="008218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14858">
      <w:bodyDiv w:val="1"/>
      <w:marLeft w:val="0"/>
      <w:marRight w:val="0"/>
      <w:marTop w:val="0"/>
      <w:marBottom w:val="0"/>
      <w:divBdr>
        <w:top w:val="none" w:sz="0" w:space="0" w:color="auto"/>
        <w:left w:val="none" w:sz="0" w:space="0" w:color="auto"/>
        <w:bottom w:val="none" w:sz="0" w:space="0" w:color="auto"/>
        <w:right w:val="none" w:sz="0" w:space="0" w:color="auto"/>
      </w:divBdr>
    </w:div>
    <w:div w:id="58022109">
      <w:bodyDiv w:val="1"/>
      <w:marLeft w:val="0"/>
      <w:marRight w:val="0"/>
      <w:marTop w:val="0"/>
      <w:marBottom w:val="0"/>
      <w:divBdr>
        <w:top w:val="none" w:sz="0" w:space="0" w:color="auto"/>
        <w:left w:val="none" w:sz="0" w:space="0" w:color="auto"/>
        <w:bottom w:val="none" w:sz="0" w:space="0" w:color="auto"/>
        <w:right w:val="none" w:sz="0" w:space="0" w:color="auto"/>
      </w:divBdr>
    </w:div>
    <w:div w:id="60372749">
      <w:bodyDiv w:val="1"/>
      <w:marLeft w:val="0"/>
      <w:marRight w:val="0"/>
      <w:marTop w:val="0"/>
      <w:marBottom w:val="0"/>
      <w:divBdr>
        <w:top w:val="none" w:sz="0" w:space="0" w:color="auto"/>
        <w:left w:val="none" w:sz="0" w:space="0" w:color="auto"/>
        <w:bottom w:val="none" w:sz="0" w:space="0" w:color="auto"/>
        <w:right w:val="none" w:sz="0" w:space="0" w:color="auto"/>
      </w:divBdr>
    </w:div>
    <w:div w:id="84769247">
      <w:bodyDiv w:val="1"/>
      <w:marLeft w:val="0"/>
      <w:marRight w:val="0"/>
      <w:marTop w:val="0"/>
      <w:marBottom w:val="0"/>
      <w:divBdr>
        <w:top w:val="none" w:sz="0" w:space="0" w:color="auto"/>
        <w:left w:val="none" w:sz="0" w:space="0" w:color="auto"/>
        <w:bottom w:val="none" w:sz="0" w:space="0" w:color="auto"/>
        <w:right w:val="none" w:sz="0" w:space="0" w:color="auto"/>
      </w:divBdr>
      <w:divsChild>
        <w:div w:id="679815223">
          <w:marLeft w:val="0"/>
          <w:marRight w:val="0"/>
          <w:marTop w:val="0"/>
          <w:marBottom w:val="0"/>
          <w:divBdr>
            <w:top w:val="none" w:sz="0" w:space="0" w:color="auto"/>
            <w:left w:val="none" w:sz="0" w:space="0" w:color="auto"/>
            <w:bottom w:val="none" w:sz="0" w:space="0" w:color="auto"/>
            <w:right w:val="none" w:sz="0" w:space="0" w:color="auto"/>
          </w:divBdr>
        </w:div>
        <w:div w:id="1422020844">
          <w:marLeft w:val="0"/>
          <w:marRight w:val="0"/>
          <w:marTop w:val="0"/>
          <w:marBottom w:val="0"/>
          <w:divBdr>
            <w:top w:val="none" w:sz="0" w:space="0" w:color="auto"/>
            <w:left w:val="none" w:sz="0" w:space="0" w:color="auto"/>
            <w:bottom w:val="none" w:sz="0" w:space="0" w:color="auto"/>
            <w:right w:val="none" w:sz="0" w:space="0" w:color="auto"/>
          </w:divBdr>
        </w:div>
        <w:div w:id="2078244076">
          <w:marLeft w:val="0"/>
          <w:marRight w:val="0"/>
          <w:marTop w:val="0"/>
          <w:marBottom w:val="0"/>
          <w:divBdr>
            <w:top w:val="none" w:sz="0" w:space="0" w:color="auto"/>
            <w:left w:val="none" w:sz="0" w:space="0" w:color="auto"/>
            <w:bottom w:val="none" w:sz="0" w:space="0" w:color="auto"/>
            <w:right w:val="none" w:sz="0" w:space="0" w:color="auto"/>
          </w:divBdr>
        </w:div>
      </w:divsChild>
    </w:div>
    <w:div w:id="109711239">
      <w:bodyDiv w:val="1"/>
      <w:marLeft w:val="0"/>
      <w:marRight w:val="0"/>
      <w:marTop w:val="0"/>
      <w:marBottom w:val="0"/>
      <w:divBdr>
        <w:top w:val="none" w:sz="0" w:space="0" w:color="auto"/>
        <w:left w:val="none" w:sz="0" w:space="0" w:color="auto"/>
        <w:bottom w:val="none" w:sz="0" w:space="0" w:color="auto"/>
        <w:right w:val="none" w:sz="0" w:space="0" w:color="auto"/>
      </w:divBdr>
      <w:divsChild>
        <w:div w:id="1145510644">
          <w:marLeft w:val="0"/>
          <w:marRight w:val="0"/>
          <w:marTop w:val="0"/>
          <w:marBottom w:val="0"/>
          <w:divBdr>
            <w:top w:val="none" w:sz="0" w:space="0" w:color="auto"/>
            <w:left w:val="none" w:sz="0" w:space="0" w:color="auto"/>
            <w:bottom w:val="none" w:sz="0" w:space="0" w:color="auto"/>
            <w:right w:val="none" w:sz="0" w:space="0" w:color="auto"/>
          </w:divBdr>
          <w:divsChild>
            <w:div w:id="1366785648">
              <w:marLeft w:val="0"/>
              <w:marRight w:val="0"/>
              <w:marTop w:val="0"/>
              <w:marBottom w:val="0"/>
              <w:divBdr>
                <w:top w:val="none" w:sz="0" w:space="0" w:color="auto"/>
                <w:left w:val="none" w:sz="0" w:space="0" w:color="auto"/>
                <w:bottom w:val="none" w:sz="0" w:space="0" w:color="auto"/>
                <w:right w:val="none" w:sz="0" w:space="0" w:color="auto"/>
              </w:divBdr>
              <w:divsChild>
                <w:div w:id="644896936">
                  <w:marLeft w:val="0"/>
                  <w:marRight w:val="0"/>
                  <w:marTop w:val="0"/>
                  <w:marBottom w:val="0"/>
                  <w:divBdr>
                    <w:top w:val="none" w:sz="0" w:space="0" w:color="auto"/>
                    <w:left w:val="none" w:sz="0" w:space="0" w:color="auto"/>
                    <w:bottom w:val="none" w:sz="0" w:space="0" w:color="auto"/>
                    <w:right w:val="none" w:sz="0" w:space="0" w:color="auto"/>
                  </w:divBdr>
                  <w:divsChild>
                    <w:div w:id="1503814754">
                      <w:marLeft w:val="0"/>
                      <w:marRight w:val="0"/>
                      <w:marTop w:val="0"/>
                      <w:marBottom w:val="0"/>
                      <w:divBdr>
                        <w:top w:val="none" w:sz="0" w:space="0" w:color="auto"/>
                        <w:left w:val="none" w:sz="0" w:space="0" w:color="auto"/>
                        <w:bottom w:val="none" w:sz="0" w:space="0" w:color="auto"/>
                        <w:right w:val="none" w:sz="0" w:space="0" w:color="auto"/>
                      </w:divBdr>
                      <w:divsChild>
                        <w:div w:id="6491306">
                          <w:marLeft w:val="0"/>
                          <w:marRight w:val="0"/>
                          <w:marTop w:val="0"/>
                          <w:marBottom w:val="0"/>
                          <w:divBdr>
                            <w:top w:val="none" w:sz="0" w:space="0" w:color="auto"/>
                            <w:left w:val="none" w:sz="0" w:space="0" w:color="auto"/>
                            <w:bottom w:val="none" w:sz="0" w:space="0" w:color="auto"/>
                            <w:right w:val="none" w:sz="0" w:space="0" w:color="auto"/>
                          </w:divBdr>
                          <w:divsChild>
                            <w:div w:id="144723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810993">
      <w:bodyDiv w:val="1"/>
      <w:marLeft w:val="0"/>
      <w:marRight w:val="0"/>
      <w:marTop w:val="0"/>
      <w:marBottom w:val="0"/>
      <w:divBdr>
        <w:top w:val="none" w:sz="0" w:space="0" w:color="auto"/>
        <w:left w:val="none" w:sz="0" w:space="0" w:color="auto"/>
        <w:bottom w:val="none" w:sz="0" w:space="0" w:color="auto"/>
        <w:right w:val="none" w:sz="0" w:space="0" w:color="auto"/>
      </w:divBdr>
    </w:div>
    <w:div w:id="122357762">
      <w:bodyDiv w:val="1"/>
      <w:marLeft w:val="0"/>
      <w:marRight w:val="0"/>
      <w:marTop w:val="0"/>
      <w:marBottom w:val="0"/>
      <w:divBdr>
        <w:top w:val="none" w:sz="0" w:space="0" w:color="auto"/>
        <w:left w:val="none" w:sz="0" w:space="0" w:color="auto"/>
        <w:bottom w:val="none" w:sz="0" w:space="0" w:color="auto"/>
        <w:right w:val="none" w:sz="0" w:space="0" w:color="auto"/>
      </w:divBdr>
      <w:divsChild>
        <w:div w:id="358749059">
          <w:marLeft w:val="0"/>
          <w:marRight w:val="0"/>
          <w:marTop w:val="0"/>
          <w:marBottom w:val="0"/>
          <w:divBdr>
            <w:top w:val="none" w:sz="0" w:space="0" w:color="auto"/>
            <w:left w:val="none" w:sz="0" w:space="0" w:color="auto"/>
            <w:bottom w:val="none" w:sz="0" w:space="0" w:color="auto"/>
            <w:right w:val="none" w:sz="0" w:space="0" w:color="auto"/>
          </w:divBdr>
        </w:div>
        <w:div w:id="1323390112">
          <w:marLeft w:val="0"/>
          <w:marRight w:val="0"/>
          <w:marTop w:val="0"/>
          <w:marBottom w:val="0"/>
          <w:divBdr>
            <w:top w:val="none" w:sz="0" w:space="0" w:color="auto"/>
            <w:left w:val="none" w:sz="0" w:space="0" w:color="auto"/>
            <w:bottom w:val="none" w:sz="0" w:space="0" w:color="auto"/>
            <w:right w:val="none" w:sz="0" w:space="0" w:color="auto"/>
          </w:divBdr>
        </w:div>
        <w:div w:id="2028675196">
          <w:marLeft w:val="0"/>
          <w:marRight w:val="0"/>
          <w:marTop w:val="0"/>
          <w:marBottom w:val="0"/>
          <w:divBdr>
            <w:top w:val="none" w:sz="0" w:space="0" w:color="auto"/>
            <w:left w:val="none" w:sz="0" w:space="0" w:color="auto"/>
            <w:bottom w:val="none" w:sz="0" w:space="0" w:color="auto"/>
            <w:right w:val="none" w:sz="0" w:space="0" w:color="auto"/>
          </w:divBdr>
        </w:div>
      </w:divsChild>
    </w:div>
    <w:div w:id="177281244">
      <w:bodyDiv w:val="1"/>
      <w:marLeft w:val="0"/>
      <w:marRight w:val="0"/>
      <w:marTop w:val="0"/>
      <w:marBottom w:val="0"/>
      <w:divBdr>
        <w:top w:val="none" w:sz="0" w:space="0" w:color="auto"/>
        <w:left w:val="none" w:sz="0" w:space="0" w:color="auto"/>
        <w:bottom w:val="none" w:sz="0" w:space="0" w:color="auto"/>
        <w:right w:val="none" w:sz="0" w:space="0" w:color="auto"/>
      </w:divBdr>
      <w:divsChild>
        <w:div w:id="1110782159">
          <w:marLeft w:val="0"/>
          <w:marRight w:val="0"/>
          <w:marTop w:val="0"/>
          <w:marBottom w:val="0"/>
          <w:divBdr>
            <w:top w:val="none" w:sz="0" w:space="0" w:color="auto"/>
            <w:left w:val="none" w:sz="0" w:space="0" w:color="auto"/>
            <w:bottom w:val="none" w:sz="0" w:space="0" w:color="auto"/>
            <w:right w:val="none" w:sz="0" w:space="0" w:color="auto"/>
          </w:divBdr>
        </w:div>
        <w:div w:id="2090421234">
          <w:marLeft w:val="0"/>
          <w:marRight w:val="0"/>
          <w:marTop w:val="0"/>
          <w:marBottom w:val="0"/>
          <w:divBdr>
            <w:top w:val="none" w:sz="0" w:space="0" w:color="auto"/>
            <w:left w:val="none" w:sz="0" w:space="0" w:color="auto"/>
            <w:bottom w:val="none" w:sz="0" w:space="0" w:color="auto"/>
            <w:right w:val="none" w:sz="0" w:space="0" w:color="auto"/>
          </w:divBdr>
        </w:div>
        <w:div w:id="330135504">
          <w:marLeft w:val="0"/>
          <w:marRight w:val="0"/>
          <w:marTop w:val="0"/>
          <w:marBottom w:val="0"/>
          <w:divBdr>
            <w:top w:val="none" w:sz="0" w:space="0" w:color="auto"/>
            <w:left w:val="none" w:sz="0" w:space="0" w:color="auto"/>
            <w:bottom w:val="none" w:sz="0" w:space="0" w:color="auto"/>
            <w:right w:val="none" w:sz="0" w:space="0" w:color="auto"/>
          </w:divBdr>
        </w:div>
      </w:divsChild>
    </w:div>
    <w:div w:id="178857345">
      <w:bodyDiv w:val="1"/>
      <w:marLeft w:val="0"/>
      <w:marRight w:val="0"/>
      <w:marTop w:val="0"/>
      <w:marBottom w:val="0"/>
      <w:divBdr>
        <w:top w:val="none" w:sz="0" w:space="0" w:color="auto"/>
        <w:left w:val="none" w:sz="0" w:space="0" w:color="auto"/>
        <w:bottom w:val="none" w:sz="0" w:space="0" w:color="auto"/>
        <w:right w:val="none" w:sz="0" w:space="0" w:color="auto"/>
      </w:divBdr>
    </w:div>
    <w:div w:id="195048084">
      <w:bodyDiv w:val="1"/>
      <w:marLeft w:val="0"/>
      <w:marRight w:val="0"/>
      <w:marTop w:val="0"/>
      <w:marBottom w:val="0"/>
      <w:divBdr>
        <w:top w:val="none" w:sz="0" w:space="0" w:color="auto"/>
        <w:left w:val="none" w:sz="0" w:space="0" w:color="auto"/>
        <w:bottom w:val="none" w:sz="0" w:space="0" w:color="auto"/>
        <w:right w:val="none" w:sz="0" w:space="0" w:color="auto"/>
      </w:divBdr>
    </w:div>
    <w:div w:id="207686500">
      <w:bodyDiv w:val="1"/>
      <w:marLeft w:val="0"/>
      <w:marRight w:val="0"/>
      <w:marTop w:val="0"/>
      <w:marBottom w:val="0"/>
      <w:divBdr>
        <w:top w:val="none" w:sz="0" w:space="0" w:color="auto"/>
        <w:left w:val="none" w:sz="0" w:space="0" w:color="auto"/>
        <w:bottom w:val="none" w:sz="0" w:space="0" w:color="auto"/>
        <w:right w:val="none" w:sz="0" w:space="0" w:color="auto"/>
      </w:divBdr>
    </w:div>
    <w:div w:id="213737257">
      <w:bodyDiv w:val="1"/>
      <w:marLeft w:val="0"/>
      <w:marRight w:val="0"/>
      <w:marTop w:val="0"/>
      <w:marBottom w:val="0"/>
      <w:divBdr>
        <w:top w:val="none" w:sz="0" w:space="0" w:color="auto"/>
        <w:left w:val="none" w:sz="0" w:space="0" w:color="auto"/>
        <w:bottom w:val="none" w:sz="0" w:space="0" w:color="auto"/>
        <w:right w:val="none" w:sz="0" w:space="0" w:color="auto"/>
      </w:divBdr>
    </w:div>
    <w:div w:id="217741643">
      <w:bodyDiv w:val="1"/>
      <w:marLeft w:val="0"/>
      <w:marRight w:val="0"/>
      <w:marTop w:val="0"/>
      <w:marBottom w:val="0"/>
      <w:divBdr>
        <w:top w:val="none" w:sz="0" w:space="0" w:color="auto"/>
        <w:left w:val="none" w:sz="0" w:space="0" w:color="auto"/>
        <w:bottom w:val="none" w:sz="0" w:space="0" w:color="auto"/>
        <w:right w:val="none" w:sz="0" w:space="0" w:color="auto"/>
      </w:divBdr>
    </w:div>
    <w:div w:id="235628425">
      <w:bodyDiv w:val="1"/>
      <w:marLeft w:val="0"/>
      <w:marRight w:val="0"/>
      <w:marTop w:val="0"/>
      <w:marBottom w:val="0"/>
      <w:divBdr>
        <w:top w:val="none" w:sz="0" w:space="0" w:color="auto"/>
        <w:left w:val="none" w:sz="0" w:space="0" w:color="auto"/>
        <w:bottom w:val="none" w:sz="0" w:space="0" w:color="auto"/>
        <w:right w:val="none" w:sz="0" w:space="0" w:color="auto"/>
      </w:divBdr>
    </w:div>
    <w:div w:id="273682149">
      <w:bodyDiv w:val="1"/>
      <w:marLeft w:val="0"/>
      <w:marRight w:val="0"/>
      <w:marTop w:val="0"/>
      <w:marBottom w:val="0"/>
      <w:divBdr>
        <w:top w:val="none" w:sz="0" w:space="0" w:color="auto"/>
        <w:left w:val="none" w:sz="0" w:space="0" w:color="auto"/>
        <w:bottom w:val="none" w:sz="0" w:space="0" w:color="auto"/>
        <w:right w:val="none" w:sz="0" w:space="0" w:color="auto"/>
      </w:divBdr>
    </w:div>
    <w:div w:id="304287447">
      <w:bodyDiv w:val="1"/>
      <w:marLeft w:val="0"/>
      <w:marRight w:val="0"/>
      <w:marTop w:val="0"/>
      <w:marBottom w:val="0"/>
      <w:divBdr>
        <w:top w:val="none" w:sz="0" w:space="0" w:color="auto"/>
        <w:left w:val="none" w:sz="0" w:space="0" w:color="auto"/>
        <w:bottom w:val="none" w:sz="0" w:space="0" w:color="auto"/>
        <w:right w:val="none" w:sz="0" w:space="0" w:color="auto"/>
      </w:divBdr>
      <w:divsChild>
        <w:div w:id="139463518">
          <w:marLeft w:val="0"/>
          <w:marRight w:val="0"/>
          <w:marTop w:val="0"/>
          <w:marBottom w:val="0"/>
          <w:divBdr>
            <w:top w:val="none" w:sz="0" w:space="0" w:color="auto"/>
            <w:left w:val="none" w:sz="0" w:space="0" w:color="auto"/>
            <w:bottom w:val="none" w:sz="0" w:space="0" w:color="auto"/>
            <w:right w:val="none" w:sz="0" w:space="0" w:color="auto"/>
          </w:divBdr>
          <w:divsChild>
            <w:div w:id="1139768129">
              <w:marLeft w:val="0"/>
              <w:marRight w:val="0"/>
              <w:marTop w:val="0"/>
              <w:marBottom w:val="0"/>
              <w:divBdr>
                <w:top w:val="none" w:sz="0" w:space="0" w:color="auto"/>
                <w:left w:val="none" w:sz="0" w:space="0" w:color="auto"/>
                <w:bottom w:val="none" w:sz="0" w:space="0" w:color="auto"/>
                <w:right w:val="none" w:sz="0" w:space="0" w:color="auto"/>
              </w:divBdr>
              <w:divsChild>
                <w:div w:id="183131544">
                  <w:marLeft w:val="0"/>
                  <w:marRight w:val="0"/>
                  <w:marTop w:val="0"/>
                  <w:marBottom w:val="0"/>
                  <w:divBdr>
                    <w:top w:val="none" w:sz="0" w:space="0" w:color="auto"/>
                    <w:left w:val="none" w:sz="0" w:space="0" w:color="auto"/>
                    <w:bottom w:val="none" w:sz="0" w:space="0" w:color="auto"/>
                    <w:right w:val="none" w:sz="0" w:space="0" w:color="auto"/>
                  </w:divBdr>
                  <w:divsChild>
                    <w:div w:id="967510974">
                      <w:marLeft w:val="0"/>
                      <w:marRight w:val="0"/>
                      <w:marTop w:val="0"/>
                      <w:marBottom w:val="0"/>
                      <w:divBdr>
                        <w:top w:val="none" w:sz="0" w:space="0" w:color="auto"/>
                        <w:left w:val="none" w:sz="0" w:space="0" w:color="auto"/>
                        <w:bottom w:val="none" w:sz="0" w:space="0" w:color="auto"/>
                        <w:right w:val="none" w:sz="0" w:space="0" w:color="auto"/>
                      </w:divBdr>
                      <w:divsChild>
                        <w:div w:id="1014376919">
                          <w:marLeft w:val="0"/>
                          <w:marRight w:val="0"/>
                          <w:marTop w:val="0"/>
                          <w:marBottom w:val="0"/>
                          <w:divBdr>
                            <w:top w:val="none" w:sz="0" w:space="0" w:color="auto"/>
                            <w:left w:val="none" w:sz="0" w:space="0" w:color="auto"/>
                            <w:bottom w:val="none" w:sz="0" w:space="0" w:color="auto"/>
                            <w:right w:val="none" w:sz="0" w:space="0" w:color="auto"/>
                          </w:divBdr>
                          <w:divsChild>
                            <w:div w:id="26314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4020724">
      <w:bodyDiv w:val="1"/>
      <w:marLeft w:val="0"/>
      <w:marRight w:val="0"/>
      <w:marTop w:val="0"/>
      <w:marBottom w:val="0"/>
      <w:divBdr>
        <w:top w:val="none" w:sz="0" w:space="0" w:color="auto"/>
        <w:left w:val="none" w:sz="0" w:space="0" w:color="auto"/>
        <w:bottom w:val="none" w:sz="0" w:space="0" w:color="auto"/>
        <w:right w:val="none" w:sz="0" w:space="0" w:color="auto"/>
      </w:divBdr>
    </w:div>
    <w:div w:id="350572054">
      <w:bodyDiv w:val="1"/>
      <w:marLeft w:val="0"/>
      <w:marRight w:val="0"/>
      <w:marTop w:val="0"/>
      <w:marBottom w:val="0"/>
      <w:divBdr>
        <w:top w:val="none" w:sz="0" w:space="0" w:color="auto"/>
        <w:left w:val="none" w:sz="0" w:space="0" w:color="auto"/>
        <w:bottom w:val="none" w:sz="0" w:space="0" w:color="auto"/>
        <w:right w:val="none" w:sz="0" w:space="0" w:color="auto"/>
      </w:divBdr>
    </w:div>
    <w:div w:id="391464322">
      <w:bodyDiv w:val="1"/>
      <w:marLeft w:val="0"/>
      <w:marRight w:val="0"/>
      <w:marTop w:val="0"/>
      <w:marBottom w:val="0"/>
      <w:divBdr>
        <w:top w:val="none" w:sz="0" w:space="0" w:color="auto"/>
        <w:left w:val="none" w:sz="0" w:space="0" w:color="auto"/>
        <w:bottom w:val="none" w:sz="0" w:space="0" w:color="auto"/>
        <w:right w:val="none" w:sz="0" w:space="0" w:color="auto"/>
      </w:divBdr>
    </w:div>
    <w:div w:id="420101609">
      <w:bodyDiv w:val="1"/>
      <w:marLeft w:val="0"/>
      <w:marRight w:val="0"/>
      <w:marTop w:val="0"/>
      <w:marBottom w:val="0"/>
      <w:divBdr>
        <w:top w:val="none" w:sz="0" w:space="0" w:color="auto"/>
        <w:left w:val="none" w:sz="0" w:space="0" w:color="auto"/>
        <w:bottom w:val="none" w:sz="0" w:space="0" w:color="auto"/>
        <w:right w:val="none" w:sz="0" w:space="0" w:color="auto"/>
      </w:divBdr>
    </w:div>
    <w:div w:id="430468851">
      <w:bodyDiv w:val="1"/>
      <w:marLeft w:val="0"/>
      <w:marRight w:val="0"/>
      <w:marTop w:val="0"/>
      <w:marBottom w:val="0"/>
      <w:divBdr>
        <w:top w:val="none" w:sz="0" w:space="0" w:color="auto"/>
        <w:left w:val="none" w:sz="0" w:space="0" w:color="auto"/>
        <w:bottom w:val="none" w:sz="0" w:space="0" w:color="auto"/>
        <w:right w:val="none" w:sz="0" w:space="0" w:color="auto"/>
      </w:divBdr>
    </w:div>
    <w:div w:id="459346871">
      <w:bodyDiv w:val="1"/>
      <w:marLeft w:val="0"/>
      <w:marRight w:val="0"/>
      <w:marTop w:val="0"/>
      <w:marBottom w:val="0"/>
      <w:divBdr>
        <w:top w:val="none" w:sz="0" w:space="0" w:color="auto"/>
        <w:left w:val="none" w:sz="0" w:space="0" w:color="auto"/>
        <w:bottom w:val="none" w:sz="0" w:space="0" w:color="auto"/>
        <w:right w:val="none" w:sz="0" w:space="0" w:color="auto"/>
      </w:divBdr>
      <w:divsChild>
        <w:div w:id="908341704">
          <w:marLeft w:val="0"/>
          <w:marRight w:val="0"/>
          <w:marTop w:val="0"/>
          <w:marBottom w:val="0"/>
          <w:divBdr>
            <w:top w:val="none" w:sz="0" w:space="0" w:color="auto"/>
            <w:left w:val="none" w:sz="0" w:space="0" w:color="auto"/>
            <w:bottom w:val="none" w:sz="0" w:space="0" w:color="auto"/>
            <w:right w:val="none" w:sz="0" w:space="0" w:color="auto"/>
          </w:divBdr>
        </w:div>
        <w:div w:id="1587420523">
          <w:marLeft w:val="0"/>
          <w:marRight w:val="0"/>
          <w:marTop w:val="0"/>
          <w:marBottom w:val="0"/>
          <w:divBdr>
            <w:top w:val="none" w:sz="0" w:space="0" w:color="auto"/>
            <w:left w:val="none" w:sz="0" w:space="0" w:color="auto"/>
            <w:bottom w:val="none" w:sz="0" w:space="0" w:color="auto"/>
            <w:right w:val="none" w:sz="0" w:space="0" w:color="auto"/>
          </w:divBdr>
        </w:div>
        <w:div w:id="452600488">
          <w:marLeft w:val="0"/>
          <w:marRight w:val="0"/>
          <w:marTop w:val="0"/>
          <w:marBottom w:val="0"/>
          <w:divBdr>
            <w:top w:val="none" w:sz="0" w:space="0" w:color="auto"/>
            <w:left w:val="none" w:sz="0" w:space="0" w:color="auto"/>
            <w:bottom w:val="none" w:sz="0" w:space="0" w:color="auto"/>
            <w:right w:val="none" w:sz="0" w:space="0" w:color="auto"/>
          </w:divBdr>
        </w:div>
      </w:divsChild>
    </w:div>
    <w:div w:id="476457839">
      <w:bodyDiv w:val="1"/>
      <w:marLeft w:val="0"/>
      <w:marRight w:val="0"/>
      <w:marTop w:val="0"/>
      <w:marBottom w:val="0"/>
      <w:divBdr>
        <w:top w:val="none" w:sz="0" w:space="0" w:color="auto"/>
        <w:left w:val="none" w:sz="0" w:space="0" w:color="auto"/>
        <w:bottom w:val="none" w:sz="0" w:space="0" w:color="auto"/>
        <w:right w:val="none" w:sz="0" w:space="0" w:color="auto"/>
      </w:divBdr>
      <w:divsChild>
        <w:div w:id="1559434225">
          <w:marLeft w:val="0"/>
          <w:marRight w:val="0"/>
          <w:marTop w:val="0"/>
          <w:marBottom w:val="0"/>
          <w:divBdr>
            <w:top w:val="none" w:sz="0" w:space="0" w:color="auto"/>
            <w:left w:val="none" w:sz="0" w:space="0" w:color="auto"/>
            <w:bottom w:val="none" w:sz="0" w:space="0" w:color="auto"/>
            <w:right w:val="none" w:sz="0" w:space="0" w:color="auto"/>
          </w:divBdr>
          <w:divsChild>
            <w:div w:id="604266572">
              <w:marLeft w:val="0"/>
              <w:marRight w:val="0"/>
              <w:marTop w:val="0"/>
              <w:marBottom w:val="0"/>
              <w:divBdr>
                <w:top w:val="none" w:sz="0" w:space="0" w:color="auto"/>
                <w:left w:val="none" w:sz="0" w:space="0" w:color="auto"/>
                <w:bottom w:val="none" w:sz="0" w:space="0" w:color="auto"/>
                <w:right w:val="none" w:sz="0" w:space="0" w:color="auto"/>
              </w:divBdr>
              <w:divsChild>
                <w:div w:id="930167649">
                  <w:marLeft w:val="0"/>
                  <w:marRight w:val="0"/>
                  <w:marTop w:val="0"/>
                  <w:marBottom w:val="0"/>
                  <w:divBdr>
                    <w:top w:val="none" w:sz="0" w:space="0" w:color="auto"/>
                    <w:left w:val="none" w:sz="0" w:space="0" w:color="auto"/>
                    <w:bottom w:val="none" w:sz="0" w:space="0" w:color="auto"/>
                    <w:right w:val="none" w:sz="0" w:space="0" w:color="auto"/>
                  </w:divBdr>
                  <w:divsChild>
                    <w:div w:id="1758790357">
                      <w:marLeft w:val="0"/>
                      <w:marRight w:val="0"/>
                      <w:marTop w:val="0"/>
                      <w:marBottom w:val="0"/>
                      <w:divBdr>
                        <w:top w:val="none" w:sz="0" w:space="0" w:color="auto"/>
                        <w:left w:val="none" w:sz="0" w:space="0" w:color="auto"/>
                        <w:bottom w:val="none" w:sz="0" w:space="0" w:color="auto"/>
                        <w:right w:val="none" w:sz="0" w:space="0" w:color="auto"/>
                      </w:divBdr>
                      <w:divsChild>
                        <w:div w:id="1897473570">
                          <w:marLeft w:val="0"/>
                          <w:marRight w:val="0"/>
                          <w:marTop w:val="0"/>
                          <w:marBottom w:val="0"/>
                          <w:divBdr>
                            <w:top w:val="none" w:sz="0" w:space="0" w:color="auto"/>
                            <w:left w:val="none" w:sz="0" w:space="0" w:color="auto"/>
                            <w:bottom w:val="none" w:sz="0" w:space="0" w:color="auto"/>
                            <w:right w:val="none" w:sz="0" w:space="0" w:color="auto"/>
                          </w:divBdr>
                          <w:divsChild>
                            <w:div w:id="154980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0825518">
      <w:bodyDiv w:val="1"/>
      <w:marLeft w:val="0"/>
      <w:marRight w:val="0"/>
      <w:marTop w:val="0"/>
      <w:marBottom w:val="0"/>
      <w:divBdr>
        <w:top w:val="none" w:sz="0" w:space="0" w:color="auto"/>
        <w:left w:val="none" w:sz="0" w:space="0" w:color="auto"/>
        <w:bottom w:val="none" w:sz="0" w:space="0" w:color="auto"/>
        <w:right w:val="none" w:sz="0" w:space="0" w:color="auto"/>
      </w:divBdr>
    </w:div>
    <w:div w:id="539053591">
      <w:bodyDiv w:val="1"/>
      <w:marLeft w:val="0"/>
      <w:marRight w:val="0"/>
      <w:marTop w:val="0"/>
      <w:marBottom w:val="0"/>
      <w:divBdr>
        <w:top w:val="none" w:sz="0" w:space="0" w:color="auto"/>
        <w:left w:val="none" w:sz="0" w:space="0" w:color="auto"/>
        <w:bottom w:val="none" w:sz="0" w:space="0" w:color="auto"/>
        <w:right w:val="none" w:sz="0" w:space="0" w:color="auto"/>
      </w:divBdr>
    </w:div>
    <w:div w:id="655688436">
      <w:bodyDiv w:val="1"/>
      <w:marLeft w:val="0"/>
      <w:marRight w:val="0"/>
      <w:marTop w:val="0"/>
      <w:marBottom w:val="0"/>
      <w:divBdr>
        <w:top w:val="none" w:sz="0" w:space="0" w:color="auto"/>
        <w:left w:val="none" w:sz="0" w:space="0" w:color="auto"/>
        <w:bottom w:val="none" w:sz="0" w:space="0" w:color="auto"/>
        <w:right w:val="none" w:sz="0" w:space="0" w:color="auto"/>
      </w:divBdr>
      <w:divsChild>
        <w:div w:id="319624254">
          <w:marLeft w:val="0"/>
          <w:marRight w:val="0"/>
          <w:marTop w:val="0"/>
          <w:marBottom w:val="0"/>
          <w:divBdr>
            <w:top w:val="none" w:sz="0" w:space="0" w:color="auto"/>
            <w:left w:val="none" w:sz="0" w:space="0" w:color="auto"/>
            <w:bottom w:val="none" w:sz="0" w:space="0" w:color="auto"/>
            <w:right w:val="none" w:sz="0" w:space="0" w:color="auto"/>
          </w:divBdr>
        </w:div>
        <w:div w:id="890923102">
          <w:marLeft w:val="0"/>
          <w:marRight w:val="0"/>
          <w:marTop w:val="0"/>
          <w:marBottom w:val="0"/>
          <w:divBdr>
            <w:top w:val="none" w:sz="0" w:space="0" w:color="auto"/>
            <w:left w:val="none" w:sz="0" w:space="0" w:color="auto"/>
            <w:bottom w:val="none" w:sz="0" w:space="0" w:color="auto"/>
            <w:right w:val="none" w:sz="0" w:space="0" w:color="auto"/>
          </w:divBdr>
        </w:div>
        <w:div w:id="946810531">
          <w:marLeft w:val="0"/>
          <w:marRight w:val="0"/>
          <w:marTop w:val="0"/>
          <w:marBottom w:val="0"/>
          <w:divBdr>
            <w:top w:val="none" w:sz="0" w:space="0" w:color="auto"/>
            <w:left w:val="none" w:sz="0" w:space="0" w:color="auto"/>
            <w:bottom w:val="none" w:sz="0" w:space="0" w:color="auto"/>
            <w:right w:val="none" w:sz="0" w:space="0" w:color="auto"/>
          </w:divBdr>
        </w:div>
      </w:divsChild>
    </w:div>
    <w:div w:id="702629781">
      <w:bodyDiv w:val="1"/>
      <w:marLeft w:val="0"/>
      <w:marRight w:val="0"/>
      <w:marTop w:val="0"/>
      <w:marBottom w:val="0"/>
      <w:divBdr>
        <w:top w:val="none" w:sz="0" w:space="0" w:color="auto"/>
        <w:left w:val="none" w:sz="0" w:space="0" w:color="auto"/>
        <w:bottom w:val="none" w:sz="0" w:space="0" w:color="auto"/>
        <w:right w:val="none" w:sz="0" w:space="0" w:color="auto"/>
      </w:divBdr>
    </w:div>
    <w:div w:id="706876641">
      <w:bodyDiv w:val="1"/>
      <w:marLeft w:val="0"/>
      <w:marRight w:val="0"/>
      <w:marTop w:val="0"/>
      <w:marBottom w:val="0"/>
      <w:divBdr>
        <w:top w:val="none" w:sz="0" w:space="0" w:color="auto"/>
        <w:left w:val="none" w:sz="0" w:space="0" w:color="auto"/>
        <w:bottom w:val="none" w:sz="0" w:space="0" w:color="auto"/>
        <w:right w:val="none" w:sz="0" w:space="0" w:color="auto"/>
      </w:divBdr>
    </w:div>
    <w:div w:id="745608239">
      <w:bodyDiv w:val="1"/>
      <w:marLeft w:val="0"/>
      <w:marRight w:val="0"/>
      <w:marTop w:val="0"/>
      <w:marBottom w:val="0"/>
      <w:divBdr>
        <w:top w:val="none" w:sz="0" w:space="0" w:color="auto"/>
        <w:left w:val="none" w:sz="0" w:space="0" w:color="auto"/>
        <w:bottom w:val="none" w:sz="0" w:space="0" w:color="auto"/>
        <w:right w:val="none" w:sz="0" w:space="0" w:color="auto"/>
      </w:divBdr>
    </w:div>
    <w:div w:id="749934309">
      <w:bodyDiv w:val="1"/>
      <w:marLeft w:val="0"/>
      <w:marRight w:val="0"/>
      <w:marTop w:val="0"/>
      <w:marBottom w:val="0"/>
      <w:divBdr>
        <w:top w:val="none" w:sz="0" w:space="0" w:color="auto"/>
        <w:left w:val="none" w:sz="0" w:space="0" w:color="auto"/>
        <w:bottom w:val="none" w:sz="0" w:space="0" w:color="auto"/>
        <w:right w:val="none" w:sz="0" w:space="0" w:color="auto"/>
      </w:divBdr>
      <w:divsChild>
        <w:div w:id="372735276">
          <w:marLeft w:val="0"/>
          <w:marRight w:val="0"/>
          <w:marTop w:val="0"/>
          <w:marBottom w:val="0"/>
          <w:divBdr>
            <w:top w:val="none" w:sz="0" w:space="0" w:color="auto"/>
            <w:left w:val="none" w:sz="0" w:space="0" w:color="auto"/>
            <w:bottom w:val="none" w:sz="0" w:space="0" w:color="auto"/>
            <w:right w:val="none" w:sz="0" w:space="0" w:color="auto"/>
          </w:divBdr>
        </w:div>
        <w:div w:id="841235791">
          <w:marLeft w:val="0"/>
          <w:marRight w:val="0"/>
          <w:marTop w:val="0"/>
          <w:marBottom w:val="0"/>
          <w:divBdr>
            <w:top w:val="none" w:sz="0" w:space="0" w:color="auto"/>
            <w:left w:val="none" w:sz="0" w:space="0" w:color="auto"/>
            <w:bottom w:val="none" w:sz="0" w:space="0" w:color="auto"/>
            <w:right w:val="none" w:sz="0" w:space="0" w:color="auto"/>
          </w:divBdr>
        </w:div>
      </w:divsChild>
    </w:div>
    <w:div w:id="757294389">
      <w:bodyDiv w:val="1"/>
      <w:marLeft w:val="0"/>
      <w:marRight w:val="0"/>
      <w:marTop w:val="0"/>
      <w:marBottom w:val="0"/>
      <w:divBdr>
        <w:top w:val="none" w:sz="0" w:space="0" w:color="auto"/>
        <w:left w:val="none" w:sz="0" w:space="0" w:color="auto"/>
        <w:bottom w:val="none" w:sz="0" w:space="0" w:color="auto"/>
        <w:right w:val="none" w:sz="0" w:space="0" w:color="auto"/>
      </w:divBdr>
    </w:div>
    <w:div w:id="792208264">
      <w:bodyDiv w:val="1"/>
      <w:marLeft w:val="0"/>
      <w:marRight w:val="0"/>
      <w:marTop w:val="0"/>
      <w:marBottom w:val="0"/>
      <w:divBdr>
        <w:top w:val="none" w:sz="0" w:space="0" w:color="auto"/>
        <w:left w:val="none" w:sz="0" w:space="0" w:color="auto"/>
        <w:bottom w:val="none" w:sz="0" w:space="0" w:color="auto"/>
        <w:right w:val="none" w:sz="0" w:space="0" w:color="auto"/>
      </w:divBdr>
      <w:divsChild>
        <w:div w:id="690959395">
          <w:marLeft w:val="0"/>
          <w:marRight w:val="0"/>
          <w:marTop w:val="0"/>
          <w:marBottom w:val="0"/>
          <w:divBdr>
            <w:top w:val="none" w:sz="0" w:space="0" w:color="auto"/>
            <w:left w:val="none" w:sz="0" w:space="0" w:color="auto"/>
            <w:bottom w:val="none" w:sz="0" w:space="0" w:color="auto"/>
            <w:right w:val="none" w:sz="0" w:space="0" w:color="auto"/>
          </w:divBdr>
        </w:div>
        <w:div w:id="959841078">
          <w:marLeft w:val="0"/>
          <w:marRight w:val="0"/>
          <w:marTop w:val="0"/>
          <w:marBottom w:val="0"/>
          <w:divBdr>
            <w:top w:val="none" w:sz="0" w:space="0" w:color="auto"/>
            <w:left w:val="none" w:sz="0" w:space="0" w:color="auto"/>
            <w:bottom w:val="none" w:sz="0" w:space="0" w:color="auto"/>
            <w:right w:val="none" w:sz="0" w:space="0" w:color="auto"/>
          </w:divBdr>
        </w:div>
        <w:div w:id="678777214">
          <w:marLeft w:val="0"/>
          <w:marRight w:val="0"/>
          <w:marTop w:val="0"/>
          <w:marBottom w:val="0"/>
          <w:divBdr>
            <w:top w:val="none" w:sz="0" w:space="0" w:color="auto"/>
            <w:left w:val="none" w:sz="0" w:space="0" w:color="auto"/>
            <w:bottom w:val="none" w:sz="0" w:space="0" w:color="auto"/>
            <w:right w:val="none" w:sz="0" w:space="0" w:color="auto"/>
          </w:divBdr>
        </w:div>
        <w:div w:id="1980115094">
          <w:marLeft w:val="0"/>
          <w:marRight w:val="0"/>
          <w:marTop w:val="0"/>
          <w:marBottom w:val="0"/>
          <w:divBdr>
            <w:top w:val="none" w:sz="0" w:space="0" w:color="auto"/>
            <w:left w:val="none" w:sz="0" w:space="0" w:color="auto"/>
            <w:bottom w:val="none" w:sz="0" w:space="0" w:color="auto"/>
            <w:right w:val="none" w:sz="0" w:space="0" w:color="auto"/>
          </w:divBdr>
        </w:div>
        <w:div w:id="112214757">
          <w:marLeft w:val="0"/>
          <w:marRight w:val="0"/>
          <w:marTop w:val="0"/>
          <w:marBottom w:val="0"/>
          <w:divBdr>
            <w:top w:val="none" w:sz="0" w:space="0" w:color="auto"/>
            <w:left w:val="none" w:sz="0" w:space="0" w:color="auto"/>
            <w:bottom w:val="none" w:sz="0" w:space="0" w:color="auto"/>
            <w:right w:val="none" w:sz="0" w:space="0" w:color="auto"/>
          </w:divBdr>
        </w:div>
        <w:div w:id="1873566561">
          <w:marLeft w:val="0"/>
          <w:marRight w:val="0"/>
          <w:marTop w:val="0"/>
          <w:marBottom w:val="0"/>
          <w:divBdr>
            <w:top w:val="none" w:sz="0" w:space="0" w:color="auto"/>
            <w:left w:val="none" w:sz="0" w:space="0" w:color="auto"/>
            <w:bottom w:val="none" w:sz="0" w:space="0" w:color="auto"/>
            <w:right w:val="none" w:sz="0" w:space="0" w:color="auto"/>
          </w:divBdr>
        </w:div>
        <w:div w:id="900747861">
          <w:marLeft w:val="0"/>
          <w:marRight w:val="0"/>
          <w:marTop w:val="0"/>
          <w:marBottom w:val="0"/>
          <w:divBdr>
            <w:top w:val="none" w:sz="0" w:space="0" w:color="auto"/>
            <w:left w:val="none" w:sz="0" w:space="0" w:color="auto"/>
            <w:bottom w:val="none" w:sz="0" w:space="0" w:color="auto"/>
            <w:right w:val="none" w:sz="0" w:space="0" w:color="auto"/>
          </w:divBdr>
        </w:div>
      </w:divsChild>
    </w:div>
    <w:div w:id="797914080">
      <w:bodyDiv w:val="1"/>
      <w:marLeft w:val="0"/>
      <w:marRight w:val="0"/>
      <w:marTop w:val="0"/>
      <w:marBottom w:val="0"/>
      <w:divBdr>
        <w:top w:val="none" w:sz="0" w:space="0" w:color="auto"/>
        <w:left w:val="none" w:sz="0" w:space="0" w:color="auto"/>
        <w:bottom w:val="none" w:sz="0" w:space="0" w:color="auto"/>
        <w:right w:val="none" w:sz="0" w:space="0" w:color="auto"/>
      </w:divBdr>
    </w:div>
    <w:div w:id="860818694">
      <w:bodyDiv w:val="1"/>
      <w:marLeft w:val="0"/>
      <w:marRight w:val="0"/>
      <w:marTop w:val="0"/>
      <w:marBottom w:val="0"/>
      <w:divBdr>
        <w:top w:val="none" w:sz="0" w:space="0" w:color="auto"/>
        <w:left w:val="none" w:sz="0" w:space="0" w:color="auto"/>
        <w:bottom w:val="none" w:sz="0" w:space="0" w:color="auto"/>
        <w:right w:val="none" w:sz="0" w:space="0" w:color="auto"/>
      </w:divBdr>
    </w:div>
    <w:div w:id="867834926">
      <w:bodyDiv w:val="1"/>
      <w:marLeft w:val="0"/>
      <w:marRight w:val="0"/>
      <w:marTop w:val="0"/>
      <w:marBottom w:val="0"/>
      <w:divBdr>
        <w:top w:val="none" w:sz="0" w:space="0" w:color="auto"/>
        <w:left w:val="none" w:sz="0" w:space="0" w:color="auto"/>
        <w:bottom w:val="none" w:sz="0" w:space="0" w:color="auto"/>
        <w:right w:val="none" w:sz="0" w:space="0" w:color="auto"/>
      </w:divBdr>
    </w:div>
    <w:div w:id="913012649">
      <w:bodyDiv w:val="1"/>
      <w:marLeft w:val="0"/>
      <w:marRight w:val="0"/>
      <w:marTop w:val="0"/>
      <w:marBottom w:val="0"/>
      <w:divBdr>
        <w:top w:val="none" w:sz="0" w:space="0" w:color="auto"/>
        <w:left w:val="none" w:sz="0" w:space="0" w:color="auto"/>
        <w:bottom w:val="none" w:sz="0" w:space="0" w:color="auto"/>
        <w:right w:val="none" w:sz="0" w:space="0" w:color="auto"/>
      </w:divBdr>
    </w:div>
    <w:div w:id="930746391">
      <w:bodyDiv w:val="1"/>
      <w:marLeft w:val="0"/>
      <w:marRight w:val="0"/>
      <w:marTop w:val="0"/>
      <w:marBottom w:val="0"/>
      <w:divBdr>
        <w:top w:val="none" w:sz="0" w:space="0" w:color="auto"/>
        <w:left w:val="none" w:sz="0" w:space="0" w:color="auto"/>
        <w:bottom w:val="none" w:sz="0" w:space="0" w:color="auto"/>
        <w:right w:val="none" w:sz="0" w:space="0" w:color="auto"/>
      </w:divBdr>
    </w:div>
    <w:div w:id="954020293">
      <w:bodyDiv w:val="1"/>
      <w:marLeft w:val="0"/>
      <w:marRight w:val="0"/>
      <w:marTop w:val="0"/>
      <w:marBottom w:val="0"/>
      <w:divBdr>
        <w:top w:val="none" w:sz="0" w:space="0" w:color="auto"/>
        <w:left w:val="none" w:sz="0" w:space="0" w:color="auto"/>
        <w:bottom w:val="none" w:sz="0" w:space="0" w:color="auto"/>
        <w:right w:val="none" w:sz="0" w:space="0" w:color="auto"/>
      </w:divBdr>
    </w:div>
    <w:div w:id="965042733">
      <w:bodyDiv w:val="1"/>
      <w:marLeft w:val="0"/>
      <w:marRight w:val="0"/>
      <w:marTop w:val="0"/>
      <w:marBottom w:val="0"/>
      <w:divBdr>
        <w:top w:val="none" w:sz="0" w:space="0" w:color="auto"/>
        <w:left w:val="none" w:sz="0" w:space="0" w:color="auto"/>
        <w:bottom w:val="none" w:sz="0" w:space="0" w:color="auto"/>
        <w:right w:val="none" w:sz="0" w:space="0" w:color="auto"/>
      </w:divBdr>
    </w:div>
    <w:div w:id="1006706663">
      <w:bodyDiv w:val="1"/>
      <w:marLeft w:val="0"/>
      <w:marRight w:val="0"/>
      <w:marTop w:val="0"/>
      <w:marBottom w:val="0"/>
      <w:divBdr>
        <w:top w:val="none" w:sz="0" w:space="0" w:color="auto"/>
        <w:left w:val="none" w:sz="0" w:space="0" w:color="auto"/>
        <w:bottom w:val="none" w:sz="0" w:space="0" w:color="auto"/>
        <w:right w:val="none" w:sz="0" w:space="0" w:color="auto"/>
      </w:divBdr>
    </w:div>
    <w:div w:id="1012269493">
      <w:bodyDiv w:val="1"/>
      <w:marLeft w:val="0"/>
      <w:marRight w:val="0"/>
      <w:marTop w:val="0"/>
      <w:marBottom w:val="0"/>
      <w:divBdr>
        <w:top w:val="none" w:sz="0" w:space="0" w:color="auto"/>
        <w:left w:val="none" w:sz="0" w:space="0" w:color="auto"/>
        <w:bottom w:val="none" w:sz="0" w:space="0" w:color="auto"/>
        <w:right w:val="none" w:sz="0" w:space="0" w:color="auto"/>
      </w:divBdr>
      <w:divsChild>
        <w:div w:id="225074021">
          <w:marLeft w:val="0"/>
          <w:marRight w:val="0"/>
          <w:marTop w:val="0"/>
          <w:marBottom w:val="0"/>
          <w:divBdr>
            <w:top w:val="none" w:sz="0" w:space="0" w:color="auto"/>
            <w:left w:val="none" w:sz="0" w:space="0" w:color="auto"/>
            <w:bottom w:val="none" w:sz="0" w:space="0" w:color="auto"/>
            <w:right w:val="none" w:sz="0" w:space="0" w:color="auto"/>
          </w:divBdr>
        </w:div>
        <w:div w:id="780147325">
          <w:marLeft w:val="0"/>
          <w:marRight w:val="0"/>
          <w:marTop w:val="0"/>
          <w:marBottom w:val="0"/>
          <w:divBdr>
            <w:top w:val="none" w:sz="0" w:space="0" w:color="auto"/>
            <w:left w:val="none" w:sz="0" w:space="0" w:color="auto"/>
            <w:bottom w:val="none" w:sz="0" w:space="0" w:color="auto"/>
            <w:right w:val="none" w:sz="0" w:space="0" w:color="auto"/>
          </w:divBdr>
        </w:div>
        <w:div w:id="916718259">
          <w:marLeft w:val="0"/>
          <w:marRight w:val="0"/>
          <w:marTop w:val="0"/>
          <w:marBottom w:val="0"/>
          <w:divBdr>
            <w:top w:val="none" w:sz="0" w:space="0" w:color="auto"/>
            <w:left w:val="none" w:sz="0" w:space="0" w:color="auto"/>
            <w:bottom w:val="none" w:sz="0" w:space="0" w:color="auto"/>
            <w:right w:val="none" w:sz="0" w:space="0" w:color="auto"/>
          </w:divBdr>
        </w:div>
        <w:div w:id="1351570255">
          <w:marLeft w:val="0"/>
          <w:marRight w:val="0"/>
          <w:marTop w:val="0"/>
          <w:marBottom w:val="0"/>
          <w:divBdr>
            <w:top w:val="none" w:sz="0" w:space="0" w:color="auto"/>
            <w:left w:val="none" w:sz="0" w:space="0" w:color="auto"/>
            <w:bottom w:val="none" w:sz="0" w:space="0" w:color="auto"/>
            <w:right w:val="none" w:sz="0" w:space="0" w:color="auto"/>
          </w:divBdr>
        </w:div>
      </w:divsChild>
    </w:div>
    <w:div w:id="1020818035">
      <w:bodyDiv w:val="1"/>
      <w:marLeft w:val="0"/>
      <w:marRight w:val="0"/>
      <w:marTop w:val="0"/>
      <w:marBottom w:val="0"/>
      <w:divBdr>
        <w:top w:val="none" w:sz="0" w:space="0" w:color="auto"/>
        <w:left w:val="none" w:sz="0" w:space="0" w:color="auto"/>
        <w:bottom w:val="none" w:sz="0" w:space="0" w:color="auto"/>
        <w:right w:val="none" w:sz="0" w:space="0" w:color="auto"/>
      </w:divBdr>
      <w:divsChild>
        <w:div w:id="953294894">
          <w:marLeft w:val="0"/>
          <w:marRight w:val="0"/>
          <w:marTop w:val="0"/>
          <w:marBottom w:val="0"/>
          <w:divBdr>
            <w:top w:val="none" w:sz="0" w:space="0" w:color="auto"/>
            <w:left w:val="none" w:sz="0" w:space="0" w:color="auto"/>
            <w:bottom w:val="none" w:sz="0" w:space="0" w:color="auto"/>
            <w:right w:val="none" w:sz="0" w:space="0" w:color="auto"/>
          </w:divBdr>
        </w:div>
        <w:div w:id="439567058">
          <w:marLeft w:val="0"/>
          <w:marRight w:val="0"/>
          <w:marTop w:val="0"/>
          <w:marBottom w:val="0"/>
          <w:divBdr>
            <w:top w:val="none" w:sz="0" w:space="0" w:color="auto"/>
            <w:left w:val="none" w:sz="0" w:space="0" w:color="auto"/>
            <w:bottom w:val="none" w:sz="0" w:space="0" w:color="auto"/>
            <w:right w:val="none" w:sz="0" w:space="0" w:color="auto"/>
          </w:divBdr>
        </w:div>
        <w:div w:id="162353432">
          <w:marLeft w:val="0"/>
          <w:marRight w:val="0"/>
          <w:marTop w:val="0"/>
          <w:marBottom w:val="0"/>
          <w:divBdr>
            <w:top w:val="none" w:sz="0" w:space="0" w:color="auto"/>
            <w:left w:val="none" w:sz="0" w:space="0" w:color="auto"/>
            <w:bottom w:val="none" w:sz="0" w:space="0" w:color="auto"/>
            <w:right w:val="none" w:sz="0" w:space="0" w:color="auto"/>
          </w:divBdr>
        </w:div>
        <w:div w:id="812138524">
          <w:marLeft w:val="0"/>
          <w:marRight w:val="0"/>
          <w:marTop w:val="0"/>
          <w:marBottom w:val="0"/>
          <w:divBdr>
            <w:top w:val="none" w:sz="0" w:space="0" w:color="auto"/>
            <w:left w:val="none" w:sz="0" w:space="0" w:color="auto"/>
            <w:bottom w:val="none" w:sz="0" w:space="0" w:color="auto"/>
            <w:right w:val="none" w:sz="0" w:space="0" w:color="auto"/>
          </w:divBdr>
        </w:div>
        <w:div w:id="90855901">
          <w:marLeft w:val="0"/>
          <w:marRight w:val="0"/>
          <w:marTop w:val="0"/>
          <w:marBottom w:val="0"/>
          <w:divBdr>
            <w:top w:val="none" w:sz="0" w:space="0" w:color="auto"/>
            <w:left w:val="none" w:sz="0" w:space="0" w:color="auto"/>
            <w:bottom w:val="none" w:sz="0" w:space="0" w:color="auto"/>
            <w:right w:val="none" w:sz="0" w:space="0" w:color="auto"/>
          </w:divBdr>
        </w:div>
        <w:div w:id="156120116">
          <w:marLeft w:val="0"/>
          <w:marRight w:val="0"/>
          <w:marTop w:val="0"/>
          <w:marBottom w:val="0"/>
          <w:divBdr>
            <w:top w:val="none" w:sz="0" w:space="0" w:color="auto"/>
            <w:left w:val="none" w:sz="0" w:space="0" w:color="auto"/>
            <w:bottom w:val="none" w:sz="0" w:space="0" w:color="auto"/>
            <w:right w:val="none" w:sz="0" w:space="0" w:color="auto"/>
          </w:divBdr>
        </w:div>
        <w:div w:id="1455057155">
          <w:marLeft w:val="0"/>
          <w:marRight w:val="0"/>
          <w:marTop w:val="0"/>
          <w:marBottom w:val="0"/>
          <w:divBdr>
            <w:top w:val="none" w:sz="0" w:space="0" w:color="auto"/>
            <w:left w:val="none" w:sz="0" w:space="0" w:color="auto"/>
            <w:bottom w:val="none" w:sz="0" w:space="0" w:color="auto"/>
            <w:right w:val="none" w:sz="0" w:space="0" w:color="auto"/>
          </w:divBdr>
        </w:div>
      </w:divsChild>
    </w:div>
    <w:div w:id="1069303827">
      <w:bodyDiv w:val="1"/>
      <w:marLeft w:val="0"/>
      <w:marRight w:val="0"/>
      <w:marTop w:val="0"/>
      <w:marBottom w:val="0"/>
      <w:divBdr>
        <w:top w:val="none" w:sz="0" w:space="0" w:color="auto"/>
        <w:left w:val="none" w:sz="0" w:space="0" w:color="auto"/>
        <w:bottom w:val="none" w:sz="0" w:space="0" w:color="auto"/>
        <w:right w:val="none" w:sz="0" w:space="0" w:color="auto"/>
      </w:divBdr>
    </w:div>
    <w:div w:id="1071855415">
      <w:bodyDiv w:val="1"/>
      <w:marLeft w:val="0"/>
      <w:marRight w:val="0"/>
      <w:marTop w:val="0"/>
      <w:marBottom w:val="0"/>
      <w:divBdr>
        <w:top w:val="none" w:sz="0" w:space="0" w:color="auto"/>
        <w:left w:val="none" w:sz="0" w:space="0" w:color="auto"/>
        <w:bottom w:val="none" w:sz="0" w:space="0" w:color="auto"/>
        <w:right w:val="none" w:sz="0" w:space="0" w:color="auto"/>
      </w:divBdr>
    </w:div>
    <w:div w:id="1077093513">
      <w:bodyDiv w:val="1"/>
      <w:marLeft w:val="0"/>
      <w:marRight w:val="0"/>
      <w:marTop w:val="0"/>
      <w:marBottom w:val="0"/>
      <w:divBdr>
        <w:top w:val="none" w:sz="0" w:space="0" w:color="auto"/>
        <w:left w:val="none" w:sz="0" w:space="0" w:color="auto"/>
        <w:bottom w:val="none" w:sz="0" w:space="0" w:color="auto"/>
        <w:right w:val="none" w:sz="0" w:space="0" w:color="auto"/>
      </w:divBdr>
      <w:divsChild>
        <w:div w:id="562759257">
          <w:marLeft w:val="0"/>
          <w:marRight w:val="0"/>
          <w:marTop w:val="0"/>
          <w:marBottom w:val="0"/>
          <w:divBdr>
            <w:top w:val="none" w:sz="0" w:space="0" w:color="auto"/>
            <w:left w:val="none" w:sz="0" w:space="0" w:color="auto"/>
            <w:bottom w:val="none" w:sz="0" w:space="0" w:color="auto"/>
            <w:right w:val="none" w:sz="0" w:space="0" w:color="auto"/>
          </w:divBdr>
        </w:div>
        <w:div w:id="1210460227">
          <w:marLeft w:val="0"/>
          <w:marRight w:val="0"/>
          <w:marTop w:val="0"/>
          <w:marBottom w:val="0"/>
          <w:divBdr>
            <w:top w:val="none" w:sz="0" w:space="0" w:color="auto"/>
            <w:left w:val="none" w:sz="0" w:space="0" w:color="auto"/>
            <w:bottom w:val="none" w:sz="0" w:space="0" w:color="auto"/>
            <w:right w:val="none" w:sz="0" w:space="0" w:color="auto"/>
          </w:divBdr>
        </w:div>
        <w:div w:id="1647591380">
          <w:marLeft w:val="0"/>
          <w:marRight w:val="0"/>
          <w:marTop w:val="0"/>
          <w:marBottom w:val="0"/>
          <w:divBdr>
            <w:top w:val="none" w:sz="0" w:space="0" w:color="auto"/>
            <w:left w:val="none" w:sz="0" w:space="0" w:color="auto"/>
            <w:bottom w:val="none" w:sz="0" w:space="0" w:color="auto"/>
            <w:right w:val="none" w:sz="0" w:space="0" w:color="auto"/>
          </w:divBdr>
        </w:div>
        <w:div w:id="2124300005">
          <w:marLeft w:val="0"/>
          <w:marRight w:val="0"/>
          <w:marTop w:val="0"/>
          <w:marBottom w:val="0"/>
          <w:divBdr>
            <w:top w:val="none" w:sz="0" w:space="0" w:color="auto"/>
            <w:left w:val="none" w:sz="0" w:space="0" w:color="auto"/>
            <w:bottom w:val="none" w:sz="0" w:space="0" w:color="auto"/>
            <w:right w:val="none" w:sz="0" w:space="0" w:color="auto"/>
          </w:divBdr>
        </w:div>
      </w:divsChild>
    </w:div>
    <w:div w:id="1129395578">
      <w:bodyDiv w:val="1"/>
      <w:marLeft w:val="0"/>
      <w:marRight w:val="0"/>
      <w:marTop w:val="0"/>
      <w:marBottom w:val="0"/>
      <w:divBdr>
        <w:top w:val="none" w:sz="0" w:space="0" w:color="auto"/>
        <w:left w:val="none" w:sz="0" w:space="0" w:color="auto"/>
        <w:bottom w:val="none" w:sz="0" w:space="0" w:color="auto"/>
        <w:right w:val="none" w:sz="0" w:space="0" w:color="auto"/>
      </w:divBdr>
    </w:div>
    <w:div w:id="1132093264">
      <w:bodyDiv w:val="1"/>
      <w:marLeft w:val="0"/>
      <w:marRight w:val="0"/>
      <w:marTop w:val="0"/>
      <w:marBottom w:val="0"/>
      <w:divBdr>
        <w:top w:val="none" w:sz="0" w:space="0" w:color="auto"/>
        <w:left w:val="none" w:sz="0" w:space="0" w:color="auto"/>
        <w:bottom w:val="none" w:sz="0" w:space="0" w:color="auto"/>
        <w:right w:val="none" w:sz="0" w:space="0" w:color="auto"/>
      </w:divBdr>
    </w:div>
    <w:div w:id="1135954270">
      <w:bodyDiv w:val="1"/>
      <w:marLeft w:val="0"/>
      <w:marRight w:val="0"/>
      <w:marTop w:val="0"/>
      <w:marBottom w:val="0"/>
      <w:divBdr>
        <w:top w:val="none" w:sz="0" w:space="0" w:color="auto"/>
        <w:left w:val="none" w:sz="0" w:space="0" w:color="auto"/>
        <w:bottom w:val="none" w:sz="0" w:space="0" w:color="auto"/>
        <w:right w:val="none" w:sz="0" w:space="0" w:color="auto"/>
      </w:divBdr>
      <w:divsChild>
        <w:div w:id="1202747241">
          <w:marLeft w:val="0"/>
          <w:marRight w:val="0"/>
          <w:marTop w:val="0"/>
          <w:marBottom w:val="0"/>
          <w:divBdr>
            <w:top w:val="none" w:sz="0" w:space="0" w:color="auto"/>
            <w:left w:val="none" w:sz="0" w:space="0" w:color="auto"/>
            <w:bottom w:val="none" w:sz="0" w:space="0" w:color="auto"/>
            <w:right w:val="none" w:sz="0" w:space="0" w:color="auto"/>
          </w:divBdr>
        </w:div>
        <w:div w:id="896361937">
          <w:marLeft w:val="0"/>
          <w:marRight w:val="0"/>
          <w:marTop w:val="0"/>
          <w:marBottom w:val="0"/>
          <w:divBdr>
            <w:top w:val="none" w:sz="0" w:space="0" w:color="auto"/>
            <w:left w:val="none" w:sz="0" w:space="0" w:color="auto"/>
            <w:bottom w:val="none" w:sz="0" w:space="0" w:color="auto"/>
            <w:right w:val="none" w:sz="0" w:space="0" w:color="auto"/>
          </w:divBdr>
        </w:div>
        <w:div w:id="672995315">
          <w:marLeft w:val="0"/>
          <w:marRight w:val="0"/>
          <w:marTop w:val="0"/>
          <w:marBottom w:val="0"/>
          <w:divBdr>
            <w:top w:val="none" w:sz="0" w:space="0" w:color="auto"/>
            <w:left w:val="none" w:sz="0" w:space="0" w:color="auto"/>
            <w:bottom w:val="none" w:sz="0" w:space="0" w:color="auto"/>
            <w:right w:val="none" w:sz="0" w:space="0" w:color="auto"/>
          </w:divBdr>
        </w:div>
      </w:divsChild>
    </w:div>
    <w:div w:id="1171262333">
      <w:bodyDiv w:val="1"/>
      <w:marLeft w:val="0"/>
      <w:marRight w:val="0"/>
      <w:marTop w:val="0"/>
      <w:marBottom w:val="0"/>
      <w:divBdr>
        <w:top w:val="none" w:sz="0" w:space="0" w:color="auto"/>
        <w:left w:val="none" w:sz="0" w:space="0" w:color="auto"/>
        <w:bottom w:val="none" w:sz="0" w:space="0" w:color="auto"/>
        <w:right w:val="none" w:sz="0" w:space="0" w:color="auto"/>
      </w:divBdr>
      <w:divsChild>
        <w:div w:id="531115083">
          <w:marLeft w:val="0"/>
          <w:marRight w:val="0"/>
          <w:marTop w:val="0"/>
          <w:marBottom w:val="0"/>
          <w:divBdr>
            <w:top w:val="none" w:sz="0" w:space="0" w:color="auto"/>
            <w:left w:val="none" w:sz="0" w:space="0" w:color="auto"/>
            <w:bottom w:val="none" w:sz="0" w:space="0" w:color="auto"/>
            <w:right w:val="none" w:sz="0" w:space="0" w:color="auto"/>
          </w:divBdr>
          <w:divsChild>
            <w:div w:id="735009155">
              <w:marLeft w:val="0"/>
              <w:marRight w:val="0"/>
              <w:marTop w:val="0"/>
              <w:marBottom w:val="0"/>
              <w:divBdr>
                <w:top w:val="none" w:sz="0" w:space="0" w:color="auto"/>
                <w:left w:val="none" w:sz="0" w:space="0" w:color="auto"/>
                <w:bottom w:val="none" w:sz="0" w:space="0" w:color="auto"/>
                <w:right w:val="none" w:sz="0" w:space="0" w:color="auto"/>
              </w:divBdr>
              <w:divsChild>
                <w:div w:id="1237013364">
                  <w:marLeft w:val="0"/>
                  <w:marRight w:val="0"/>
                  <w:marTop w:val="0"/>
                  <w:marBottom w:val="0"/>
                  <w:divBdr>
                    <w:top w:val="none" w:sz="0" w:space="0" w:color="auto"/>
                    <w:left w:val="none" w:sz="0" w:space="0" w:color="auto"/>
                    <w:bottom w:val="none" w:sz="0" w:space="0" w:color="auto"/>
                    <w:right w:val="none" w:sz="0" w:space="0" w:color="auto"/>
                  </w:divBdr>
                  <w:divsChild>
                    <w:div w:id="1661619277">
                      <w:marLeft w:val="0"/>
                      <w:marRight w:val="0"/>
                      <w:marTop w:val="0"/>
                      <w:marBottom w:val="0"/>
                      <w:divBdr>
                        <w:top w:val="none" w:sz="0" w:space="0" w:color="auto"/>
                        <w:left w:val="none" w:sz="0" w:space="0" w:color="auto"/>
                        <w:bottom w:val="none" w:sz="0" w:space="0" w:color="auto"/>
                        <w:right w:val="none" w:sz="0" w:space="0" w:color="auto"/>
                      </w:divBdr>
                      <w:divsChild>
                        <w:div w:id="1738433055">
                          <w:marLeft w:val="0"/>
                          <w:marRight w:val="0"/>
                          <w:marTop w:val="0"/>
                          <w:marBottom w:val="0"/>
                          <w:divBdr>
                            <w:top w:val="none" w:sz="0" w:space="0" w:color="auto"/>
                            <w:left w:val="none" w:sz="0" w:space="0" w:color="auto"/>
                            <w:bottom w:val="none" w:sz="0" w:space="0" w:color="auto"/>
                            <w:right w:val="none" w:sz="0" w:space="0" w:color="auto"/>
                          </w:divBdr>
                          <w:divsChild>
                            <w:div w:id="30967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7303906">
      <w:bodyDiv w:val="1"/>
      <w:marLeft w:val="0"/>
      <w:marRight w:val="0"/>
      <w:marTop w:val="0"/>
      <w:marBottom w:val="0"/>
      <w:divBdr>
        <w:top w:val="none" w:sz="0" w:space="0" w:color="auto"/>
        <w:left w:val="none" w:sz="0" w:space="0" w:color="auto"/>
        <w:bottom w:val="none" w:sz="0" w:space="0" w:color="auto"/>
        <w:right w:val="none" w:sz="0" w:space="0" w:color="auto"/>
      </w:divBdr>
    </w:div>
    <w:div w:id="1237281373">
      <w:bodyDiv w:val="1"/>
      <w:marLeft w:val="0"/>
      <w:marRight w:val="0"/>
      <w:marTop w:val="0"/>
      <w:marBottom w:val="0"/>
      <w:divBdr>
        <w:top w:val="none" w:sz="0" w:space="0" w:color="auto"/>
        <w:left w:val="none" w:sz="0" w:space="0" w:color="auto"/>
        <w:bottom w:val="none" w:sz="0" w:space="0" w:color="auto"/>
        <w:right w:val="none" w:sz="0" w:space="0" w:color="auto"/>
      </w:divBdr>
    </w:div>
    <w:div w:id="1240795036">
      <w:bodyDiv w:val="1"/>
      <w:marLeft w:val="0"/>
      <w:marRight w:val="0"/>
      <w:marTop w:val="0"/>
      <w:marBottom w:val="0"/>
      <w:divBdr>
        <w:top w:val="none" w:sz="0" w:space="0" w:color="auto"/>
        <w:left w:val="none" w:sz="0" w:space="0" w:color="auto"/>
        <w:bottom w:val="none" w:sz="0" w:space="0" w:color="auto"/>
        <w:right w:val="none" w:sz="0" w:space="0" w:color="auto"/>
      </w:divBdr>
      <w:divsChild>
        <w:div w:id="622226581">
          <w:marLeft w:val="0"/>
          <w:marRight w:val="0"/>
          <w:marTop w:val="0"/>
          <w:marBottom w:val="0"/>
          <w:divBdr>
            <w:top w:val="none" w:sz="0" w:space="0" w:color="auto"/>
            <w:left w:val="none" w:sz="0" w:space="0" w:color="auto"/>
            <w:bottom w:val="none" w:sz="0" w:space="0" w:color="auto"/>
            <w:right w:val="none" w:sz="0" w:space="0" w:color="auto"/>
          </w:divBdr>
          <w:divsChild>
            <w:div w:id="36047163">
              <w:marLeft w:val="0"/>
              <w:marRight w:val="0"/>
              <w:marTop w:val="0"/>
              <w:marBottom w:val="0"/>
              <w:divBdr>
                <w:top w:val="none" w:sz="0" w:space="0" w:color="auto"/>
                <w:left w:val="none" w:sz="0" w:space="0" w:color="auto"/>
                <w:bottom w:val="none" w:sz="0" w:space="0" w:color="auto"/>
                <w:right w:val="none" w:sz="0" w:space="0" w:color="auto"/>
              </w:divBdr>
            </w:div>
          </w:divsChild>
        </w:div>
        <w:div w:id="1578203767">
          <w:marLeft w:val="0"/>
          <w:marRight w:val="0"/>
          <w:marTop w:val="0"/>
          <w:marBottom w:val="0"/>
          <w:divBdr>
            <w:top w:val="none" w:sz="0" w:space="0" w:color="auto"/>
            <w:left w:val="none" w:sz="0" w:space="0" w:color="auto"/>
            <w:bottom w:val="none" w:sz="0" w:space="0" w:color="auto"/>
            <w:right w:val="none" w:sz="0" w:space="0" w:color="auto"/>
          </w:divBdr>
          <w:divsChild>
            <w:div w:id="69471799">
              <w:marLeft w:val="0"/>
              <w:marRight w:val="0"/>
              <w:marTop w:val="0"/>
              <w:marBottom w:val="360"/>
              <w:divBdr>
                <w:top w:val="none" w:sz="0" w:space="0" w:color="auto"/>
                <w:left w:val="none" w:sz="0" w:space="0" w:color="auto"/>
                <w:bottom w:val="none" w:sz="0" w:space="0" w:color="auto"/>
                <w:right w:val="none" w:sz="0" w:space="0" w:color="auto"/>
              </w:divBdr>
              <w:divsChild>
                <w:div w:id="94419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679363">
      <w:bodyDiv w:val="1"/>
      <w:marLeft w:val="0"/>
      <w:marRight w:val="0"/>
      <w:marTop w:val="0"/>
      <w:marBottom w:val="0"/>
      <w:divBdr>
        <w:top w:val="none" w:sz="0" w:space="0" w:color="auto"/>
        <w:left w:val="none" w:sz="0" w:space="0" w:color="auto"/>
        <w:bottom w:val="none" w:sz="0" w:space="0" w:color="auto"/>
        <w:right w:val="none" w:sz="0" w:space="0" w:color="auto"/>
      </w:divBdr>
      <w:divsChild>
        <w:div w:id="744107166">
          <w:marLeft w:val="0"/>
          <w:marRight w:val="0"/>
          <w:marTop w:val="0"/>
          <w:marBottom w:val="0"/>
          <w:divBdr>
            <w:top w:val="none" w:sz="0" w:space="0" w:color="auto"/>
            <w:left w:val="none" w:sz="0" w:space="0" w:color="auto"/>
            <w:bottom w:val="none" w:sz="0" w:space="0" w:color="auto"/>
            <w:right w:val="none" w:sz="0" w:space="0" w:color="auto"/>
          </w:divBdr>
        </w:div>
        <w:div w:id="1202472613">
          <w:marLeft w:val="0"/>
          <w:marRight w:val="0"/>
          <w:marTop w:val="0"/>
          <w:marBottom w:val="0"/>
          <w:divBdr>
            <w:top w:val="none" w:sz="0" w:space="0" w:color="auto"/>
            <w:left w:val="none" w:sz="0" w:space="0" w:color="auto"/>
            <w:bottom w:val="none" w:sz="0" w:space="0" w:color="auto"/>
            <w:right w:val="none" w:sz="0" w:space="0" w:color="auto"/>
          </w:divBdr>
        </w:div>
        <w:div w:id="1851985358">
          <w:marLeft w:val="0"/>
          <w:marRight w:val="0"/>
          <w:marTop w:val="0"/>
          <w:marBottom w:val="0"/>
          <w:divBdr>
            <w:top w:val="none" w:sz="0" w:space="0" w:color="auto"/>
            <w:left w:val="none" w:sz="0" w:space="0" w:color="auto"/>
            <w:bottom w:val="none" w:sz="0" w:space="0" w:color="auto"/>
            <w:right w:val="none" w:sz="0" w:space="0" w:color="auto"/>
          </w:divBdr>
        </w:div>
      </w:divsChild>
    </w:div>
    <w:div w:id="1296720732">
      <w:bodyDiv w:val="1"/>
      <w:marLeft w:val="0"/>
      <w:marRight w:val="0"/>
      <w:marTop w:val="0"/>
      <w:marBottom w:val="0"/>
      <w:divBdr>
        <w:top w:val="none" w:sz="0" w:space="0" w:color="auto"/>
        <w:left w:val="none" w:sz="0" w:space="0" w:color="auto"/>
        <w:bottom w:val="none" w:sz="0" w:space="0" w:color="auto"/>
        <w:right w:val="none" w:sz="0" w:space="0" w:color="auto"/>
      </w:divBdr>
      <w:divsChild>
        <w:div w:id="97022343">
          <w:marLeft w:val="0"/>
          <w:marRight w:val="0"/>
          <w:marTop w:val="0"/>
          <w:marBottom w:val="0"/>
          <w:divBdr>
            <w:top w:val="none" w:sz="0" w:space="0" w:color="auto"/>
            <w:left w:val="none" w:sz="0" w:space="0" w:color="auto"/>
            <w:bottom w:val="none" w:sz="0" w:space="0" w:color="auto"/>
            <w:right w:val="none" w:sz="0" w:space="0" w:color="auto"/>
          </w:divBdr>
        </w:div>
        <w:div w:id="1979532816">
          <w:marLeft w:val="0"/>
          <w:marRight w:val="0"/>
          <w:marTop w:val="0"/>
          <w:marBottom w:val="0"/>
          <w:divBdr>
            <w:top w:val="none" w:sz="0" w:space="0" w:color="auto"/>
            <w:left w:val="none" w:sz="0" w:space="0" w:color="auto"/>
            <w:bottom w:val="none" w:sz="0" w:space="0" w:color="auto"/>
            <w:right w:val="none" w:sz="0" w:space="0" w:color="auto"/>
          </w:divBdr>
        </w:div>
        <w:div w:id="1756826430">
          <w:marLeft w:val="0"/>
          <w:marRight w:val="0"/>
          <w:marTop w:val="0"/>
          <w:marBottom w:val="0"/>
          <w:divBdr>
            <w:top w:val="none" w:sz="0" w:space="0" w:color="auto"/>
            <w:left w:val="none" w:sz="0" w:space="0" w:color="auto"/>
            <w:bottom w:val="none" w:sz="0" w:space="0" w:color="auto"/>
            <w:right w:val="none" w:sz="0" w:space="0" w:color="auto"/>
          </w:divBdr>
        </w:div>
      </w:divsChild>
    </w:div>
    <w:div w:id="1346707143">
      <w:bodyDiv w:val="1"/>
      <w:marLeft w:val="0"/>
      <w:marRight w:val="0"/>
      <w:marTop w:val="0"/>
      <w:marBottom w:val="0"/>
      <w:divBdr>
        <w:top w:val="none" w:sz="0" w:space="0" w:color="auto"/>
        <w:left w:val="none" w:sz="0" w:space="0" w:color="auto"/>
        <w:bottom w:val="none" w:sz="0" w:space="0" w:color="auto"/>
        <w:right w:val="none" w:sz="0" w:space="0" w:color="auto"/>
      </w:divBdr>
      <w:divsChild>
        <w:div w:id="187724525">
          <w:marLeft w:val="0"/>
          <w:marRight w:val="0"/>
          <w:marTop w:val="0"/>
          <w:marBottom w:val="0"/>
          <w:divBdr>
            <w:top w:val="none" w:sz="0" w:space="0" w:color="auto"/>
            <w:left w:val="none" w:sz="0" w:space="0" w:color="auto"/>
            <w:bottom w:val="none" w:sz="0" w:space="0" w:color="auto"/>
            <w:right w:val="none" w:sz="0" w:space="0" w:color="auto"/>
          </w:divBdr>
        </w:div>
        <w:div w:id="481894459">
          <w:marLeft w:val="0"/>
          <w:marRight w:val="0"/>
          <w:marTop w:val="0"/>
          <w:marBottom w:val="0"/>
          <w:divBdr>
            <w:top w:val="none" w:sz="0" w:space="0" w:color="auto"/>
            <w:left w:val="none" w:sz="0" w:space="0" w:color="auto"/>
            <w:bottom w:val="none" w:sz="0" w:space="0" w:color="auto"/>
            <w:right w:val="none" w:sz="0" w:space="0" w:color="auto"/>
          </w:divBdr>
        </w:div>
        <w:div w:id="44259206">
          <w:marLeft w:val="0"/>
          <w:marRight w:val="0"/>
          <w:marTop w:val="0"/>
          <w:marBottom w:val="0"/>
          <w:divBdr>
            <w:top w:val="none" w:sz="0" w:space="0" w:color="auto"/>
            <w:left w:val="none" w:sz="0" w:space="0" w:color="auto"/>
            <w:bottom w:val="none" w:sz="0" w:space="0" w:color="auto"/>
            <w:right w:val="none" w:sz="0" w:space="0" w:color="auto"/>
          </w:divBdr>
        </w:div>
      </w:divsChild>
    </w:div>
    <w:div w:id="1386948228">
      <w:bodyDiv w:val="1"/>
      <w:marLeft w:val="0"/>
      <w:marRight w:val="0"/>
      <w:marTop w:val="0"/>
      <w:marBottom w:val="0"/>
      <w:divBdr>
        <w:top w:val="none" w:sz="0" w:space="0" w:color="auto"/>
        <w:left w:val="none" w:sz="0" w:space="0" w:color="auto"/>
        <w:bottom w:val="none" w:sz="0" w:space="0" w:color="auto"/>
        <w:right w:val="none" w:sz="0" w:space="0" w:color="auto"/>
      </w:divBdr>
    </w:div>
    <w:div w:id="1436561110">
      <w:bodyDiv w:val="1"/>
      <w:marLeft w:val="0"/>
      <w:marRight w:val="0"/>
      <w:marTop w:val="0"/>
      <w:marBottom w:val="0"/>
      <w:divBdr>
        <w:top w:val="none" w:sz="0" w:space="0" w:color="auto"/>
        <w:left w:val="none" w:sz="0" w:space="0" w:color="auto"/>
        <w:bottom w:val="none" w:sz="0" w:space="0" w:color="auto"/>
        <w:right w:val="none" w:sz="0" w:space="0" w:color="auto"/>
      </w:divBdr>
    </w:div>
    <w:div w:id="1483425852">
      <w:bodyDiv w:val="1"/>
      <w:marLeft w:val="0"/>
      <w:marRight w:val="0"/>
      <w:marTop w:val="0"/>
      <w:marBottom w:val="0"/>
      <w:divBdr>
        <w:top w:val="none" w:sz="0" w:space="0" w:color="auto"/>
        <w:left w:val="none" w:sz="0" w:space="0" w:color="auto"/>
        <w:bottom w:val="none" w:sz="0" w:space="0" w:color="auto"/>
        <w:right w:val="none" w:sz="0" w:space="0" w:color="auto"/>
      </w:divBdr>
    </w:div>
    <w:div w:id="1508210221">
      <w:bodyDiv w:val="1"/>
      <w:marLeft w:val="0"/>
      <w:marRight w:val="0"/>
      <w:marTop w:val="0"/>
      <w:marBottom w:val="0"/>
      <w:divBdr>
        <w:top w:val="none" w:sz="0" w:space="0" w:color="auto"/>
        <w:left w:val="none" w:sz="0" w:space="0" w:color="auto"/>
        <w:bottom w:val="none" w:sz="0" w:space="0" w:color="auto"/>
        <w:right w:val="none" w:sz="0" w:space="0" w:color="auto"/>
      </w:divBdr>
      <w:divsChild>
        <w:div w:id="160894231">
          <w:marLeft w:val="0"/>
          <w:marRight w:val="0"/>
          <w:marTop w:val="0"/>
          <w:marBottom w:val="0"/>
          <w:divBdr>
            <w:top w:val="none" w:sz="0" w:space="0" w:color="auto"/>
            <w:left w:val="none" w:sz="0" w:space="0" w:color="auto"/>
            <w:bottom w:val="none" w:sz="0" w:space="0" w:color="auto"/>
            <w:right w:val="none" w:sz="0" w:space="0" w:color="auto"/>
          </w:divBdr>
        </w:div>
        <w:div w:id="1030565580">
          <w:marLeft w:val="0"/>
          <w:marRight w:val="0"/>
          <w:marTop w:val="0"/>
          <w:marBottom w:val="0"/>
          <w:divBdr>
            <w:top w:val="none" w:sz="0" w:space="0" w:color="auto"/>
            <w:left w:val="none" w:sz="0" w:space="0" w:color="auto"/>
            <w:bottom w:val="none" w:sz="0" w:space="0" w:color="auto"/>
            <w:right w:val="none" w:sz="0" w:space="0" w:color="auto"/>
          </w:divBdr>
        </w:div>
        <w:div w:id="1167985184">
          <w:marLeft w:val="0"/>
          <w:marRight w:val="0"/>
          <w:marTop w:val="0"/>
          <w:marBottom w:val="0"/>
          <w:divBdr>
            <w:top w:val="none" w:sz="0" w:space="0" w:color="auto"/>
            <w:left w:val="none" w:sz="0" w:space="0" w:color="auto"/>
            <w:bottom w:val="none" w:sz="0" w:space="0" w:color="auto"/>
            <w:right w:val="none" w:sz="0" w:space="0" w:color="auto"/>
          </w:divBdr>
        </w:div>
        <w:div w:id="1346402549">
          <w:marLeft w:val="0"/>
          <w:marRight w:val="0"/>
          <w:marTop w:val="0"/>
          <w:marBottom w:val="0"/>
          <w:divBdr>
            <w:top w:val="none" w:sz="0" w:space="0" w:color="auto"/>
            <w:left w:val="none" w:sz="0" w:space="0" w:color="auto"/>
            <w:bottom w:val="none" w:sz="0" w:space="0" w:color="auto"/>
            <w:right w:val="none" w:sz="0" w:space="0" w:color="auto"/>
          </w:divBdr>
        </w:div>
        <w:div w:id="2099281871">
          <w:marLeft w:val="0"/>
          <w:marRight w:val="0"/>
          <w:marTop w:val="0"/>
          <w:marBottom w:val="0"/>
          <w:divBdr>
            <w:top w:val="none" w:sz="0" w:space="0" w:color="auto"/>
            <w:left w:val="none" w:sz="0" w:space="0" w:color="auto"/>
            <w:bottom w:val="none" w:sz="0" w:space="0" w:color="auto"/>
            <w:right w:val="none" w:sz="0" w:space="0" w:color="auto"/>
          </w:divBdr>
        </w:div>
      </w:divsChild>
    </w:div>
    <w:div w:id="1522548492">
      <w:bodyDiv w:val="1"/>
      <w:marLeft w:val="0"/>
      <w:marRight w:val="0"/>
      <w:marTop w:val="0"/>
      <w:marBottom w:val="0"/>
      <w:divBdr>
        <w:top w:val="none" w:sz="0" w:space="0" w:color="auto"/>
        <w:left w:val="none" w:sz="0" w:space="0" w:color="auto"/>
        <w:bottom w:val="none" w:sz="0" w:space="0" w:color="auto"/>
        <w:right w:val="none" w:sz="0" w:space="0" w:color="auto"/>
      </w:divBdr>
    </w:div>
    <w:div w:id="1597589760">
      <w:bodyDiv w:val="1"/>
      <w:marLeft w:val="0"/>
      <w:marRight w:val="0"/>
      <w:marTop w:val="0"/>
      <w:marBottom w:val="0"/>
      <w:divBdr>
        <w:top w:val="none" w:sz="0" w:space="0" w:color="auto"/>
        <w:left w:val="none" w:sz="0" w:space="0" w:color="auto"/>
        <w:bottom w:val="none" w:sz="0" w:space="0" w:color="auto"/>
        <w:right w:val="none" w:sz="0" w:space="0" w:color="auto"/>
      </w:divBdr>
    </w:div>
    <w:div w:id="1597903249">
      <w:bodyDiv w:val="1"/>
      <w:marLeft w:val="0"/>
      <w:marRight w:val="0"/>
      <w:marTop w:val="0"/>
      <w:marBottom w:val="0"/>
      <w:divBdr>
        <w:top w:val="none" w:sz="0" w:space="0" w:color="auto"/>
        <w:left w:val="none" w:sz="0" w:space="0" w:color="auto"/>
        <w:bottom w:val="none" w:sz="0" w:space="0" w:color="auto"/>
        <w:right w:val="none" w:sz="0" w:space="0" w:color="auto"/>
      </w:divBdr>
    </w:div>
    <w:div w:id="1612785094">
      <w:bodyDiv w:val="1"/>
      <w:marLeft w:val="0"/>
      <w:marRight w:val="0"/>
      <w:marTop w:val="0"/>
      <w:marBottom w:val="0"/>
      <w:divBdr>
        <w:top w:val="none" w:sz="0" w:space="0" w:color="auto"/>
        <w:left w:val="none" w:sz="0" w:space="0" w:color="auto"/>
        <w:bottom w:val="none" w:sz="0" w:space="0" w:color="auto"/>
        <w:right w:val="none" w:sz="0" w:space="0" w:color="auto"/>
      </w:divBdr>
    </w:div>
    <w:div w:id="1802843705">
      <w:bodyDiv w:val="1"/>
      <w:marLeft w:val="0"/>
      <w:marRight w:val="0"/>
      <w:marTop w:val="0"/>
      <w:marBottom w:val="0"/>
      <w:divBdr>
        <w:top w:val="none" w:sz="0" w:space="0" w:color="auto"/>
        <w:left w:val="none" w:sz="0" w:space="0" w:color="auto"/>
        <w:bottom w:val="none" w:sz="0" w:space="0" w:color="auto"/>
        <w:right w:val="none" w:sz="0" w:space="0" w:color="auto"/>
      </w:divBdr>
    </w:div>
    <w:div w:id="1822884303">
      <w:bodyDiv w:val="1"/>
      <w:marLeft w:val="0"/>
      <w:marRight w:val="0"/>
      <w:marTop w:val="0"/>
      <w:marBottom w:val="0"/>
      <w:divBdr>
        <w:top w:val="none" w:sz="0" w:space="0" w:color="auto"/>
        <w:left w:val="none" w:sz="0" w:space="0" w:color="auto"/>
        <w:bottom w:val="none" w:sz="0" w:space="0" w:color="auto"/>
        <w:right w:val="none" w:sz="0" w:space="0" w:color="auto"/>
      </w:divBdr>
    </w:div>
    <w:div w:id="1861508988">
      <w:bodyDiv w:val="1"/>
      <w:marLeft w:val="0"/>
      <w:marRight w:val="0"/>
      <w:marTop w:val="0"/>
      <w:marBottom w:val="0"/>
      <w:divBdr>
        <w:top w:val="none" w:sz="0" w:space="0" w:color="auto"/>
        <w:left w:val="none" w:sz="0" w:space="0" w:color="auto"/>
        <w:bottom w:val="none" w:sz="0" w:space="0" w:color="auto"/>
        <w:right w:val="none" w:sz="0" w:space="0" w:color="auto"/>
      </w:divBdr>
    </w:div>
    <w:div w:id="1874922260">
      <w:bodyDiv w:val="1"/>
      <w:marLeft w:val="0"/>
      <w:marRight w:val="0"/>
      <w:marTop w:val="0"/>
      <w:marBottom w:val="0"/>
      <w:divBdr>
        <w:top w:val="none" w:sz="0" w:space="0" w:color="auto"/>
        <w:left w:val="none" w:sz="0" w:space="0" w:color="auto"/>
        <w:bottom w:val="none" w:sz="0" w:space="0" w:color="auto"/>
        <w:right w:val="none" w:sz="0" w:space="0" w:color="auto"/>
      </w:divBdr>
    </w:div>
    <w:div w:id="1903977949">
      <w:bodyDiv w:val="1"/>
      <w:marLeft w:val="0"/>
      <w:marRight w:val="0"/>
      <w:marTop w:val="0"/>
      <w:marBottom w:val="0"/>
      <w:divBdr>
        <w:top w:val="none" w:sz="0" w:space="0" w:color="auto"/>
        <w:left w:val="none" w:sz="0" w:space="0" w:color="auto"/>
        <w:bottom w:val="none" w:sz="0" w:space="0" w:color="auto"/>
        <w:right w:val="none" w:sz="0" w:space="0" w:color="auto"/>
      </w:divBdr>
    </w:div>
    <w:div w:id="2041472711">
      <w:bodyDiv w:val="1"/>
      <w:marLeft w:val="0"/>
      <w:marRight w:val="0"/>
      <w:marTop w:val="0"/>
      <w:marBottom w:val="0"/>
      <w:divBdr>
        <w:top w:val="none" w:sz="0" w:space="0" w:color="auto"/>
        <w:left w:val="none" w:sz="0" w:space="0" w:color="auto"/>
        <w:bottom w:val="none" w:sz="0" w:space="0" w:color="auto"/>
        <w:right w:val="none" w:sz="0" w:space="0" w:color="auto"/>
      </w:divBdr>
    </w:div>
    <w:div w:id="2057657334">
      <w:bodyDiv w:val="1"/>
      <w:marLeft w:val="0"/>
      <w:marRight w:val="0"/>
      <w:marTop w:val="0"/>
      <w:marBottom w:val="0"/>
      <w:divBdr>
        <w:top w:val="none" w:sz="0" w:space="0" w:color="auto"/>
        <w:left w:val="none" w:sz="0" w:space="0" w:color="auto"/>
        <w:bottom w:val="none" w:sz="0" w:space="0" w:color="auto"/>
        <w:right w:val="none" w:sz="0" w:space="0" w:color="auto"/>
      </w:divBdr>
    </w:div>
    <w:div w:id="2087721592">
      <w:bodyDiv w:val="1"/>
      <w:marLeft w:val="0"/>
      <w:marRight w:val="0"/>
      <w:marTop w:val="0"/>
      <w:marBottom w:val="0"/>
      <w:divBdr>
        <w:top w:val="none" w:sz="0" w:space="0" w:color="auto"/>
        <w:left w:val="none" w:sz="0" w:space="0" w:color="auto"/>
        <w:bottom w:val="none" w:sz="0" w:space="0" w:color="auto"/>
        <w:right w:val="none" w:sz="0" w:space="0" w:color="auto"/>
      </w:divBdr>
    </w:div>
    <w:div w:id="2103449241">
      <w:bodyDiv w:val="1"/>
      <w:marLeft w:val="0"/>
      <w:marRight w:val="0"/>
      <w:marTop w:val="0"/>
      <w:marBottom w:val="0"/>
      <w:divBdr>
        <w:top w:val="none" w:sz="0" w:space="0" w:color="auto"/>
        <w:left w:val="none" w:sz="0" w:space="0" w:color="auto"/>
        <w:bottom w:val="none" w:sz="0" w:space="0" w:color="auto"/>
        <w:right w:val="none" w:sz="0" w:space="0" w:color="auto"/>
      </w:divBdr>
      <w:divsChild>
        <w:div w:id="178738102">
          <w:marLeft w:val="0"/>
          <w:marRight w:val="0"/>
          <w:marTop w:val="0"/>
          <w:marBottom w:val="0"/>
          <w:divBdr>
            <w:top w:val="none" w:sz="0" w:space="0" w:color="auto"/>
            <w:left w:val="none" w:sz="0" w:space="0" w:color="auto"/>
            <w:bottom w:val="none" w:sz="0" w:space="0" w:color="auto"/>
            <w:right w:val="none" w:sz="0" w:space="0" w:color="auto"/>
          </w:divBdr>
        </w:div>
        <w:div w:id="1940675837">
          <w:marLeft w:val="0"/>
          <w:marRight w:val="0"/>
          <w:marTop w:val="0"/>
          <w:marBottom w:val="0"/>
          <w:divBdr>
            <w:top w:val="none" w:sz="0" w:space="0" w:color="auto"/>
            <w:left w:val="none" w:sz="0" w:space="0" w:color="auto"/>
            <w:bottom w:val="none" w:sz="0" w:space="0" w:color="auto"/>
            <w:right w:val="none" w:sz="0" w:space="0" w:color="auto"/>
          </w:divBdr>
        </w:div>
        <w:div w:id="2137866241">
          <w:marLeft w:val="0"/>
          <w:marRight w:val="0"/>
          <w:marTop w:val="0"/>
          <w:marBottom w:val="0"/>
          <w:divBdr>
            <w:top w:val="none" w:sz="0" w:space="0" w:color="auto"/>
            <w:left w:val="none" w:sz="0" w:space="0" w:color="auto"/>
            <w:bottom w:val="none" w:sz="0" w:space="0" w:color="auto"/>
            <w:right w:val="none" w:sz="0" w:space="0" w:color="auto"/>
          </w:divBdr>
        </w:div>
      </w:divsChild>
    </w:div>
    <w:div w:id="2108501737">
      <w:bodyDiv w:val="1"/>
      <w:marLeft w:val="0"/>
      <w:marRight w:val="0"/>
      <w:marTop w:val="0"/>
      <w:marBottom w:val="0"/>
      <w:divBdr>
        <w:top w:val="none" w:sz="0" w:space="0" w:color="auto"/>
        <w:left w:val="none" w:sz="0" w:space="0" w:color="auto"/>
        <w:bottom w:val="none" w:sz="0" w:space="0" w:color="auto"/>
        <w:right w:val="none" w:sz="0" w:space="0" w:color="auto"/>
      </w:divBdr>
    </w:div>
    <w:div w:id="2111200243">
      <w:bodyDiv w:val="1"/>
      <w:marLeft w:val="0"/>
      <w:marRight w:val="0"/>
      <w:marTop w:val="0"/>
      <w:marBottom w:val="0"/>
      <w:divBdr>
        <w:top w:val="none" w:sz="0" w:space="0" w:color="auto"/>
        <w:left w:val="none" w:sz="0" w:space="0" w:color="auto"/>
        <w:bottom w:val="none" w:sz="0" w:space="0" w:color="auto"/>
        <w:right w:val="none" w:sz="0" w:space="0" w:color="auto"/>
      </w:divBdr>
      <w:divsChild>
        <w:div w:id="968322782">
          <w:marLeft w:val="0"/>
          <w:marRight w:val="0"/>
          <w:marTop w:val="0"/>
          <w:marBottom w:val="0"/>
          <w:divBdr>
            <w:top w:val="none" w:sz="0" w:space="0" w:color="auto"/>
            <w:left w:val="none" w:sz="0" w:space="0" w:color="auto"/>
            <w:bottom w:val="none" w:sz="0" w:space="0" w:color="auto"/>
            <w:right w:val="none" w:sz="0" w:space="0" w:color="auto"/>
          </w:divBdr>
        </w:div>
        <w:div w:id="1723602767">
          <w:marLeft w:val="0"/>
          <w:marRight w:val="0"/>
          <w:marTop w:val="0"/>
          <w:marBottom w:val="0"/>
          <w:divBdr>
            <w:top w:val="none" w:sz="0" w:space="0" w:color="auto"/>
            <w:left w:val="none" w:sz="0" w:space="0" w:color="auto"/>
            <w:bottom w:val="none" w:sz="0" w:space="0" w:color="auto"/>
            <w:right w:val="none" w:sz="0" w:space="0" w:color="auto"/>
          </w:divBdr>
        </w:div>
        <w:div w:id="1919358677">
          <w:marLeft w:val="0"/>
          <w:marRight w:val="0"/>
          <w:marTop w:val="0"/>
          <w:marBottom w:val="0"/>
          <w:divBdr>
            <w:top w:val="none" w:sz="0" w:space="0" w:color="auto"/>
            <w:left w:val="none" w:sz="0" w:space="0" w:color="auto"/>
            <w:bottom w:val="none" w:sz="0" w:space="0" w:color="auto"/>
            <w:right w:val="none" w:sz="0" w:space="0" w:color="auto"/>
          </w:divBdr>
        </w:div>
      </w:divsChild>
    </w:div>
    <w:div w:id="2136484374">
      <w:bodyDiv w:val="1"/>
      <w:marLeft w:val="0"/>
      <w:marRight w:val="0"/>
      <w:marTop w:val="0"/>
      <w:marBottom w:val="0"/>
      <w:divBdr>
        <w:top w:val="none" w:sz="0" w:space="0" w:color="auto"/>
        <w:left w:val="none" w:sz="0" w:space="0" w:color="auto"/>
        <w:bottom w:val="none" w:sz="0" w:space="0" w:color="auto"/>
        <w:right w:val="none" w:sz="0" w:space="0" w:color="auto"/>
      </w:divBdr>
    </w:div>
    <w:div w:id="2141026511">
      <w:bodyDiv w:val="1"/>
      <w:marLeft w:val="0"/>
      <w:marRight w:val="0"/>
      <w:marTop w:val="0"/>
      <w:marBottom w:val="0"/>
      <w:divBdr>
        <w:top w:val="none" w:sz="0" w:space="0" w:color="auto"/>
        <w:left w:val="none" w:sz="0" w:space="0" w:color="auto"/>
        <w:bottom w:val="none" w:sz="0" w:space="0" w:color="auto"/>
        <w:right w:val="none" w:sz="0" w:space="0" w:color="auto"/>
      </w:divBdr>
    </w:div>
    <w:div w:id="21418005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helena.mariscal@seat.es" TargetMode="External"/><Relationship Id="rId18" Type="http://schemas.openxmlformats.org/officeDocument/2006/relationships/hyperlink" Target="mailto:edo.strajnar@porsche.si"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www.cupraofficial.com" TargetMode="External"/><Relationship Id="rId17" Type="http://schemas.openxmlformats.org/officeDocument/2006/relationships/hyperlink" Target="mailto:metka.bokal@porsche.si"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metka.bokal@porsche.si" TargetMode="External"/><Relationship Id="rId20" Type="http://schemas.openxmlformats.org/officeDocument/2006/relationships/hyperlink" Target="http://www.cupraofficial.si"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mailto:jesus.sanchez2@seat.es"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mailto:edo.strajnar@porsche.si"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at-mediacenter.com" TargetMode="External"/><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0f5685b7-8e57-4414-9e7b-eea289e97a0e">
      <Value>552</Value>
    </TaxCatchAll>
    <SharedWithUsers xmlns="0f5685b7-8e57-4414-9e7b-eea289e97a0e">
      <UserInfo>
        <DisplayName>Sanchez Bolance, Jesus (SEA/GC-2)</DisplayName>
        <AccountId>1273</AccountId>
        <AccountType/>
      </UserInfo>
    </SharedWithUsers>
    <lcf76f155ced4ddcb4097134ff3c332f xmlns="033a4d16-82ae-4c86-bed4-660a17fc4edf">
      <Terms xmlns="http://schemas.microsoft.com/office/infopath/2007/PartnerControls"/>
    </lcf76f155ced4ddcb4097134ff3c332f>
  </documentManagement>
</p:properti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aCeIYaqItMVZ/uMnbaVVyXUC2w==">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</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kument" ma:contentTypeID="0x01010057ED03D7465F574EACDFF614EF14132D" ma:contentTypeVersion="19" ma:contentTypeDescription="Ustvari nov dokument." ma:contentTypeScope="" ma:versionID="3456b6026a7fdbe7bebea94a2c1a2b19">
  <xsd:schema xmlns:xsd="http://www.w3.org/2001/XMLSchema" xmlns:xs="http://www.w3.org/2001/XMLSchema" xmlns:p="http://schemas.microsoft.com/office/2006/metadata/properties" xmlns:ns2="033a4d16-82ae-4c86-bed4-660a17fc4edf" xmlns:ns3="0f5685b7-8e57-4414-9e7b-eea289e97a0e" targetNamespace="http://schemas.microsoft.com/office/2006/metadata/properties" ma:root="true" ma:fieldsID="a36647ed78d741e01cd0e4c54424a88c" ns2:_="" ns3:_="">
    <xsd:import namespace="033a4d16-82ae-4c86-bed4-660a17fc4edf"/>
    <xsd:import namespace="0f5685b7-8e57-4414-9e7b-eea289e97a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3a4d16-82ae-4c86-bed4-660a17fc4e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Oznake slike" ma:readOnly="false" ma:fieldId="{5cf76f15-5ced-4ddc-b409-7134ff3c332f}" ma:taxonomyMulti="true" ma:sspId="ea9443b8-1e49-4a53-a8e6-a312646d4b9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5685b7-8e57-4414-9e7b-eea289e97a0e" elementFormDefault="qualified">
    <xsd:import namespace="http://schemas.microsoft.com/office/2006/documentManagement/types"/>
    <xsd:import namespace="http://schemas.microsoft.com/office/infopath/2007/PartnerControls"/>
    <xsd:element name="SharedWithUsers" ma:index="14"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V skupni rabi s podrobnostmi" ma:internalName="SharedWithDetails" ma:readOnly="true">
      <xsd:simpleType>
        <xsd:restriction base="dms:Note">
          <xsd:maxLength value="255"/>
        </xsd:restriction>
      </xsd:simpleType>
    </xsd:element>
    <xsd:element name="TaxCatchAll" ma:index="23" nillable="true" ma:displayName="Taxonomy Catch All Column" ma:hidden="true" ma:list="{96a703df-e462-47fc-932a-df30b67555a1}" ma:internalName="TaxCatchAll" ma:showField="CatchAllData" ma:web="0f5685b7-8e57-4414-9e7b-eea289e97a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1136F8-E583-4AF4-B8CB-612FC25B3162}">
  <ds:schemaRefs>
    <ds:schemaRef ds:uri="http://schemas.microsoft.com/sharepoint/v3/contenttype/forms"/>
  </ds:schemaRefs>
</ds:datastoreItem>
</file>

<file path=customXml/itemProps2.xml><?xml version="1.0" encoding="utf-8"?>
<ds:datastoreItem xmlns:ds="http://schemas.openxmlformats.org/officeDocument/2006/customXml" ds:itemID="{09900D04-C306-2F44-A337-5EC54E97BD6C}">
  <ds:schemaRefs>
    <ds:schemaRef ds:uri="http://schemas.openxmlformats.org/officeDocument/2006/bibliography"/>
  </ds:schemaRefs>
</ds:datastoreItem>
</file>

<file path=customXml/itemProps3.xml><?xml version="1.0" encoding="utf-8"?>
<ds:datastoreItem xmlns:ds="http://schemas.openxmlformats.org/officeDocument/2006/customXml" ds:itemID="{AC07609F-319D-48A0-8685-C5B0A8C1BE76}">
  <ds:schemaRefs>
    <ds:schemaRef ds:uri="http://schemas.microsoft.com/office/2006/metadata/properties"/>
    <ds:schemaRef ds:uri="http://www.w3.org/XML/1998/namespace"/>
    <ds:schemaRef ds:uri="http://purl.org/dc/elements/1.1/"/>
    <ds:schemaRef ds:uri="http://schemas.openxmlformats.org/package/2006/metadata/core-properties"/>
    <ds:schemaRef ds:uri="http://schemas.microsoft.com/office/infopath/2007/PartnerControls"/>
    <ds:schemaRef ds:uri="http://purl.org/dc/terms/"/>
    <ds:schemaRef ds:uri="0f5685b7-8e57-4414-9e7b-eea289e97a0e"/>
    <ds:schemaRef ds:uri="http://schemas.microsoft.com/office/2006/documentManagement/types"/>
    <ds:schemaRef ds:uri="033a4d16-82ae-4c86-bed4-660a17fc4edf"/>
    <ds:schemaRef ds:uri="http://purl.org/dc/dcmitype/"/>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EC1A7154-0819-43CA-A6DC-6906E3C951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3a4d16-82ae-4c86-bed4-660a17fc4edf"/>
    <ds:schemaRef ds:uri="0f5685b7-8e57-4414-9e7b-eea289e97a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1c9b508-7c6e-42bd-bedf-808292653d6c}" enabled="1" method="Standar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Template>
  <TotalTime>6</TotalTime>
  <Pages>2</Pages>
  <Words>685</Words>
  <Characters>4199</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4875</CharactersWithSpaces>
  <SharedDoc>false</SharedDoc>
  <HLinks>
    <vt:vector size="24" baseType="variant">
      <vt:variant>
        <vt:i4>3342365</vt:i4>
      </vt:variant>
      <vt:variant>
        <vt:i4>9</vt:i4>
      </vt:variant>
      <vt:variant>
        <vt:i4>0</vt:i4>
      </vt:variant>
      <vt:variant>
        <vt:i4>5</vt:i4>
      </vt:variant>
      <vt:variant>
        <vt:lpwstr>mailto:jesus.sanchez2@seat.es</vt:lpwstr>
      </vt:variant>
      <vt:variant>
        <vt:lpwstr/>
      </vt:variant>
      <vt:variant>
        <vt:i4>1966109</vt:i4>
      </vt:variant>
      <vt:variant>
        <vt:i4>6</vt:i4>
      </vt:variant>
      <vt:variant>
        <vt:i4>0</vt:i4>
      </vt:variant>
      <vt:variant>
        <vt:i4>5</vt:i4>
      </vt:variant>
      <vt:variant>
        <vt:lpwstr>http://seat-mediacenter.com/</vt:lpwstr>
      </vt:variant>
      <vt:variant>
        <vt:lpwstr/>
      </vt:variant>
      <vt:variant>
        <vt:i4>7208978</vt:i4>
      </vt:variant>
      <vt:variant>
        <vt:i4>3</vt:i4>
      </vt:variant>
      <vt:variant>
        <vt:i4>0</vt:i4>
      </vt:variant>
      <vt:variant>
        <vt:i4>5</vt:i4>
      </vt:variant>
      <vt:variant>
        <vt:lpwstr>mailto:helena.mariscal@seat.es</vt:lpwstr>
      </vt:variant>
      <vt:variant>
        <vt:lpwstr/>
      </vt:variant>
      <vt:variant>
        <vt:i4>6094877</vt:i4>
      </vt:variant>
      <vt:variant>
        <vt:i4>0</vt:i4>
      </vt:variant>
      <vt:variant>
        <vt:i4>0</vt:i4>
      </vt:variant>
      <vt:variant>
        <vt:i4>5</vt:i4>
      </vt:variant>
      <vt:variant>
        <vt:lpwstr>http://www.cupraofficial.com/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SEAT</dc:creator>
  <cp:keywords/>
  <cp:lastModifiedBy>Bokal Metka (PSLO - SI/Ljubljana)</cp:lastModifiedBy>
  <cp:revision>5</cp:revision>
  <cp:lastPrinted>2025-06-05T09:42:00Z</cp:lastPrinted>
  <dcterms:created xsi:type="dcterms:W3CDTF">2025-06-05T09:40:00Z</dcterms:created>
  <dcterms:modified xsi:type="dcterms:W3CDTF">2025-06-05T09:47:00Z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26857000</vt:r8>
  </property>
  <property fmtid="{D5CDD505-2E9C-101B-9397-08002B2CF9AE}" pid="3" name="LegalHoldTag">
    <vt:lpwstr/>
  </property>
  <property fmtid="{D5CDD505-2E9C-101B-9397-08002B2CF9AE}" pid="4" name="MediaServiceImageTags">
    <vt:lpwstr/>
  </property>
  <property fmtid="{D5CDD505-2E9C-101B-9397-08002B2CF9AE}" pid="5" name="RevIMBCS">
    <vt:lpwstr>552;#9.1 Publications|84f409af-10c5-4d2f-84de-80c7c7b53cba</vt:lpwstr>
  </property>
  <property fmtid="{D5CDD505-2E9C-101B-9397-08002B2CF9AE}" pid="6" name="MSIP_Label_b1c9b508-7c6e-42bd-bedf-808292653d6c_Enabled">
    <vt:lpwstr>true</vt:lpwstr>
  </property>
  <property fmtid="{D5CDD505-2E9C-101B-9397-08002B2CF9AE}" pid="7" name="MSIP_Label_b1c9b508-7c6e-42bd-bedf-808292653d6c_SetDate">
    <vt:lpwstr>2023-05-15T15:35:54Z</vt:lpwstr>
  </property>
  <property fmtid="{D5CDD505-2E9C-101B-9397-08002B2CF9AE}" pid="8" name="MSIP_Label_b1c9b508-7c6e-42bd-bedf-808292653d6c_Method">
    <vt:lpwstr>Standard</vt:lpwstr>
  </property>
  <property fmtid="{D5CDD505-2E9C-101B-9397-08002B2CF9AE}" pid="9" name="MSIP_Label_b1c9b508-7c6e-42bd-bedf-808292653d6c_Name">
    <vt:lpwstr>b1c9b508-7c6e-42bd-bedf-808292653d6c</vt:lpwstr>
  </property>
  <property fmtid="{D5CDD505-2E9C-101B-9397-08002B2CF9AE}" pid="10" name="MSIP_Label_b1c9b508-7c6e-42bd-bedf-808292653d6c_SiteId">
    <vt:lpwstr>2882be50-2012-4d88-ac86-544124e120c8</vt:lpwstr>
  </property>
  <property fmtid="{D5CDD505-2E9C-101B-9397-08002B2CF9AE}" pid="11" name="MSIP_Label_b1c9b508-7c6e-42bd-bedf-808292653d6c_ActionId">
    <vt:lpwstr>1adeb33f-bb30-4d2a-825c-e0f1369094b5</vt:lpwstr>
  </property>
  <property fmtid="{D5CDD505-2E9C-101B-9397-08002B2CF9AE}" pid="12" name="MSIP_Label_b1c9b508-7c6e-42bd-bedf-808292653d6c_ContentBits">
    <vt:lpwstr>3</vt:lpwstr>
  </property>
  <property fmtid="{D5CDD505-2E9C-101B-9397-08002B2CF9AE}" pid="13" name="GrammarlyDocumentId">
    <vt:lpwstr>e467ad97bbd649d7fcbaeb936b4bf587a0d260fbdb230347a29c8abe0f3432e6</vt:lpwstr>
  </property>
  <property fmtid="{D5CDD505-2E9C-101B-9397-08002B2CF9AE}" pid="14" name="ComplianceAssetId">
    <vt:lpwstr/>
  </property>
  <property fmtid="{D5CDD505-2E9C-101B-9397-08002B2CF9AE}" pid="15" name="_ExtendedDescription">
    <vt:lpwstr/>
  </property>
  <property fmtid="{D5CDD505-2E9C-101B-9397-08002B2CF9AE}" pid="16" name="TriggerFlowInfo">
    <vt:lpwstr/>
  </property>
  <property fmtid="{D5CDD505-2E9C-101B-9397-08002B2CF9AE}" pid="17" name="ClassificationContentMarkingFooterShapeIds">
    <vt:lpwstr>4e3b8049,130a9640,eea041</vt:lpwstr>
  </property>
  <property fmtid="{D5CDD505-2E9C-101B-9397-08002B2CF9AE}" pid="18" name="ClassificationContentMarkingFooterFontProps">
    <vt:lpwstr>#000000,8,Arial</vt:lpwstr>
  </property>
  <property fmtid="{D5CDD505-2E9C-101B-9397-08002B2CF9AE}" pid="19" name="ClassificationContentMarkingFooterText">
    <vt:lpwstr>Internal</vt:lpwstr>
  </property>
  <property fmtid="{D5CDD505-2E9C-101B-9397-08002B2CF9AE}" pid="20" name="MSIP_Label_43d67188-4396-4f49-b241-070cf408d0d1_Enabled">
    <vt:lpwstr>true</vt:lpwstr>
  </property>
  <property fmtid="{D5CDD505-2E9C-101B-9397-08002B2CF9AE}" pid="21" name="MSIP_Label_43d67188-4396-4f49-b241-070cf408d0d1_SetDate">
    <vt:lpwstr>2025-06-05T09:26:38Z</vt:lpwstr>
  </property>
  <property fmtid="{D5CDD505-2E9C-101B-9397-08002B2CF9AE}" pid="22" name="MSIP_Label_43d67188-4396-4f49-b241-070cf408d0d1_Method">
    <vt:lpwstr>Standard</vt:lpwstr>
  </property>
  <property fmtid="{D5CDD505-2E9C-101B-9397-08002B2CF9AE}" pid="23" name="MSIP_Label_43d67188-4396-4f49-b241-070cf408d0d1_Name">
    <vt:lpwstr>43d67188-4396-4f49-b241-070cf408d0d1</vt:lpwstr>
  </property>
  <property fmtid="{D5CDD505-2E9C-101B-9397-08002B2CF9AE}" pid="24" name="MSIP_Label_43d67188-4396-4f49-b241-070cf408d0d1_SiteId">
    <vt:lpwstr>0f6f68be-4ef2-465a-986b-eb9a250d9789</vt:lpwstr>
  </property>
  <property fmtid="{D5CDD505-2E9C-101B-9397-08002B2CF9AE}" pid="25" name="MSIP_Label_43d67188-4396-4f49-b241-070cf408d0d1_ActionId">
    <vt:lpwstr>15cc1be8-f6d2-4648-a508-8ab71473ae5e</vt:lpwstr>
  </property>
  <property fmtid="{D5CDD505-2E9C-101B-9397-08002B2CF9AE}" pid="26" name="MSIP_Label_43d67188-4396-4f49-b241-070cf408d0d1_ContentBits">
    <vt:lpwstr>2</vt:lpwstr>
  </property>
  <property fmtid="{D5CDD505-2E9C-101B-9397-08002B2CF9AE}" pid="27" name="MSIP_Label_43d67188-4396-4f49-b241-070cf408d0d1_Tag">
    <vt:lpwstr>10, 3, 0, 1</vt:lpwstr>
  </property>
  <property fmtid="{D5CDD505-2E9C-101B-9397-08002B2CF9AE}" pid="28" name="ContentTypeId">
    <vt:lpwstr>0x01010057ED03D7465F574EACDFF614EF14132D</vt:lpwstr>
  </property>
</Properties>
</file>